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36" w:rsidRPr="00155E36" w:rsidRDefault="00155E36" w:rsidP="00155E36">
      <w:pPr>
        <w:widowControl w:val="0"/>
        <w:autoSpaceDE w:val="0"/>
        <w:autoSpaceDN w:val="0"/>
        <w:spacing w:before="73" w:after="0" w:line="240" w:lineRule="auto"/>
        <w:ind w:right="165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85"/>
        </w:tabs>
        <w:autoSpaceDE w:val="0"/>
        <w:autoSpaceDN w:val="0"/>
        <w:spacing w:before="76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62"/>
        </w:tabs>
        <w:autoSpaceDE w:val="0"/>
        <w:autoSpaceDN w:val="0"/>
        <w:spacing w:before="358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155E36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13"/>
          <w:tab w:val="right" w:leader="dot" w:pos="9688"/>
        </w:tabs>
        <w:autoSpaceDE w:val="0"/>
        <w:autoSpaceDN w:val="0"/>
        <w:spacing w:before="360" w:after="0" w:line="240" w:lineRule="auto"/>
        <w:ind w:left="413" w:hanging="18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тем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55"/>
        </w:tabs>
        <w:autoSpaceDE w:val="0"/>
        <w:autoSpaceDN w:val="0"/>
        <w:spacing w:before="358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учебного</w:t>
      </w:r>
      <w:r w:rsidRPr="00155E3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9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31"/>
        </w:tabs>
        <w:autoSpaceDE w:val="0"/>
        <w:autoSpaceDN w:val="0"/>
        <w:spacing w:before="36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11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52"/>
        </w:tabs>
        <w:autoSpaceDE w:val="0"/>
        <w:autoSpaceDN w:val="0"/>
        <w:spacing w:before="358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Контрольно-измерительные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="0074595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20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91"/>
        </w:tabs>
        <w:autoSpaceDE w:val="0"/>
        <w:autoSpaceDN w:val="0"/>
        <w:spacing w:before="36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155E3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 процесса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23</w:t>
      </w:r>
    </w:p>
    <w:p w:rsidR="00155E36" w:rsidRPr="00155E36" w:rsidRDefault="00155E36" w:rsidP="00155E36">
      <w:pPr>
        <w:widowControl w:val="0"/>
        <w:numPr>
          <w:ilvl w:val="0"/>
          <w:numId w:val="8"/>
        </w:numPr>
        <w:tabs>
          <w:tab w:val="left" w:pos="472"/>
          <w:tab w:val="right" w:leader="dot" w:pos="9679"/>
        </w:tabs>
        <w:autoSpaceDE w:val="0"/>
        <w:autoSpaceDN w:val="0"/>
        <w:spacing w:before="358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Лист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24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55E36" w:rsidRPr="00155E36">
          <w:footerReference w:type="default" r:id="rId7"/>
          <w:pgSz w:w="11910" w:h="16840"/>
          <w:pgMar w:top="1040" w:right="740" w:bottom="1140" w:left="620" w:header="0" w:footer="955" w:gutter="0"/>
          <w:pgNumType w:start="2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1" w:after="0" w:line="240" w:lineRule="auto"/>
        <w:ind w:right="165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155E36" w:rsidRPr="00155E36" w:rsidRDefault="00155E36" w:rsidP="00155E3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875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«Чтение» для 4 класса составлена в соответствии со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нормативно-правовыми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инструктивно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методическими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документами: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Федеральный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закон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29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декабря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2012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г.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N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273-ФЗ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«Об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образовании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Российской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Федерации»;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right="92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образования обучающихся с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умственной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отсталостью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нарушениями)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(утв.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приказом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Министерства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образования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науки РФ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 19 декабря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2014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г.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N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1599);</w:t>
      </w:r>
    </w:p>
    <w:p w:rsidR="00155E36" w:rsidRPr="00E42681" w:rsidRDefault="00155E36" w:rsidP="00E42681">
      <w:pPr>
        <w:widowControl w:val="0"/>
        <w:numPr>
          <w:ilvl w:val="0"/>
          <w:numId w:val="9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Постановление Главного госуда</w:t>
      </w:r>
      <w:r w:rsidR="00E42681">
        <w:rPr>
          <w:rFonts w:ascii="Times New Roman" w:eastAsia="Times New Roman" w:hAnsi="Times New Roman" w:cs="Times New Roman"/>
          <w:sz w:val="24"/>
        </w:rPr>
        <w:t>рственного санитарного врача РФ</w:t>
      </w:r>
      <w:r w:rsidR="00E42681">
        <w:rPr>
          <w:rFonts w:ascii="Times New Roman" w:eastAsia="Times New Roman" w:hAnsi="Times New Roman" w:cs="Times New Roman"/>
          <w:sz w:val="24"/>
        </w:rPr>
        <w:t xml:space="preserve"> от 28 сентября 2020</w:t>
      </w:r>
      <w:r w:rsidR="00E42681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>
        <w:rPr>
          <w:rFonts w:ascii="Times New Roman" w:eastAsia="Times New Roman" w:hAnsi="Times New Roman" w:cs="Times New Roman"/>
          <w:sz w:val="24"/>
        </w:rPr>
        <w:t>28</w:t>
      </w:r>
      <w:r w:rsidR="00E42681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E42681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E42681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E42681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по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СанПиН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>
        <w:rPr>
          <w:rFonts w:ascii="Times New Roman" w:eastAsia="Times New Roman" w:hAnsi="Times New Roman" w:cs="Times New Roman"/>
          <w:sz w:val="24"/>
        </w:rPr>
        <w:t>2.4.3648-20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к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по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для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с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к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врача</w:t>
      </w:r>
      <w:r w:rsidR="00E42681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РФ</w:t>
      </w:r>
      <w:r w:rsidR="00E42681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от</w:t>
      </w:r>
      <w:r w:rsidR="00E42681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42681">
        <w:rPr>
          <w:rFonts w:ascii="Times New Roman" w:eastAsia="Times New Roman" w:hAnsi="Times New Roman" w:cs="Times New Roman"/>
          <w:sz w:val="24"/>
        </w:rPr>
        <w:t>28 сентября</w:t>
      </w:r>
      <w:r w:rsidR="00E42681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42681">
        <w:rPr>
          <w:rFonts w:ascii="Times New Roman" w:eastAsia="Times New Roman" w:hAnsi="Times New Roman" w:cs="Times New Roman"/>
          <w:sz w:val="24"/>
        </w:rPr>
        <w:t>2020</w:t>
      </w:r>
      <w:r w:rsidR="00E42681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г.</w:t>
      </w:r>
      <w:r w:rsidR="00E42681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42681" w:rsidRPr="00100A1B">
        <w:rPr>
          <w:rFonts w:ascii="Times New Roman" w:eastAsia="Times New Roman" w:hAnsi="Times New Roman" w:cs="Times New Roman"/>
          <w:sz w:val="24"/>
        </w:rPr>
        <w:t>№</w:t>
      </w:r>
      <w:r w:rsidR="00E42681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E42681">
        <w:rPr>
          <w:rFonts w:ascii="Times New Roman" w:eastAsia="Times New Roman" w:hAnsi="Times New Roman" w:cs="Times New Roman"/>
          <w:sz w:val="24"/>
        </w:rPr>
        <w:t>28</w:t>
      </w:r>
      <w:r w:rsidR="00E42681" w:rsidRPr="00100A1B">
        <w:rPr>
          <w:rFonts w:ascii="Times New Roman" w:eastAsia="Times New Roman" w:hAnsi="Times New Roman" w:cs="Times New Roman"/>
          <w:sz w:val="24"/>
        </w:rPr>
        <w:t>);</w:t>
      </w:r>
      <w:bookmarkStart w:id="0" w:name="_GoBack"/>
      <w:bookmarkEnd w:id="0"/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415"/>
        </w:tabs>
        <w:autoSpaceDE w:val="0"/>
        <w:autoSpaceDN w:val="0"/>
        <w:spacing w:before="1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31 марта 2014 г. № 253 «Об утверждении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федерального перечня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учебников, рекомендуемых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использованию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реализации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имеющих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государственную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аккредитацию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образовательных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программ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начального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общего,</w:t>
      </w:r>
      <w:r w:rsidRPr="00155E36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основного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общего,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среднего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общего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465"/>
        </w:tabs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Приказ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Министерства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науки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РФ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10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апреля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2002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г.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№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29/2065-п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«Об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утверждении учебных планов специальных (коррекционных) образовательных учреждений для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обучающихся,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воспитанников с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отклонениями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развитии»;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614"/>
        </w:tabs>
        <w:autoSpaceDE w:val="0"/>
        <w:autoSpaceDN w:val="0"/>
        <w:spacing w:before="1"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Примерная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адаптированная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программа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образования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(Одобрена решением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федерального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объединения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общему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(протокол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22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декабря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2015 г.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№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4/15);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446"/>
        </w:tabs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Адаптированная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программа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для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обучающихся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умственной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отсталостью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 w:rsidRPr="00155E36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нарушениями),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для обучающихся с ограниченными возможностями здоровья»,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504"/>
        </w:tabs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Учебный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план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СОШ».</w:t>
      </w:r>
    </w:p>
    <w:p w:rsidR="00155E36" w:rsidRPr="00155E36" w:rsidRDefault="00155E36" w:rsidP="00155E3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«Чтение»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привитие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общеречевых навыков; развитие слухового, фонематического и зрительного восприятия; развитие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устной речи для продолжения образования в 5 классе, необходимого в повседневной жизни при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выборе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профессии.</w:t>
      </w:r>
    </w:p>
    <w:p w:rsidR="00155E36" w:rsidRPr="00155E36" w:rsidRDefault="00155E36" w:rsidP="00155E36">
      <w:pPr>
        <w:widowControl w:val="0"/>
        <w:autoSpaceDE w:val="0"/>
        <w:autoSpaceDN w:val="0"/>
        <w:spacing w:before="196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 программе на каждый год обучения дается примерная тематика произведений, определяется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155E3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технике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анализу</w:t>
      </w:r>
      <w:r w:rsidRPr="00155E3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55E3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155E3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объему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внеклассного чтения.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Тематика произведений для чтения подобрана с учетом максимального развития познавательных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расширения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кругозора,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качеств.</w:t>
      </w:r>
    </w:p>
    <w:p w:rsidR="00155E36" w:rsidRPr="00155E36" w:rsidRDefault="00155E36" w:rsidP="00155E36">
      <w:pPr>
        <w:widowControl w:val="0"/>
        <w:autoSpaceDE w:val="0"/>
        <w:autoSpaceDN w:val="0"/>
        <w:spacing w:before="66"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lastRenderedPageBreak/>
        <w:t>На всех годах обучения читаются произведения о нашей Родине, ее прошлом и настоящем, 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мудрости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 героизме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русского народа.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Совершенствование техники чтения осуществляется последовательно на каждом году обучения.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Постоянное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навыка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которым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умственно отсталые учащиеся в силу особенностей психического развития овладевают с большим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трудом,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что затрудняет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содержания прочитанного.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Беглое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плавное,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темпе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разговорной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вслух,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постепенно.</w:t>
      </w:r>
    </w:p>
    <w:p w:rsidR="00155E36" w:rsidRPr="00155E36" w:rsidRDefault="00155E36" w:rsidP="00155E3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успешного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предметам,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помогает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положительных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качеств,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памяти, речи, внимания.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подбираются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народного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творчества,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классиков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зарубежной литературы, доступные пониманию статьи из газет и журналов. В процессе обучения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разбираться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прочитанного.</w:t>
      </w:r>
    </w:p>
    <w:p w:rsidR="00155E36" w:rsidRPr="00155E36" w:rsidRDefault="00155E36" w:rsidP="00155E36">
      <w:pPr>
        <w:widowControl w:val="0"/>
        <w:autoSpaceDE w:val="0"/>
        <w:autoSpaceDN w:val="0"/>
        <w:spacing w:before="6" w:after="0" w:line="240" w:lineRule="auto"/>
        <w:ind w:right="1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 программе дается примерная тематика произведений, определяется уровень требований к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технике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анализу</w:t>
      </w:r>
      <w:r w:rsidRPr="00155E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объему</w:t>
      </w:r>
      <w:r w:rsidRPr="00155E3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внеклассного</w:t>
      </w:r>
      <w:r w:rsidRPr="00155E36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Тематика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подобрана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максимального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расширения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кругозора,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качеств.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На всех годах обучения читаются произведения о нашей Родине, ее прошлом и настоящем, 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мудрости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 героизме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русского народа.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Учитель в процессе обучения чтению уделяет особое внимание работе с иллюстративным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эффективных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недостатков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Развитие устной речи. Большое внимание 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уроках чтения уделяется развитию связной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овладевают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правильным,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полным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последовательным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систематической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направленной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обогащение и уточнение словарного запаса, обучение правильному построению предложений, и 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воспроизведении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прочитанного.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этой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младших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классах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зависимости от сложности текста используются вопросы, готовый или коллективно составленный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план,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картинный план,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Внеклассное чтение ставит задачу начала формирования читательской самостоятельности у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учащихся: развития у них интереса к чтению, знакомства с лучшими, доступными их пониманию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произведениями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детской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литературы,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формирования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навыков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самостоятельного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читательской</w:t>
      </w:r>
      <w:r w:rsidRPr="00155E36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культуры;</w:t>
      </w:r>
      <w:r w:rsidRPr="00155E36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посещения</w:t>
      </w:r>
      <w:r w:rsidRPr="00155E36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библиотеки; умения</w:t>
      </w:r>
      <w:r w:rsidRPr="00155E36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выбирать</w:t>
      </w:r>
      <w:r w:rsidRPr="00155E36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книгу</w:t>
      </w:r>
      <w:r w:rsidRPr="00155E36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color w:val="000009"/>
          <w:sz w:val="24"/>
          <w:szCs w:val="24"/>
        </w:rPr>
        <w:t>интересу.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объяснительное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совершенствуется техника чтения, развивается умение анализировать произведение,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объяснять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поступки героев и причинную обусловленность событий. Доступность анализа создаётся за счёт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группировки материала в соответствии с определёнными темами, связанными с жизнью и опытом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детей. Такое расположение материала даёт возможность опираться в разборе произведений 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происходящие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данный момент события.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 4 классе закрепляются навыки правильного, сознательного и выразительного чтения, школьники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читают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вслух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себя,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выборочный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proofErr w:type="gramEnd"/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читаемого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важна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работы по установлению причинно-следственных связей и закономерностей, так как этот вид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огромное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коррекционное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значение.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чтению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уделить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иллюстративным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эффективных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недостатков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развития.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Большое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уделяется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связной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155E3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речи.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овладевают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правильным,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полным</w:t>
      </w:r>
      <w:r w:rsidRPr="00155E3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последовательным</w:t>
      </w:r>
      <w:r w:rsidRPr="00155E3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пересказом</w:t>
      </w:r>
      <w:r w:rsidRPr="00155E3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66" w:after="0" w:line="242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систематической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направленной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обогащение и уточнение словарного запаса, обучение правильному построению предложений, и 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упражнений в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воспроизведении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прочитанного.</w:t>
      </w:r>
    </w:p>
    <w:p w:rsidR="00155E36" w:rsidRPr="00155E36" w:rsidRDefault="00155E36" w:rsidP="00155E36">
      <w:pPr>
        <w:widowControl w:val="0"/>
        <w:autoSpaceDE w:val="0"/>
        <w:autoSpaceDN w:val="0"/>
        <w:spacing w:before="19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155E36">
        <w:rPr>
          <w:rFonts w:ascii="Times New Roman" w:eastAsia="Times New Roman" w:hAnsi="Times New Roman" w:cs="Times New Roman"/>
          <w:b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55E3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5E3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5E3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155E3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155E3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155E3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155E3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155E3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позволят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излагать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мысли 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поставлены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формировать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навык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сознательного,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правильного,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беглого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выразительного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чтения;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формировать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умение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учителя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разбираться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содержании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прочитанного;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506"/>
        </w:tabs>
        <w:autoSpaceDE w:val="0"/>
        <w:autoSpaceDN w:val="0"/>
        <w:spacing w:after="0" w:line="240" w:lineRule="auto"/>
        <w:ind w:right="116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воспитание</w:t>
      </w:r>
      <w:r w:rsidRPr="00155E36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нравственных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качеств,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развитие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познавательных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интересов,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расширение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их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кругозора;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after="0" w:line="240" w:lineRule="auto"/>
        <w:ind w:right="116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последовательно</w:t>
      </w:r>
      <w:r w:rsidRPr="00155E36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перевести</w:t>
      </w:r>
      <w:r w:rsidRPr="00155E36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плавное</w:t>
      </w:r>
      <w:r w:rsidRPr="00155E36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правильное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целыми</w:t>
      </w:r>
      <w:r w:rsidRPr="00155E36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словами</w:t>
      </w:r>
      <w:r w:rsidRPr="00155E36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вслух</w:t>
      </w:r>
      <w:r w:rsidRPr="00155E36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себя;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1"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осмысливание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прочитанного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совершенствование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техники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чтения;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расширение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активизация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словарного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запаса;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412"/>
        </w:tabs>
        <w:autoSpaceDE w:val="0"/>
        <w:autoSpaceDN w:val="0"/>
        <w:spacing w:after="0" w:line="240" w:lineRule="auto"/>
        <w:ind w:right="109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формирование</w:t>
      </w:r>
      <w:r w:rsidRPr="00155E36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познавательной</w:t>
      </w:r>
      <w:r w:rsidRPr="00155E36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деятельности</w:t>
      </w:r>
      <w:r w:rsidRPr="00155E36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школьников,</w:t>
      </w:r>
      <w:r w:rsidRPr="00155E36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коррекция</w:t>
      </w:r>
      <w:r w:rsidRPr="00155E36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ВПФ</w:t>
      </w:r>
      <w:r w:rsidRPr="00155E36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(внимания,</w:t>
      </w:r>
      <w:r w:rsidRPr="00155E36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памяти,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логического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мышления);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2"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воспитание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личностных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качеств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обучающихся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воспитанников.</w:t>
      </w:r>
    </w:p>
    <w:p w:rsidR="00155E36" w:rsidRPr="00155E36" w:rsidRDefault="00155E36" w:rsidP="00155E36">
      <w:pPr>
        <w:widowControl w:val="0"/>
        <w:autoSpaceDE w:val="0"/>
        <w:autoSpaceDN w:val="0"/>
        <w:spacing w:before="197"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Методы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 xml:space="preserve">и формы организации учебного процесса.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 процессе обучения чтению ребенка 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умственной отсталостью учитель пользуется </w:t>
      </w:r>
      <w:r w:rsidRPr="00155E3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методами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обучения – метод наблюдения, беседа,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объяснения,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повторения,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сравнения,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учебником,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дидактические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игры;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i/>
          <w:sz w:val="24"/>
          <w:szCs w:val="24"/>
        </w:rPr>
        <w:t>приемами</w:t>
      </w:r>
      <w:r w:rsidRPr="00155E3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подхода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возрастных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особенностей,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уровнем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возможностей.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повседневный и текущий контроль.</w:t>
      </w:r>
    </w:p>
    <w:p w:rsidR="00155E36" w:rsidRPr="00155E36" w:rsidRDefault="00155E36" w:rsidP="00155E36">
      <w:pPr>
        <w:widowControl w:val="0"/>
        <w:autoSpaceDE w:val="0"/>
        <w:autoSpaceDN w:val="0"/>
        <w:spacing w:before="5" w:after="0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формой является урок. </w:t>
      </w:r>
      <w:r w:rsidRPr="00155E36">
        <w:rPr>
          <w:rFonts w:ascii="Times New Roman" w:eastAsia="Times New Roman" w:hAnsi="Times New Roman" w:cs="Times New Roman"/>
          <w:szCs w:val="24"/>
        </w:rPr>
        <w:t>В современной школе урок остается основной формой организации</w:t>
      </w:r>
      <w:r w:rsidRPr="00155E36">
        <w:rPr>
          <w:rFonts w:ascii="Times New Roman" w:eastAsia="Times New Roman" w:hAnsi="Times New Roman" w:cs="Times New Roman"/>
          <w:spacing w:val="1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Cs w:val="24"/>
        </w:rPr>
        <w:t>обучения,</w:t>
      </w:r>
      <w:r w:rsidRPr="00155E36">
        <w:rPr>
          <w:rFonts w:ascii="Times New Roman" w:eastAsia="Times New Roman" w:hAnsi="Times New Roman" w:cs="Times New Roman"/>
          <w:spacing w:val="1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позволяющей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эффективно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учебно-познавательную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учащихся. </w:t>
      </w:r>
      <w:r w:rsidRPr="00155E36">
        <w:rPr>
          <w:rFonts w:ascii="Times New Roman" w:eastAsia="Times New Roman" w:hAnsi="Times New Roman" w:cs="Times New Roman"/>
          <w:i/>
          <w:sz w:val="24"/>
          <w:szCs w:val="24"/>
        </w:rPr>
        <w:t xml:space="preserve">Урок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 это такая форма организации учебного процесса, при которой педагог в течение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точно установленного времени организует познавательную и иную деятельность класса, используя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виды, средства и методы работы, создающие благоприятные условия для того, чтобы ученики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овладевали основами изучаемого предмета, а также для воспитания и развития познавательных 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Формой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контроля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уроке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чтения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(правильность,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беглость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выразительность,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читаемого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(выделение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вопросы,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пересказ).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Наряду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этими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задачами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решаются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специальные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направленные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коррекцию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умственной деятельности школьников.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коррекционной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развитие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артикуляционной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моторики;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формирование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умения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работать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словесной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инструкции,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алгоритму;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развитие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высших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психических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функций;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коррекция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нарушений</w:t>
      </w:r>
      <w:r w:rsidRPr="00155E36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эмоционально-личностной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сферы;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развитие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речи,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владение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техникой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речи;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расширение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представлений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окружающем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мире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обогащение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словаря;</w:t>
      </w:r>
    </w:p>
    <w:p w:rsidR="00155E36" w:rsidRPr="00155E36" w:rsidRDefault="00155E36" w:rsidP="00155E36">
      <w:pPr>
        <w:widowControl w:val="0"/>
        <w:numPr>
          <w:ilvl w:val="1"/>
          <w:numId w:val="7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коррекция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индивидуальных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пробелов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знаниях,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умениях,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навыках.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принципов:</w:t>
      </w:r>
    </w:p>
    <w:p w:rsidR="00155E36" w:rsidRPr="00155E36" w:rsidRDefault="00155E36" w:rsidP="00155E36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1" w:after="0" w:line="240" w:lineRule="auto"/>
        <w:ind w:left="37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отражения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содержании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обучения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принципов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коррекционно-развивающего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обучения;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-научности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практичности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-доступности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155E36" w:rsidRPr="00155E36" w:rsidRDefault="00155E36" w:rsidP="00155E36">
      <w:pPr>
        <w:widowControl w:val="0"/>
        <w:autoSpaceDE w:val="0"/>
        <w:autoSpaceDN w:val="0"/>
        <w:spacing w:before="71" w:after="0" w:line="240" w:lineRule="auto"/>
        <w:ind w:right="1656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55E36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класса рассчитана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132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часа.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часов 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неделю</w:t>
      </w:r>
    </w:p>
    <w:p w:rsidR="00155E36" w:rsidRPr="00155E36" w:rsidRDefault="00155E36" w:rsidP="00155E36">
      <w:pPr>
        <w:widowControl w:val="0"/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1" w:after="0" w:line="240" w:lineRule="auto"/>
        <w:ind w:right="165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r w:rsidRPr="00155E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«Чтение»</w:t>
      </w:r>
    </w:p>
    <w:p w:rsidR="00155E36" w:rsidRPr="00155E36" w:rsidRDefault="00155E36" w:rsidP="00155E3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1.</w:t>
      </w:r>
      <w:r w:rsidRPr="00155E36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«Школьная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жизнь»–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11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200"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«Снова в школу»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Н.Носову.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«Жил-был Учитель» Э.Мошковская.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«Чему учат в школе»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М.Пляцковский.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«Поздравление» по Ю.Ермолаеву. «Как Маруся дежурила» по Е.Шварцу.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«Шум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 Шумок»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Е.Ильиной.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«Почему сороконожки опоздали на урок» В.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Орлов.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«Три желания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Вити»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Л.Каминскому.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«Читалочка»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В.Берестов.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«Зарубите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носу»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М.Бертеневу.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загадки.</w:t>
      </w:r>
      <w:r w:rsidRPr="00155E36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разделу.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 с помощью небольших по объёму произведений познакомить учащихся 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жизнью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школе,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обязанностями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школьных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делах;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главную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умение давать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краткие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учителя.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7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2.</w:t>
      </w:r>
      <w:r w:rsidRPr="00155E36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«Время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листьям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опадать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…»-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16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«Жёлтой краской кто-то…» Н.Антонова.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«Осенняя сказка» по Н.Абрамцевой.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«Подарки осени»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Е.Благинина. «Лесные подарки»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Л.Воронковой.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«Лес осенью» А.Твардовский.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 осеннем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лесу»</w:t>
      </w:r>
      <w:r w:rsidRPr="00155E3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В.Путилиной.</w:t>
      </w:r>
      <w:r w:rsidRPr="00155E3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«Славная</w:t>
      </w:r>
      <w:r w:rsidRPr="00155E3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осень!»</w:t>
      </w:r>
      <w:r w:rsidRPr="00155E3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Н.Некрасову.</w:t>
      </w:r>
      <w:r w:rsidRPr="00155E3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«Отчего</w:t>
      </w:r>
      <w:r w:rsidRPr="00155E3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Осень</w:t>
      </w:r>
      <w:r w:rsidRPr="00155E3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грустна»</w:t>
      </w:r>
      <w:r w:rsidRPr="00155E3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Ю.Шиму.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«Осень» К.Бальмонт. «Три сойки» по Ю.Ковалю.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«Холодная зимовка» по Н.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Сладкову. «Скучная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картина!»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А.Плещеев.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«Сказка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маленького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жучка»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О.Иваненко.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«Пчёлы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мухи»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К.Ушинскому.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«Время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листьям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опадать…»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Г.Граубину.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Загадки.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Основная цель: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ознакомить учащихся 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изменениями в природе с приходом осени,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жизнью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растений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осеннее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года;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делить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части,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пересказывать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нему.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7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3.</w:t>
      </w:r>
      <w:r w:rsidRPr="00155E36">
        <w:rPr>
          <w:rFonts w:ascii="Times New Roman" w:eastAsia="Times New Roman" w:hAnsi="Times New Roman" w:cs="Times New Roman"/>
          <w:b/>
          <w:spacing w:val="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«Делу</w:t>
      </w:r>
      <w:r w:rsidRPr="00155E36">
        <w:rPr>
          <w:rFonts w:ascii="Times New Roman" w:eastAsia="Times New Roman" w:hAnsi="Times New Roman" w:cs="Times New Roman"/>
          <w:spacing w:val="-5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–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время, потехе -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час»</w:t>
      </w:r>
      <w:r w:rsidRPr="00155E36">
        <w:rPr>
          <w:rFonts w:ascii="Times New Roman" w:eastAsia="Times New Roman" w:hAnsi="Times New Roman" w:cs="Times New Roman"/>
          <w:spacing w:val="-6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8 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«Пекла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кошка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пирожки…»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потешка.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«Сенокос»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чешская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потешка.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«Карусели»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Л.Пантелееву.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«Прятки» по Н.Носову.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Считалки.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«Жмурки» по М.Булатову.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познакомить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произведениями,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рассказывают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том,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помогает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преодолевать любые жизненные преграды на пути у сказочных героев;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воспитывать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морально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этические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нравственные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 содержании прочитанных произведений; развивать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сознательно,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бегло,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выразительно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вслух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произношения;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«про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себя»;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действующих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лиц,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описывать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внешность,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поступков,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подтверждать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словами текста.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8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4.</w:t>
      </w:r>
      <w:r w:rsidRPr="00155E36">
        <w:rPr>
          <w:rFonts w:ascii="Times New Roman" w:eastAsia="Times New Roman" w:hAnsi="Times New Roman" w:cs="Times New Roman"/>
          <w:b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«В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мире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животных»</w:t>
      </w:r>
      <w:r w:rsidRPr="00155E36">
        <w:rPr>
          <w:rFonts w:ascii="Times New Roman" w:eastAsia="Times New Roman" w:hAnsi="Times New Roman" w:cs="Times New Roman"/>
          <w:spacing w:val="-7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– 12</w:t>
      </w:r>
      <w:r w:rsidRPr="00155E36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7"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«Бодливая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корова»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К.Ушинскому.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«Упрямый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котёнок»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В.Бирюкову.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«Пушок»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В.Гаранжину.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«Томка» по Е.Чарушину.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«Охотник и собаки» по Б.Житкову.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«Чук заболел»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Л.Матвеевой.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«Хитрый бурундук» Г.Снегирев.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«Барсучья кладовая»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А.Баркову.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«Гостья»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А.Дорохову.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«Игрушки лисят» Г.Корольков.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«Лиса» по Ю.Дмитриеву.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Загадки. Обобщение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20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небольших</w:t>
      </w:r>
      <w:r w:rsidRPr="00155E3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рассказов  </w:t>
      </w:r>
      <w:r w:rsidRPr="00155E3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стихотворений</w:t>
      </w:r>
      <w:r w:rsidRPr="00155E36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познакомить</w:t>
      </w:r>
      <w:r w:rsidRPr="00155E3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учащихся  </w:t>
      </w:r>
      <w:r w:rsidRPr="00155E3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66"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lastRenderedPageBreak/>
        <w:t>братьями меньшими,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 повадками,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месте проживания,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питания;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создание условий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 техники чтения, развитию речи и пониманию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учащимися художественных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 красоты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ценности,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решая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нравственного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воспитания.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5.</w:t>
      </w:r>
      <w:r w:rsidRPr="00155E36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«Жизнь дана</w:t>
      </w:r>
      <w:r w:rsidRPr="00155E36">
        <w:rPr>
          <w:rFonts w:ascii="Times New Roman" w:eastAsia="Times New Roman" w:hAnsi="Times New Roman" w:cs="Times New Roman"/>
          <w:spacing w:val="-5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на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добрые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дела»</w:t>
      </w:r>
      <w:r w:rsidRPr="00155E36">
        <w:rPr>
          <w:rFonts w:ascii="Times New Roman" w:eastAsia="Times New Roman" w:hAnsi="Times New Roman" w:cs="Times New Roman"/>
          <w:spacing w:val="-4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-9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«Миша-мастер»</w:t>
      </w:r>
      <w:r w:rsidRPr="00155E3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Г.Ладонщиков.</w:t>
      </w:r>
      <w:r w:rsidRPr="00155E36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«Пичугин</w:t>
      </w:r>
      <w:r w:rsidRPr="00155E3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мост»</w:t>
      </w:r>
      <w:r w:rsidRPr="00155E36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Е.Пермяку.  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«Михаськин</w:t>
      </w:r>
      <w:r w:rsidRPr="00155E3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сад»</w:t>
      </w:r>
      <w:r w:rsidRPr="00155E3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В.Хомченко.</w:t>
      </w:r>
    </w:p>
    <w:p w:rsidR="00155E36" w:rsidRPr="00155E36" w:rsidRDefault="00155E36" w:rsidP="00155E36">
      <w:pPr>
        <w:widowControl w:val="0"/>
        <w:tabs>
          <w:tab w:val="left" w:pos="48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«Когда</w:t>
      </w:r>
      <w:r w:rsidRPr="00155E3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люди</w:t>
      </w:r>
      <w:r w:rsidRPr="00155E36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радуются»</w:t>
      </w:r>
      <w:r w:rsidRPr="00155E36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С.Баруздину.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ab/>
        <w:t>«Про</w:t>
      </w:r>
      <w:r w:rsidRPr="00155E3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каникулы</w:t>
      </w:r>
      <w:r w:rsidRPr="00155E36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полезные</w:t>
      </w:r>
      <w:r w:rsidRPr="00155E3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дела»</w:t>
      </w:r>
      <w:r w:rsidRPr="00155E3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Ю.Ермолаеву.</w:t>
      </w:r>
    </w:p>
    <w:p w:rsidR="00155E36" w:rsidRPr="00155E36" w:rsidRDefault="00155E36" w:rsidP="00155E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«Котёнок»</w:t>
      </w:r>
      <w:r w:rsidRPr="00155E3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Е.Благинина.</w:t>
      </w:r>
      <w:r w:rsidRPr="00155E3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«Птичка»</w:t>
      </w:r>
      <w:r w:rsidRPr="00155E3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В.Голявкин.</w:t>
      </w:r>
      <w:r w:rsidRPr="00155E36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197"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Основная 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 помощью произведений учить учащихся оценивать свои и чужие поступки;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читательскую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;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произведения; пересказывать содержание прочитанного; характеризовать главных действующих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лиц.</w:t>
      </w:r>
    </w:p>
    <w:p w:rsidR="00155E36" w:rsidRPr="00155E36" w:rsidRDefault="00155E36" w:rsidP="00155E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6.</w:t>
      </w:r>
      <w:r w:rsidRPr="00155E36">
        <w:rPr>
          <w:rFonts w:ascii="Times New Roman" w:eastAsia="Times New Roman" w:hAnsi="Times New Roman" w:cs="Times New Roman"/>
          <w:b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«Зима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наступила»</w:t>
      </w:r>
      <w:r w:rsidRPr="00155E36">
        <w:rPr>
          <w:rFonts w:ascii="Times New Roman" w:eastAsia="Times New Roman" w:hAnsi="Times New Roman" w:cs="Times New Roman"/>
          <w:spacing w:val="-7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23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«Снег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идёт»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Л.Воронковой.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«Снегурочка»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А.Слащёв.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«Зима»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И.Суриков.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«Декабрь»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С.Маршак.</w:t>
      </w:r>
      <w:r w:rsidRPr="00155E36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«Ёлка»</w:t>
      </w:r>
      <w:r w:rsidRPr="00155E3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В.Сутееву.   </w:t>
      </w:r>
      <w:r w:rsidRPr="00155E36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«Вечер</w:t>
      </w:r>
      <w:r w:rsidRPr="00155E36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155E36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Рождество»</w:t>
      </w:r>
      <w:r w:rsidRPr="00155E36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Л.Клавдиной.   </w:t>
      </w:r>
      <w:r w:rsidRPr="00155E36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«Где</w:t>
      </w:r>
      <w:r w:rsidRPr="00155E36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лежало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«спасибо»?» Р.Тимершин.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«На горке» по Н.Носову. Русская народная сказка «Лисичка-сестричка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волк».   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«Как</w:t>
      </w:r>
      <w:r w:rsidRPr="00155E3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Солнце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Морозом</w:t>
      </w:r>
      <w:r w:rsidRPr="00155E36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поссорились»</w:t>
      </w:r>
      <w:r w:rsidRPr="00155E3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А.Бродский.   </w:t>
      </w:r>
      <w:r w:rsidRPr="00155E3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«Зимняя</w:t>
      </w:r>
      <w:r w:rsidRPr="00155E36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сказка»</w:t>
      </w:r>
      <w:r w:rsidRPr="00155E3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П.Головкин.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«Митины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друзья»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Г.Скребицкий.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«Снежная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шапка»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В.Бирюков.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шубах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шапках»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А.Тумбасову.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«Не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ветер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бушует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бором…»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Н.Некрасову.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«Находчивый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медведь» 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В.Бианки. «Зимние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приметы»</w:t>
      </w:r>
      <w:r w:rsidRPr="00155E3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А.Спирину.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Загадки.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 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 познакомить учащихся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 признаками зимы,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зимними явлениями 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природы,  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зимними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забавами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детей;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делить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части;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тексте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меткие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выражения, художественные определения и сравнения; составлять план и пересказывать по нему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(подробный,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краткий, с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изменением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лица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рассказчика.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79"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7.</w:t>
      </w:r>
      <w:r w:rsidRPr="00155E36">
        <w:rPr>
          <w:rFonts w:ascii="Times New Roman" w:eastAsia="Times New Roman" w:hAnsi="Times New Roman" w:cs="Times New Roman"/>
          <w:b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«Весёлые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истории»</w:t>
      </w:r>
      <w:r w:rsidRPr="00155E36">
        <w:rPr>
          <w:rFonts w:ascii="Times New Roman" w:eastAsia="Times New Roman" w:hAnsi="Times New Roman" w:cs="Times New Roman"/>
          <w:spacing w:val="-6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10</w:t>
      </w:r>
      <w:r w:rsidRPr="00155E36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2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«Как</w:t>
      </w:r>
      <w:r w:rsidRPr="00155E36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Винтик</w:t>
      </w:r>
      <w:r w:rsidRPr="00155E36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Шпунтик</w:t>
      </w:r>
      <w:r w:rsidRPr="00155E36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сделали</w:t>
      </w:r>
      <w:r w:rsidRPr="00155E36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пылесос»</w:t>
      </w:r>
      <w:r w:rsidRPr="00155E36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Н.Носову.   </w:t>
      </w:r>
      <w:r w:rsidRPr="00155E3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«Одни</w:t>
      </w:r>
      <w:r w:rsidRPr="00155E36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неприятности»</w:t>
      </w:r>
      <w:r w:rsidRPr="00155E36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Г.Остер.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«Однажды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утром»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М.Пляцковский.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«Почему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комары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кусаются»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В.Бирюков.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«Вот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какой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рассеянный»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С.Маршак.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«Две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лишние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коробки»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О.Кургузову.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«Отвечайте,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правда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ли?»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Г.Чичинадзе.</w:t>
      </w:r>
      <w:r w:rsidRPr="00155E36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  Внеклассное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200" w:after="0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шутки;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читательскую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;</w:t>
      </w:r>
      <w:r w:rsidRPr="00155E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пересказывать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прочитанного;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действующих лиц.</w:t>
      </w:r>
    </w:p>
    <w:p w:rsidR="00155E36" w:rsidRPr="00155E36" w:rsidRDefault="00155E36" w:rsidP="00155E3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8.</w:t>
      </w:r>
      <w:r w:rsidRPr="00155E36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«Полюбуйся, весна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наступает…»</w:t>
      </w:r>
      <w:r w:rsidRPr="00155E36">
        <w:rPr>
          <w:rFonts w:ascii="Times New Roman" w:eastAsia="Times New Roman" w:hAnsi="Times New Roman" w:cs="Times New Roman"/>
          <w:spacing w:val="-4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13 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Март»  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В.Алфёров.    </w:t>
      </w:r>
      <w:r w:rsidRPr="00155E3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«Восьмое  </w:t>
      </w:r>
      <w:r w:rsidRPr="00155E3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марта»   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по  </w:t>
      </w:r>
      <w:r w:rsidRPr="00155E3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М.Фроловой.     </w:t>
      </w:r>
      <w:r w:rsidRPr="00155E3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«Бабушка-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 xml:space="preserve">забота»  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>Е.Благинина.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«Бабушкина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вешалка»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А.Соколовскому.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«Последняя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льдина»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В.Бианки.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«Весна»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А.Плещеев. «Скворцы прилетели» по А.Баркову.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«Всему свой срок» по Э.Шиму.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«Полюбуйся,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весна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наступает…»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И.Никитин.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«Весенний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вечер»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Ю.Ковалю.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«Опасная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красавица»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Ю.Дмитриеву.</w:t>
      </w:r>
      <w:r w:rsidRPr="00155E36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Загадки. Обобщение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</w:p>
    <w:p w:rsidR="00155E36" w:rsidRPr="00155E36" w:rsidRDefault="00155E36" w:rsidP="00155E36">
      <w:pPr>
        <w:widowControl w:val="0"/>
        <w:autoSpaceDE w:val="0"/>
        <w:autoSpaceDN w:val="0"/>
        <w:spacing w:before="199"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учащимися художественных произведений через показ их красоты и ценности, решая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нравственного воспитания.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«В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мире волшебной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сказки»</w:t>
      </w:r>
      <w:r w:rsidRPr="00155E36">
        <w:rPr>
          <w:rFonts w:ascii="Times New Roman" w:eastAsia="Times New Roman" w:hAnsi="Times New Roman" w:cs="Times New Roman"/>
          <w:spacing w:val="54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Русские народные сказки: «Хаврошечка», «Сказка о серебряном блюдечке и наливном яблочке».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Авторские</w:t>
      </w:r>
      <w:r w:rsidRPr="00155E3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сказки</w:t>
      </w:r>
      <w:r w:rsidRPr="00155E3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155E3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народов:</w:t>
      </w:r>
      <w:r w:rsidRPr="00155E3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«У</w:t>
      </w:r>
      <w:r w:rsidRPr="00155E3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лукоморья</w:t>
      </w:r>
      <w:r w:rsidRPr="00155E3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дуб</w:t>
      </w:r>
      <w:r w:rsidRPr="00155E3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>зеленый..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5E3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155E3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А.Пушкину),</w:t>
      </w:r>
      <w:r w:rsidRPr="00155E3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«Подарки</w:t>
      </w:r>
      <w:r w:rsidRPr="00155E3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феи»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Ш.Пьерро),</w:t>
      </w:r>
      <w:r w:rsidRPr="00155E3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«Горшочек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каши»</w:t>
      </w:r>
      <w:r w:rsidRPr="00155E3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братьям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Гримм</w:t>
      </w:r>
      <w:proofErr w:type="gramStart"/>
      <w:r w:rsidRPr="00155E36">
        <w:rPr>
          <w:rFonts w:ascii="Times New Roman" w:eastAsia="Times New Roman" w:hAnsi="Times New Roman" w:cs="Times New Roman"/>
          <w:sz w:val="24"/>
          <w:szCs w:val="24"/>
        </w:rPr>
        <w:t>).Порудоминскому</w:t>
      </w:r>
      <w:proofErr w:type="gramEnd"/>
      <w:r w:rsidRPr="00155E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«Наши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сказки»</w:t>
      </w:r>
      <w:r w:rsidRPr="00155E3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В.Порудоминскому.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 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 ознакомление учащихся с образцами народного творчества, показ их красоты 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ценности;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прочитанных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сознательно,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правильно,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бегло,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выразительно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вслух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произношения;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«про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себя»;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главную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мысль</w:t>
      </w:r>
      <w:r w:rsidRPr="00155E3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главных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действующих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лиц,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описывать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внешность,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поступков,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подтверждать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текста;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героя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учителя; делить прочитанное на части; составлять план и пересказывать по нему (подробный,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краткий, с изменением лица рассказчика); заучивать наизусть произведения устного народного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творчества.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8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10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.</w:t>
      </w:r>
      <w:r w:rsidRPr="00155E36">
        <w:rPr>
          <w:rFonts w:ascii="Times New Roman" w:eastAsia="Times New Roman" w:hAnsi="Times New Roman" w:cs="Times New Roman"/>
          <w:spacing w:val="4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«Родная земля»</w:t>
      </w:r>
      <w:r w:rsidRPr="00155E36">
        <w:rPr>
          <w:rFonts w:ascii="Times New Roman" w:eastAsia="Times New Roman" w:hAnsi="Times New Roman" w:cs="Times New Roman"/>
          <w:spacing w:val="-6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11 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6"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«Царь-колокол»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М.Ильин.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«Город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Неве»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С.Васильева.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«Где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прекрасней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земле»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Д.Павлычко. «Сочинение на тему» С.Вербова. «Какое это слово?» по Л.Кассилю. «Главное Дело»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Б.Никольскому. «Защита» А.Усачёв. «Никто не знает, но помнят все» по Л.Кассилю. «День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Победы»</w:t>
      </w:r>
      <w:r w:rsidRPr="00155E3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Т.Белозёров.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 разделу.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Внеклассное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чтение.</w:t>
      </w:r>
    </w:p>
    <w:p w:rsidR="00155E36" w:rsidRPr="00155E36" w:rsidRDefault="00155E36" w:rsidP="00155E36">
      <w:pPr>
        <w:widowControl w:val="0"/>
        <w:autoSpaceDE w:val="0"/>
        <w:autoSpaceDN w:val="0"/>
        <w:spacing w:before="202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учащимися художественных произведений через показ их красоты и ценности 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нашем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государстве,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традициях, решая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нравственного воспитания.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7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Раздел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11.</w:t>
      </w:r>
      <w:r w:rsidRPr="00155E36">
        <w:rPr>
          <w:rFonts w:ascii="Times New Roman" w:eastAsia="Times New Roman" w:hAnsi="Times New Roman" w:cs="Times New Roman"/>
          <w:b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«Лето</w:t>
      </w:r>
      <w:r w:rsidRPr="00155E36">
        <w:rPr>
          <w:rFonts w:ascii="Times New Roman" w:eastAsia="Times New Roman" w:hAnsi="Times New Roman" w:cs="Times New Roman"/>
          <w:spacing w:val="-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пришло»</w:t>
      </w:r>
      <w:r w:rsidRPr="00155E36">
        <w:rPr>
          <w:rFonts w:ascii="Times New Roman" w:eastAsia="Times New Roman" w:hAnsi="Times New Roman" w:cs="Times New Roman"/>
          <w:spacing w:val="-8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-</w:t>
      </w:r>
      <w:r w:rsidRPr="00155E36">
        <w:rPr>
          <w:rFonts w:ascii="Times New Roman" w:eastAsia="Times New Roman" w:hAnsi="Times New Roman" w:cs="Times New Roman"/>
          <w:spacing w:val="-2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11</w:t>
      </w:r>
      <w:r w:rsidRPr="00155E36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ч.</w:t>
      </w:r>
    </w:p>
    <w:p w:rsidR="00155E36" w:rsidRPr="00155E36" w:rsidRDefault="00155E36" w:rsidP="00155E36">
      <w:pPr>
        <w:widowControl w:val="0"/>
        <w:autoSpaceDE w:val="0"/>
        <w:autoSpaceDN w:val="0"/>
        <w:spacing w:before="197"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«Ливень»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С.Козлов.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«Тучка»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Г.Граубин.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«Хитрый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одуванчик»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Н.Павлова.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«Одуванчик»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Е.Благинина.   «Встреча со змеёй» по В.БианА.Дорохову.   «Летний снег» А.Бродский. «После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зимы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летоО.Тарнопольская. «Летние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приметы»</w:t>
      </w:r>
      <w:r w:rsidRPr="00155E3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А.Спирину.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разделу.</w:t>
      </w:r>
    </w:p>
    <w:p w:rsidR="00155E36" w:rsidRPr="00155E36" w:rsidRDefault="00155E36" w:rsidP="00155E36">
      <w:pPr>
        <w:widowControl w:val="0"/>
        <w:autoSpaceDE w:val="0"/>
        <w:autoSpaceDN w:val="0"/>
        <w:spacing w:before="202" w:after="0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 помощью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познакомить с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летними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признаками,</w:t>
      </w:r>
      <w:r w:rsidRPr="00155E3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явлениях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природы,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жизнью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людей и животных в летний период времени;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создать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совершенствованию техники чтения, развитию речи и пониманию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учащимися художественных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их красоты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ценности,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решая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нравственного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воспитания.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3" w:after="0" w:line="240" w:lineRule="auto"/>
        <w:ind w:right="1659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</w:t>
      </w:r>
      <w:r w:rsidRPr="00155E3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«Чтение»</w:t>
      </w:r>
    </w:p>
    <w:p w:rsidR="00155E36" w:rsidRPr="00155E36" w:rsidRDefault="00155E36" w:rsidP="00155E36">
      <w:pPr>
        <w:widowControl w:val="0"/>
        <w:tabs>
          <w:tab w:val="left" w:pos="1263"/>
          <w:tab w:val="left" w:pos="2580"/>
          <w:tab w:val="left" w:pos="3045"/>
          <w:tab w:val="left" w:pos="4240"/>
          <w:tab w:val="left" w:pos="5415"/>
          <w:tab w:val="left" w:pos="6597"/>
          <w:tab w:val="left" w:pos="7958"/>
          <w:tab w:val="left" w:pos="8517"/>
          <w:tab w:val="left" w:pos="9409"/>
        </w:tabs>
        <w:autoSpaceDE w:val="0"/>
        <w:autoSpaceDN w:val="0"/>
        <w:spacing w:before="195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Рабочая</w:t>
      </w:r>
      <w:r w:rsidRPr="00155E36">
        <w:rPr>
          <w:rFonts w:ascii="Times New Roman" w:eastAsia="Times New Roman" w:hAnsi="Times New Roman" w:cs="Times New Roman"/>
          <w:sz w:val="24"/>
        </w:rPr>
        <w:tab/>
        <w:t>программа</w:t>
      </w:r>
      <w:r w:rsidRPr="00155E36">
        <w:rPr>
          <w:rFonts w:ascii="Times New Roman" w:eastAsia="Times New Roman" w:hAnsi="Times New Roman" w:cs="Times New Roman"/>
          <w:sz w:val="24"/>
        </w:rPr>
        <w:tab/>
        <w:t>по</w:t>
      </w:r>
      <w:r w:rsidRPr="00155E36">
        <w:rPr>
          <w:rFonts w:ascii="Times New Roman" w:eastAsia="Times New Roman" w:hAnsi="Times New Roman" w:cs="Times New Roman"/>
          <w:sz w:val="24"/>
        </w:rPr>
        <w:tab/>
        <w:t>учебному</w:t>
      </w:r>
      <w:r w:rsidRPr="00155E36">
        <w:rPr>
          <w:rFonts w:ascii="Times New Roman" w:eastAsia="Times New Roman" w:hAnsi="Times New Roman" w:cs="Times New Roman"/>
          <w:sz w:val="24"/>
        </w:rPr>
        <w:tab/>
        <w:t>предмету</w:t>
      </w:r>
      <w:r w:rsidRPr="00155E36">
        <w:rPr>
          <w:rFonts w:ascii="Times New Roman" w:eastAsia="Times New Roman" w:hAnsi="Times New Roman" w:cs="Times New Roman"/>
          <w:sz w:val="24"/>
        </w:rPr>
        <w:tab/>
        <w:t>«Чтение»</w:t>
      </w:r>
      <w:r w:rsidRPr="00155E36">
        <w:rPr>
          <w:rFonts w:ascii="Times New Roman" w:eastAsia="Times New Roman" w:hAnsi="Times New Roman" w:cs="Times New Roman"/>
          <w:sz w:val="24"/>
        </w:rPr>
        <w:tab/>
        <w:t>определяет</w:t>
      </w:r>
      <w:r w:rsidRPr="00155E36">
        <w:rPr>
          <w:rFonts w:ascii="Times New Roman" w:eastAsia="Times New Roman" w:hAnsi="Times New Roman" w:cs="Times New Roman"/>
          <w:sz w:val="24"/>
        </w:rPr>
        <w:tab/>
      </w:r>
      <w:r w:rsidRPr="00155E36">
        <w:rPr>
          <w:rFonts w:ascii="Times New Roman" w:eastAsia="Times New Roman" w:hAnsi="Times New Roman" w:cs="Times New Roman"/>
          <w:i/>
          <w:sz w:val="24"/>
        </w:rPr>
        <w:t>два</w:t>
      </w:r>
      <w:r w:rsidRPr="00155E36">
        <w:rPr>
          <w:rFonts w:ascii="Times New Roman" w:eastAsia="Times New Roman" w:hAnsi="Times New Roman" w:cs="Times New Roman"/>
          <w:i/>
          <w:sz w:val="24"/>
        </w:rPr>
        <w:tab/>
        <w:t>уровня</w:t>
      </w:r>
      <w:r w:rsidRPr="00155E36">
        <w:rPr>
          <w:rFonts w:ascii="Times New Roman" w:eastAsia="Times New Roman" w:hAnsi="Times New Roman" w:cs="Times New Roman"/>
          <w:i/>
          <w:sz w:val="24"/>
        </w:rPr>
        <w:tab/>
        <w:t>овладения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4175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 xml:space="preserve">предметными результатами: </w:t>
      </w:r>
      <w:r w:rsidRPr="00155E36">
        <w:rPr>
          <w:rFonts w:ascii="Times New Roman" w:eastAsia="Times New Roman" w:hAnsi="Times New Roman" w:cs="Times New Roman"/>
          <w:i/>
          <w:sz w:val="24"/>
        </w:rPr>
        <w:t>минимальный и достаточный</w:t>
      </w:r>
      <w:r w:rsidRPr="00155E36">
        <w:rPr>
          <w:rFonts w:ascii="Times New Roman" w:eastAsia="Times New Roman" w:hAnsi="Times New Roman" w:cs="Times New Roman"/>
          <w:sz w:val="24"/>
        </w:rPr>
        <w:t>.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Минимальный</w:t>
      </w:r>
      <w:r w:rsidRPr="00155E36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u w:val="single"/>
        </w:rPr>
        <w:t>уровень: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осознанное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правильное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вслух по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слогам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целыми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словами;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пересказ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содержания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прочитанного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вопросам;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участие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коллективной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работе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оценке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поступков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героев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событий;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выразительное</w:t>
      </w:r>
      <w:r w:rsidRPr="00155E36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наизусть</w:t>
      </w:r>
      <w:r w:rsidRPr="00155E36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5-7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коротких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стихотворений.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right="113" w:hanging="281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после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предварительного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анализа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вслух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целыми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словами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(сложные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семантике и структуре слова ― по слогам) с соблюдением пауз, с соответствующим тоном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голоса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 темпом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речи;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1" w:after="0" w:line="240" w:lineRule="auto"/>
        <w:ind w:hanging="282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ответы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вопросы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учителя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прочитанному</w:t>
      </w:r>
      <w:r w:rsidRPr="00155E36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тексту;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hanging="282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определение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основной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мысли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после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предварительного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его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анализа;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hanging="282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молча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выполнением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заданий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учителя;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hanging="282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определение</w:t>
      </w:r>
      <w:r w:rsidRPr="00155E36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главных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действующих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лиц</w:t>
      </w:r>
      <w:r w:rsidRPr="00155E36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произведения;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элементарная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оценка</w:t>
      </w:r>
      <w:r w:rsidRPr="00155E36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их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поступков;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right="113" w:hanging="28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диалогов</w:t>
      </w:r>
      <w:r w:rsidRPr="00155E36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ролям</w:t>
      </w:r>
      <w:r w:rsidRPr="00155E36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использованием</w:t>
      </w:r>
      <w:r w:rsidRPr="00155E36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некоторых</w:t>
      </w:r>
      <w:r w:rsidRPr="00155E36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средств</w:t>
      </w:r>
      <w:r w:rsidRPr="00155E36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устной</w:t>
      </w:r>
      <w:r w:rsidRPr="00155E36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выразительности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(после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предварительного разбора);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пересказ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текста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частям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опорой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вопросы учителя,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картинный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план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или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иллюстрацию;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выразительное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чтение</w:t>
      </w:r>
      <w:r w:rsidRPr="00155E36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наизусть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7-8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стихотворений.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84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формированию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базовых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</w:p>
    <w:p w:rsidR="00155E36" w:rsidRPr="00155E36" w:rsidRDefault="00155E36" w:rsidP="00155E36">
      <w:pPr>
        <w:widowControl w:val="0"/>
        <w:autoSpaceDE w:val="0"/>
        <w:autoSpaceDN w:val="0"/>
        <w:spacing w:before="19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сформируются:</w:t>
      </w:r>
    </w:p>
    <w:p w:rsidR="00155E36" w:rsidRPr="00155E36" w:rsidRDefault="00155E36" w:rsidP="00155E36">
      <w:pPr>
        <w:widowControl w:val="0"/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55E36">
        <w:rPr>
          <w:rFonts w:ascii="Times New Roman" w:eastAsia="Times New Roman" w:hAnsi="Times New Roman" w:cs="Times New Roman"/>
          <w:i/>
          <w:sz w:val="24"/>
        </w:rPr>
        <w:t>личностные</w:t>
      </w:r>
      <w:r w:rsidRPr="00155E36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71"/>
          <w:tab w:val="left" w:pos="972"/>
        </w:tabs>
        <w:autoSpaceDE w:val="0"/>
        <w:autoSpaceDN w:val="0"/>
        <w:spacing w:after="0" w:line="240" w:lineRule="auto"/>
        <w:ind w:left="971" w:hanging="38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проявление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положительной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мотивации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познавательного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интереса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изучению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предмета;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1295"/>
          <w:tab w:val="left" w:pos="1296"/>
        </w:tabs>
        <w:autoSpaceDE w:val="0"/>
        <w:autoSpaceDN w:val="0"/>
        <w:spacing w:after="0" w:line="240" w:lineRule="auto"/>
        <w:ind w:left="232" w:right="115" w:firstLine="36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чувство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гордости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</w:t>
      </w:r>
      <w:r w:rsidRPr="00155E3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школьные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gramStart"/>
      <w:r w:rsidRPr="00155E36">
        <w:rPr>
          <w:rFonts w:ascii="Times New Roman" w:eastAsia="Times New Roman" w:hAnsi="Times New Roman" w:cs="Times New Roman"/>
          <w:sz w:val="24"/>
        </w:rPr>
        <w:t>успехи  и</w:t>
      </w:r>
      <w:proofErr w:type="gramEnd"/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достижения</w:t>
      </w:r>
      <w:r w:rsidRPr="00155E36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как  собственные,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так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своих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товарищей;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71"/>
          <w:tab w:val="left" w:pos="972"/>
        </w:tabs>
        <w:autoSpaceDE w:val="0"/>
        <w:autoSpaceDN w:val="0"/>
        <w:spacing w:after="0" w:line="240" w:lineRule="auto"/>
        <w:ind w:left="971" w:hanging="38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принятие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соответствующих возрасту</w:t>
      </w:r>
      <w:r w:rsidRPr="00155E36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ценностей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социальных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ролей;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71"/>
          <w:tab w:val="left" w:pos="972"/>
        </w:tabs>
        <w:autoSpaceDE w:val="0"/>
        <w:autoSpaceDN w:val="0"/>
        <w:spacing w:after="0" w:line="240" w:lineRule="auto"/>
        <w:ind w:left="971" w:hanging="38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выполнении учебных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заданий,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поручений,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договоренностей;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11"/>
          <w:tab w:val="left" w:pos="912"/>
        </w:tabs>
        <w:autoSpaceDE w:val="0"/>
        <w:autoSpaceDN w:val="0"/>
        <w:spacing w:after="0" w:line="240" w:lineRule="auto"/>
        <w:ind w:left="952" w:right="105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понимание личной ответственности за свои поступки на основе представлений об этических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нормах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правилах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поведения в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современном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обществе;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71"/>
          <w:tab w:val="left" w:pos="972"/>
        </w:tabs>
        <w:autoSpaceDE w:val="0"/>
        <w:autoSpaceDN w:val="0"/>
        <w:spacing w:after="0" w:line="240" w:lineRule="auto"/>
        <w:ind w:left="971" w:hanging="38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готовность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безопасному</w:t>
      </w:r>
      <w:r w:rsidRPr="00155E3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бережному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поведению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природе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обществе.</w:t>
      </w:r>
    </w:p>
    <w:p w:rsidR="00155E36" w:rsidRPr="00155E36" w:rsidRDefault="00155E36" w:rsidP="00155E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55E36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155E36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197" w:after="0" w:line="240" w:lineRule="auto"/>
        <w:ind w:left="952" w:right="114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адекватно</w:t>
      </w:r>
      <w:r w:rsidRPr="00155E36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соблюдать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ритуалы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школьного</w:t>
      </w:r>
      <w:r w:rsidRPr="00155E36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поведения</w:t>
      </w:r>
      <w:r w:rsidRPr="00155E36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(поднимать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руку,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вставать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выходить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из-за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парты 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т. д.);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52" w:right="105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принимать</w:t>
      </w:r>
      <w:r w:rsidRPr="00155E36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цели</w:t>
      </w:r>
      <w:r w:rsidRPr="00155E36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произвольно</w:t>
      </w:r>
      <w:r w:rsidRPr="00155E36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включаться</w:t>
      </w:r>
      <w:r w:rsidRPr="00155E36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деятельность,</w:t>
      </w:r>
      <w:r w:rsidRPr="00155E36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следовать</w:t>
      </w:r>
      <w:r w:rsidRPr="00155E36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предложенному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плану</w:t>
      </w:r>
      <w:r w:rsidRPr="00155E36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 работать в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общем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темпе;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52" w:right="104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активно</w:t>
      </w:r>
      <w:r w:rsidRPr="00155E36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участвовать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деятельности,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контролировать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оценивать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свои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действия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действия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22"/>
        </w:tabs>
        <w:autoSpaceDE w:val="0"/>
        <w:autoSpaceDN w:val="0"/>
        <w:spacing w:after="0" w:line="240" w:lineRule="auto"/>
        <w:ind w:left="952" w:right="104" w:hanging="361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соотносить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действия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результаты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заданными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образцами,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принимать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оценку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деятельности,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оценивать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ее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учетом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предложенных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критериев,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корректировать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свою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деятельность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учетом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выявленных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недочетов.</w:t>
      </w:r>
    </w:p>
    <w:p w:rsidR="00155E36" w:rsidRPr="00155E36" w:rsidRDefault="00155E36" w:rsidP="00155E36">
      <w:pPr>
        <w:widowControl w:val="0"/>
        <w:autoSpaceDE w:val="0"/>
        <w:autoSpaceDN w:val="0"/>
        <w:spacing w:before="20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55E36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155E36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198" w:after="0" w:line="240" w:lineRule="auto"/>
        <w:ind w:left="952" w:right="114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выделять</w:t>
      </w:r>
      <w:r w:rsidRPr="00155E36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некоторые</w:t>
      </w:r>
      <w:r w:rsidRPr="00155E36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существенные,</w:t>
      </w:r>
      <w:r w:rsidRPr="00155E36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общие</w:t>
      </w:r>
      <w:r w:rsidRPr="00155E36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отличительные</w:t>
      </w:r>
      <w:r w:rsidRPr="00155E36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свойства</w:t>
      </w:r>
      <w:r w:rsidRPr="00155E36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хорошо</w:t>
      </w:r>
      <w:r w:rsidRPr="00155E36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знакомых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предметов;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lastRenderedPageBreak/>
        <w:t>устанавливать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видо-родовые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отношения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предметов;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делать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простейшие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обобщения,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сравнивать,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наглядном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материале;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пользоваться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знаками,</w:t>
      </w:r>
      <w:r w:rsidRPr="00155E3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символами,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читать;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писать;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выполнять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арифметические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действия;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52" w:right="118" w:hanging="361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наблюдать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под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руководством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взрослого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предметами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явлениями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окружающей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after="0" w:line="240" w:lineRule="auto"/>
        <w:ind w:left="952" w:right="112" w:hanging="361"/>
        <w:jc w:val="both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работать с несложной по содержанию и структуре информацией (понимать изображение,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текст,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устное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высказывание,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элементарное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схематическое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изображение,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таблицу,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предъявленных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бумажных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 электронных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других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носителях).</w:t>
      </w:r>
    </w:p>
    <w:p w:rsidR="00155E36" w:rsidRPr="00155E36" w:rsidRDefault="00155E36" w:rsidP="00155E36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55E36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155E36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199" w:after="0" w:line="240" w:lineRule="auto"/>
        <w:ind w:left="952" w:right="105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вступать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контакт</w:t>
      </w:r>
      <w:r w:rsidRPr="00155E3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работать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коллективе</w:t>
      </w:r>
      <w:r w:rsidRPr="00155E3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(учитель−ученик,</w:t>
      </w:r>
      <w:r w:rsidRPr="00155E36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ученик–ученик,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ученик–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класс,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52" w:right="109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использовать</w:t>
      </w:r>
      <w:r w:rsidRPr="00155E36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принятые</w:t>
      </w:r>
      <w:r w:rsidRPr="00155E3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ритуалы</w:t>
      </w:r>
      <w:r w:rsidRPr="00155E36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социального</w:t>
      </w:r>
      <w:r w:rsidRPr="00155E36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взаимодействия</w:t>
      </w:r>
      <w:r w:rsidRPr="00155E36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одноклассниками</w:t>
      </w:r>
      <w:r w:rsidRPr="00155E36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учителем;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обращаться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помощью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принимать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помощь;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слушать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понимать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инструкцию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 учебному</w:t>
      </w:r>
      <w:r w:rsidRPr="00155E3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заданию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разных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видах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деятельности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быту;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  <w:tab w:val="left" w:pos="2599"/>
          <w:tab w:val="left" w:pos="2974"/>
          <w:tab w:val="left" w:pos="4355"/>
          <w:tab w:val="left" w:pos="4753"/>
          <w:tab w:val="left" w:pos="6440"/>
          <w:tab w:val="left" w:pos="6821"/>
          <w:tab w:val="left" w:pos="7819"/>
          <w:tab w:val="left" w:pos="9316"/>
        </w:tabs>
        <w:autoSpaceDE w:val="0"/>
        <w:autoSpaceDN w:val="0"/>
        <w:spacing w:after="0" w:line="240" w:lineRule="auto"/>
        <w:ind w:left="952" w:right="109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сотрудничать</w:t>
      </w:r>
      <w:r w:rsidRPr="00155E36">
        <w:rPr>
          <w:rFonts w:ascii="Times New Roman" w:eastAsia="Times New Roman" w:hAnsi="Times New Roman" w:cs="Times New Roman"/>
          <w:sz w:val="24"/>
        </w:rPr>
        <w:tab/>
        <w:t>с</w:t>
      </w:r>
      <w:r w:rsidRPr="00155E36">
        <w:rPr>
          <w:rFonts w:ascii="Times New Roman" w:eastAsia="Times New Roman" w:hAnsi="Times New Roman" w:cs="Times New Roman"/>
          <w:sz w:val="24"/>
        </w:rPr>
        <w:tab/>
        <w:t>взрослыми</w:t>
      </w:r>
      <w:r w:rsidRPr="00155E36">
        <w:rPr>
          <w:rFonts w:ascii="Times New Roman" w:eastAsia="Times New Roman" w:hAnsi="Times New Roman" w:cs="Times New Roman"/>
          <w:sz w:val="24"/>
        </w:rPr>
        <w:tab/>
        <w:t>и</w:t>
      </w:r>
      <w:r w:rsidRPr="00155E36">
        <w:rPr>
          <w:rFonts w:ascii="Times New Roman" w:eastAsia="Times New Roman" w:hAnsi="Times New Roman" w:cs="Times New Roman"/>
          <w:sz w:val="24"/>
        </w:rPr>
        <w:tab/>
        <w:t>сверстниками</w:t>
      </w:r>
      <w:r w:rsidRPr="00155E36">
        <w:rPr>
          <w:rFonts w:ascii="Times New Roman" w:eastAsia="Times New Roman" w:hAnsi="Times New Roman" w:cs="Times New Roman"/>
          <w:sz w:val="24"/>
        </w:rPr>
        <w:tab/>
        <w:t>в</w:t>
      </w:r>
      <w:r w:rsidRPr="00155E36">
        <w:rPr>
          <w:rFonts w:ascii="Times New Roman" w:eastAsia="Times New Roman" w:hAnsi="Times New Roman" w:cs="Times New Roman"/>
          <w:sz w:val="24"/>
        </w:rPr>
        <w:tab/>
        <w:t>разных</w:t>
      </w:r>
      <w:r w:rsidRPr="00155E36">
        <w:rPr>
          <w:rFonts w:ascii="Times New Roman" w:eastAsia="Times New Roman" w:hAnsi="Times New Roman" w:cs="Times New Roman"/>
          <w:sz w:val="24"/>
        </w:rPr>
        <w:tab/>
        <w:t>социальных</w:t>
      </w:r>
      <w:r w:rsidRPr="00155E36">
        <w:rPr>
          <w:rFonts w:ascii="Times New Roman" w:eastAsia="Times New Roman" w:hAnsi="Times New Roman" w:cs="Times New Roman"/>
          <w:sz w:val="24"/>
        </w:rPr>
        <w:tab/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>ситуациях;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доброжелательно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относиться,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сопереживать,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конструктивно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людьми;</w:t>
      </w:r>
    </w:p>
    <w:p w:rsidR="00155E36" w:rsidRPr="00155E36" w:rsidRDefault="00155E36" w:rsidP="00155E36">
      <w:pPr>
        <w:widowControl w:val="0"/>
        <w:numPr>
          <w:ilvl w:val="0"/>
          <w:numId w:val="6"/>
        </w:numPr>
        <w:tabs>
          <w:tab w:val="left" w:pos="940"/>
          <w:tab w:val="left" w:pos="941"/>
        </w:tabs>
        <w:autoSpaceDE w:val="0"/>
        <w:autoSpaceDN w:val="0"/>
        <w:spacing w:after="0" w:line="240" w:lineRule="auto"/>
        <w:ind w:left="952" w:right="110" w:hanging="361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договариваться</w:t>
      </w:r>
      <w:r w:rsidRPr="00155E36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изменять</w:t>
      </w:r>
      <w:r w:rsidRPr="00155E36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свое</w:t>
      </w:r>
      <w:r w:rsidRPr="00155E36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поведение</w:t>
      </w:r>
      <w:r w:rsidRPr="00155E36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соответствии</w:t>
      </w:r>
      <w:r w:rsidRPr="00155E36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объективным</w:t>
      </w:r>
      <w:r w:rsidRPr="00155E36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мнением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большинства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конфликтных или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иных ситуациях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взаимодействия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окружающими.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55E36" w:rsidRPr="00155E36">
          <w:pgSz w:w="11910" w:h="16840"/>
          <w:pgMar w:top="1040" w:right="740" w:bottom="1140" w:left="62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</w:rPr>
        <w:lastRenderedPageBreak/>
        <w:t>Календарно-тематическое</w:t>
      </w:r>
      <w:r w:rsidRPr="00155E36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155E36">
        <w:rPr>
          <w:rFonts w:ascii="Times New Roman" w:eastAsia="Times New Roman" w:hAnsi="Times New Roman" w:cs="Times New Roman"/>
          <w:b/>
        </w:rPr>
        <w:t>планирование</w:t>
      </w:r>
      <w:r w:rsidRPr="00155E36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155E36">
        <w:rPr>
          <w:rFonts w:ascii="Times New Roman" w:eastAsia="Times New Roman" w:hAnsi="Times New Roman" w:cs="Times New Roman"/>
          <w:b/>
        </w:rPr>
        <w:t>предмета</w:t>
      </w:r>
      <w:r w:rsidRPr="00155E3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«Чтение»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43"/>
        <w:gridCol w:w="713"/>
        <w:gridCol w:w="2125"/>
        <w:gridCol w:w="2412"/>
        <w:gridCol w:w="2132"/>
        <w:gridCol w:w="2256"/>
        <w:gridCol w:w="1862"/>
        <w:gridCol w:w="2694"/>
      </w:tblGrid>
      <w:tr w:rsidR="00155E36" w:rsidRPr="00155E36" w:rsidTr="00155E36">
        <w:trPr>
          <w:trHeight w:val="251"/>
        </w:trPr>
        <w:tc>
          <w:tcPr>
            <w:tcW w:w="562" w:type="dxa"/>
            <w:vMerge w:val="restart"/>
          </w:tcPr>
          <w:p w:rsidR="00155E36" w:rsidRPr="00155E36" w:rsidRDefault="00155E36" w:rsidP="00155E36">
            <w:pPr>
              <w:ind w:right="9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155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уро</w:t>
            </w:r>
            <w:r w:rsidRPr="00155E36">
              <w:rPr>
                <w:rFonts w:ascii="Times New Roman" w:eastAsia="Times New Roman" w:hAnsi="Times New Roman" w:cs="Times New Roman"/>
                <w:b/>
                <w:spacing w:val="-5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ка</w:t>
            </w:r>
          </w:p>
        </w:tc>
        <w:tc>
          <w:tcPr>
            <w:tcW w:w="1556" w:type="dxa"/>
            <w:gridSpan w:val="2"/>
          </w:tcPr>
          <w:p w:rsidR="00155E36" w:rsidRPr="00155E36" w:rsidRDefault="00155E36" w:rsidP="00155E36">
            <w:pPr>
              <w:spacing w:line="232" w:lineRule="exact"/>
              <w:ind w:right="5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2125" w:type="dxa"/>
            <w:vMerge w:val="restart"/>
          </w:tcPr>
          <w:p w:rsidR="00155E36" w:rsidRPr="00155E36" w:rsidRDefault="00155E36" w:rsidP="00155E36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Тема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урока</w:t>
            </w:r>
          </w:p>
        </w:tc>
        <w:tc>
          <w:tcPr>
            <w:tcW w:w="6800" w:type="dxa"/>
            <w:gridSpan w:val="3"/>
          </w:tcPr>
          <w:p w:rsidR="00155E36" w:rsidRPr="00155E36" w:rsidRDefault="00155E36" w:rsidP="00155E36">
            <w:pPr>
              <w:spacing w:line="232" w:lineRule="exact"/>
              <w:ind w:right="243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Содержание урока</w:t>
            </w:r>
          </w:p>
        </w:tc>
        <w:tc>
          <w:tcPr>
            <w:tcW w:w="1862" w:type="dxa"/>
            <w:vMerge w:val="restart"/>
          </w:tcPr>
          <w:p w:rsidR="00155E36" w:rsidRPr="00155E36" w:rsidRDefault="00155E36" w:rsidP="00155E36">
            <w:pPr>
              <w:ind w:right="423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Формы</w:t>
            </w:r>
            <w:r w:rsidRPr="00155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694" w:type="dxa"/>
            <w:vMerge w:val="restart"/>
          </w:tcPr>
          <w:p w:rsidR="00155E36" w:rsidRPr="00155E36" w:rsidRDefault="00155E36" w:rsidP="00155E36">
            <w:pPr>
              <w:ind w:right="47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Оборудование,</w:t>
            </w:r>
            <w:r w:rsidRPr="00155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электронные</w:t>
            </w:r>
            <w:r w:rsidRPr="00155E36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образовательные</w:t>
            </w:r>
          </w:p>
          <w:p w:rsidR="00155E36" w:rsidRPr="00155E36" w:rsidRDefault="00155E36" w:rsidP="00155E36">
            <w:pPr>
              <w:spacing w:line="235" w:lineRule="exact"/>
              <w:ind w:right="9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ресурсы</w:t>
            </w:r>
          </w:p>
        </w:tc>
      </w:tr>
      <w:tr w:rsidR="00155E36" w:rsidRPr="00155E36" w:rsidTr="00155E36">
        <w:trPr>
          <w:trHeight w:val="750"/>
        </w:trPr>
        <w:tc>
          <w:tcPr>
            <w:tcW w:w="5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4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</w:p>
        </w:tc>
        <w:tc>
          <w:tcPr>
            <w:tcW w:w="713" w:type="dxa"/>
          </w:tcPr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12" w:type="dxa"/>
          </w:tcPr>
          <w:p w:rsidR="00155E36" w:rsidRPr="00155E36" w:rsidRDefault="00155E36" w:rsidP="00155E36">
            <w:pPr>
              <w:spacing w:line="229" w:lineRule="exact"/>
              <w:ind w:right="28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Теоретические</w:t>
            </w:r>
          </w:p>
          <w:p w:rsidR="00155E36" w:rsidRPr="00155E36" w:rsidRDefault="00155E36" w:rsidP="00155E36">
            <w:pPr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b/>
                <w:spacing w:val="-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разделу</w:t>
            </w:r>
            <w:r w:rsidRPr="00155E36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и/или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уроку</w:t>
            </w:r>
          </w:p>
        </w:tc>
        <w:tc>
          <w:tcPr>
            <w:tcW w:w="2132" w:type="dxa"/>
          </w:tcPr>
          <w:p w:rsidR="00155E36" w:rsidRPr="00155E36" w:rsidRDefault="00155E36" w:rsidP="00155E36">
            <w:pPr>
              <w:spacing w:before="2" w:line="276" w:lineRule="auto"/>
              <w:ind w:right="38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r w:rsidRPr="00155E36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работы</w:t>
            </w:r>
          </w:p>
        </w:tc>
        <w:tc>
          <w:tcPr>
            <w:tcW w:w="2256" w:type="dxa"/>
          </w:tcPr>
          <w:p w:rsidR="00155E36" w:rsidRPr="00155E36" w:rsidRDefault="00155E36" w:rsidP="00155E36">
            <w:pPr>
              <w:spacing w:before="2"/>
              <w:ind w:right="37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Коррекционная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155E36" w:rsidRPr="00155E36" w:rsidRDefault="00155E36" w:rsidP="00155E36">
            <w:pPr>
              <w:ind w:right="37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383"/>
        </w:trPr>
        <w:tc>
          <w:tcPr>
            <w:tcW w:w="15599" w:type="dxa"/>
            <w:gridSpan w:val="9"/>
          </w:tcPr>
          <w:p w:rsidR="00155E36" w:rsidRPr="00155E36" w:rsidRDefault="00155E36" w:rsidP="00155E36">
            <w:pPr>
              <w:spacing w:line="228" w:lineRule="exact"/>
              <w:ind w:right="6290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155E36" w:rsidRPr="00155E36" w:rsidTr="00155E36">
        <w:trPr>
          <w:trHeight w:val="383"/>
        </w:trPr>
        <w:tc>
          <w:tcPr>
            <w:tcW w:w="15599" w:type="dxa"/>
            <w:gridSpan w:val="9"/>
          </w:tcPr>
          <w:p w:rsidR="00155E36" w:rsidRPr="00155E36" w:rsidRDefault="00155E36" w:rsidP="00155E36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55E36">
              <w:rPr>
                <w:rFonts w:ascii="Times New Roman" w:eastAsia="Times New Roman" w:hAnsi="Times New Roman" w:cs="Times New Roman"/>
                <w:b/>
              </w:rPr>
              <w:t>Школьная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155E36" w:rsidRPr="00155E36" w:rsidTr="00155E36">
        <w:trPr>
          <w:trHeight w:val="232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  <w:tcBorders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Э.Мошковская</w:t>
            </w:r>
            <w:r w:rsidRPr="00155E36">
              <w:rPr>
                <w:rFonts w:ascii="Times New Roman" w:eastAsia="Times New Roman" w:hAnsi="Times New Roman" w:cs="Times New Roman"/>
                <w:spacing w:val="30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«Жил-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256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</w:tc>
        <w:tc>
          <w:tcPr>
            <w:tcW w:w="18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694" w:type="dxa"/>
            <w:vMerge w:val="restart"/>
          </w:tcPr>
          <w:p w:rsidR="00155E36" w:rsidRPr="00155E36" w:rsidRDefault="00155E36" w:rsidP="00155E36">
            <w:pPr>
              <w:tabs>
                <w:tab w:val="left" w:pos="1390"/>
              </w:tabs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иллюстрации,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писателя,презентация</w:t>
            </w:r>
            <w:proofErr w:type="gramEnd"/>
          </w:p>
          <w:p w:rsidR="00155E36" w:rsidRPr="00155E36" w:rsidRDefault="00155E36" w:rsidP="00155E36">
            <w:pPr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2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2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697"/>
              </w:tabs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211"/>
        </w:trPr>
        <w:tc>
          <w:tcPr>
            <w:tcW w:w="562" w:type="dxa"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spacing w:line="19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был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Учитель»</w:t>
            </w:r>
          </w:p>
        </w:tc>
        <w:tc>
          <w:tcPr>
            <w:tcW w:w="2412" w:type="dxa"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  <w:bottom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vMerge w:val="restart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ind w:right="461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62" w:type="dxa"/>
            <w:vMerge w:val="restart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8"/>
        </w:trPr>
        <w:tc>
          <w:tcPr>
            <w:tcW w:w="562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spacing w:line="22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2.</w:t>
            </w:r>
          </w:p>
        </w:tc>
        <w:tc>
          <w:tcPr>
            <w:tcW w:w="843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М.Пляцковский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«Чему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учат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школе»</w:t>
            </w:r>
          </w:p>
        </w:tc>
        <w:tc>
          <w:tcPr>
            <w:tcW w:w="2412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стихотворения</w:t>
            </w:r>
          </w:p>
        </w:tc>
        <w:tc>
          <w:tcPr>
            <w:tcW w:w="2132" w:type="dxa"/>
            <w:tcBorders>
              <w:top w:val="single" w:sz="6" w:space="0" w:color="000000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вслух</w:t>
            </w:r>
          </w:p>
        </w:tc>
        <w:tc>
          <w:tcPr>
            <w:tcW w:w="2256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2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840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Ю.Ермолаеву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Рассказ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от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1-го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лица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от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1-го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лица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2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«Поздравление»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8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 xml:space="preserve">Е.Шварцу  </w:t>
            </w:r>
            <w:r w:rsidRPr="00155E36">
              <w:rPr>
                <w:rFonts w:ascii="Times New Roman" w:eastAsia="Times New Roman" w:hAnsi="Times New Roman" w:cs="Times New Roman"/>
                <w:spacing w:val="3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«Как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4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Маруся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дежурила»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w w:val="99"/>
                <w:sz w:val="20"/>
              </w:rPr>
              <w:t>5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Е.Ильиной  «Шум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цепочке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3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8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вопросам,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5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Шумок»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буксир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576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Орлов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«Почему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2201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о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буксир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18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19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сороконожки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19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сороконожках</w:t>
            </w: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7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опоздали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урок»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33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4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756"/>
              </w:tabs>
              <w:spacing w:line="21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Л.Каминскому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1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рассказ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79"/>
                <w:tab w:val="left" w:pos="1453"/>
              </w:tabs>
              <w:spacing w:line="21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ролям,</w:t>
            </w:r>
          </w:p>
        </w:tc>
        <w:tc>
          <w:tcPr>
            <w:tcW w:w="2256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644"/>
              </w:tabs>
              <w:spacing w:line="214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речи,</w:t>
            </w:r>
          </w:p>
        </w:tc>
        <w:tc>
          <w:tcPr>
            <w:tcW w:w="1862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53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20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«Три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желания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Вити»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20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вопросами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264"/>
              </w:tabs>
              <w:spacing w:before="2" w:line="232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владение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техникой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180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2256" w:type="dxa"/>
            <w:vMerge w:val="restart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243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речи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В.Берестов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читалочки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56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5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«Читалочка»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20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М.Бертеневу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pacing w:val="48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рассказ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детей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«Зарубите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носу»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Загадки.</w:t>
            </w:r>
            <w:r w:rsidRPr="00155E36">
              <w:rPr>
                <w:rFonts w:ascii="Times New Roman" w:eastAsia="Times New Roman" w:hAnsi="Times New Roman" w:cs="Times New Roman"/>
                <w:spacing w:val="9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Жанр-школьные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3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6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11.</w:t>
            </w:r>
          </w:p>
        </w:tc>
        <w:tc>
          <w:tcPr>
            <w:tcW w:w="843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Внеклассное</w:t>
            </w:r>
            <w:r w:rsidRPr="00155E36">
              <w:rPr>
                <w:rFonts w:ascii="Times New Roman" w:eastAsia="Times New Roman" w:hAnsi="Times New Roman" w:cs="Times New Roman"/>
                <w:b/>
                <w:spacing w:val="38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чтение.</w:t>
            </w:r>
          </w:p>
        </w:tc>
        <w:tc>
          <w:tcPr>
            <w:tcW w:w="241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</w:t>
            </w:r>
            <w:r w:rsidRPr="00155E36">
              <w:rPr>
                <w:rFonts w:ascii="Times New Roman" w:eastAsia="Times New Roman" w:hAnsi="Times New Roman" w:cs="Times New Roman"/>
                <w:spacing w:val="1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r w:rsidRPr="00155E36">
              <w:rPr>
                <w:rFonts w:ascii="Times New Roman" w:eastAsia="Times New Roman" w:hAnsi="Times New Roman" w:cs="Times New Roman"/>
                <w:spacing w:val="6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внеклассного</w:t>
            </w:r>
          </w:p>
        </w:tc>
        <w:tc>
          <w:tcPr>
            <w:tcW w:w="2132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62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216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783"/>
              </w:tabs>
              <w:spacing w:line="19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Л.Гераскина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«В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19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чтения</w:t>
            </w: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0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стране</w:t>
            </w:r>
            <w:r w:rsidRPr="00155E36">
              <w:rPr>
                <w:rFonts w:ascii="Times New Roman" w:eastAsia="Times New Roman" w:hAnsi="Times New Roman" w:cs="Times New Roman"/>
                <w:spacing w:val="7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невыученных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0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188"/>
              </w:tabs>
              <w:spacing w:line="200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уроков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Встряска.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0"/>
        </w:trPr>
        <w:tc>
          <w:tcPr>
            <w:tcW w:w="56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829"/>
              </w:tabs>
              <w:spacing w:line="20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Страничка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из</w:t>
            </w: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58"/>
        </w:trPr>
        <w:tc>
          <w:tcPr>
            <w:tcW w:w="56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Мишкиной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жизни»</w:t>
            </w:r>
          </w:p>
        </w:tc>
        <w:tc>
          <w:tcPr>
            <w:tcW w:w="241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55E36" w:rsidRPr="00155E36" w:rsidTr="00155E36">
        <w:trPr>
          <w:trHeight w:val="275"/>
        </w:trPr>
        <w:tc>
          <w:tcPr>
            <w:tcW w:w="15599" w:type="dxa"/>
            <w:gridSpan w:val="9"/>
          </w:tcPr>
          <w:p w:rsidR="00155E36" w:rsidRPr="00155E36" w:rsidRDefault="00155E36" w:rsidP="00155E36">
            <w:pPr>
              <w:spacing w:line="228" w:lineRule="exact"/>
              <w:ind w:right="629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Время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листьям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опадать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16</w:t>
            </w:r>
            <w:r w:rsidRPr="00155E36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часов</w:t>
            </w: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28" w:lineRule="exact"/>
        <w:jc w:val="center"/>
        <w:rPr>
          <w:rFonts w:ascii="Times New Roman" w:eastAsia="Times New Roman" w:hAnsi="Times New Roman" w:cs="Times New Roman"/>
          <w:sz w:val="20"/>
        </w:rPr>
        <w:sectPr w:rsidR="00155E36" w:rsidRPr="00155E36">
          <w:footerReference w:type="default" r:id="rId8"/>
          <w:pgSz w:w="16840" w:h="11910" w:orient="landscape"/>
          <w:pgMar w:top="78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47"/>
        <w:gridCol w:w="710"/>
        <w:gridCol w:w="1507"/>
        <w:gridCol w:w="617"/>
        <w:gridCol w:w="1555"/>
        <w:gridCol w:w="855"/>
        <w:gridCol w:w="2130"/>
        <w:gridCol w:w="2266"/>
        <w:gridCol w:w="1845"/>
        <w:gridCol w:w="2730"/>
      </w:tblGrid>
      <w:tr w:rsidR="00155E36" w:rsidRPr="00155E36" w:rsidTr="00155E36">
        <w:trPr>
          <w:trHeight w:val="1010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12.</w:t>
            </w:r>
          </w:p>
        </w:tc>
        <w:tc>
          <w:tcPr>
            <w:tcW w:w="84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Н.Антонова</w:t>
            </w:r>
            <w:r w:rsidRPr="00155E36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«Жёлтой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краской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кто-то…»</w:t>
            </w:r>
          </w:p>
        </w:tc>
        <w:tc>
          <w:tcPr>
            <w:tcW w:w="2410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Первые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признаки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осени</w:t>
            </w:r>
          </w:p>
        </w:tc>
        <w:tc>
          <w:tcPr>
            <w:tcW w:w="2130" w:type="dxa"/>
          </w:tcPr>
          <w:p w:rsidR="00155E36" w:rsidRPr="00155E36" w:rsidRDefault="00155E36" w:rsidP="00155E36">
            <w:pPr>
              <w:ind w:right="698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6" w:type="dxa"/>
          </w:tcPr>
          <w:p w:rsidR="00155E36" w:rsidRPr="00155E36" w:rsidRDefault="00155E36" w:rsidP="00155E36">
            <w:pPr>
              <w:tabs>
                <w:tab w:val="left" w:pos="1946"/>
              </w:tabs>
              <w:ind w:right="8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</w:p>
          <w:p w:rsidR="00155E36" w:rsidRPr="00155E36" w:rsidRDefault="00155E36" w:rsidP="00155E36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5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3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13.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763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Н.Абрамцевой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цепочкой</w:t>
            </w:r>
          </w:p>
        </w:tc>
        <w:tc>
          <w:tcPr>
            <w:tcW w:w="2266" w:type="dxa"/>
            <w:vMerge w:val="restart"/>
            <w:tcBorders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30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428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иллюстрации,</w:t>
            </w:r>
          </w:p>
        </w:tc>
      </w:tr>
      <w:tr w:rsidR="00155E36" w:rsidRPr="00155E36" w:rsidTr="00155E36">
        <w:trPr>
          <w:trHeight w:val="216"/>
        </w:trPr>
        <w:tc>
          <w:tcPr>
            <w:tcW w:w="53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19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«Осенняя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сказка»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809"/>
              </w:tabs>
              <w:spacing w:line="19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писателя,</w:t>
            </w:r>
          </w:p>
        </w:tc>
      </w:tr>
      <w:tr w:rsidR="00155E36" w:rsidRPr="00155E36" w:rsidTr="00155E36">
        <w:trPr>
          <w:trHeight w:val="102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vMerge w:val="restart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30" w:type="dxa"/>
            <w:vMerge w:val="restart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5"/>
              </w:tabs>
              <w:spacing w:before="1"/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картинки</w:t>
            </w:r>
          </w:p>
        </w:tc>
      </w:tr>
      <w:tr w:rsidR="00155E36" w:rsidRPr="00155E36" w:rsidTr="00155E36">
        <w:trPr>
          <w:trHeight w:val="688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14</w:t>
            </w:r>
          </w:p>
        </w:tc>
        <w:tc>
          <w:tcPr>
            <w:tcW w:w="84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Е.Благинина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«Подарки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осени»</w:t>
            </w:r>
          </w:p>
        </w:tc>
        <w:tc>
          <w:tcPr>
            <w:tcW w:w="1555" w:type="dxa"/>
            <w:vMerge w:val="restart"/>
            <w:tcBorders>
              <w:bottom w:val="nil"/>
              <w:right w:val="nil"/>
            </w:tcBorders>
          </w:tcPr>
          <w:p w:rsidR="00155E36" w:rsidRPr="00155E36" w:rsidRDefault="00155E36" w:rsidP="00155E36">
            <w:pPr>
              <w:tabs>
                <w:tab w:val="left" w:pos="1193"/>
                <w:tab w:val="left" w:pos="1416"/>
              </w:tabs>
              <w:ind w:right="3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Признаки осени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растений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период.</w:t>
            </w:r>
          </w:p>
        </w:tc>
        <w:tc>
          <w:tcPr>
            <w:tcW w:w="855" w:type="dxa"/>
            <w:vMerge w:val="restart"/>
            <w:tcBorders>
              <w:left w:val="nil"/>
              <w:bottom w:val="nil"/>
            </w:tcBorders>
          </w:tcPr>
          <w:p w:rsidR="00155E36" w:rsidRPr="00155E36" w:rsidRDefault="00155E36" w:rsidP="00155E36">
            <w:pPr>
              <w:spacing w:before="5"/>
              <w:rPr>
                <w:rFonts w:ascii="Times New Roman" w:eastAsia="Times New Roman" w:hAnsi="Times New Roman" w:cs="Times New Roman"/>
                <w:b/>
                <w:sz w:val="19"/>
                <w:lang w:val="ru-RU"/>
              </w:rPr>
            </w:pPr>
          </w:p>
          <w:p w:rsidR="00155E36" w:rsidRPr="00155E36" w:rsidRDefault="00155E36" w:rsidP="00155E36">
            <w:pPr>
              <w:ind w:right="78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жизни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осенний</w:t>
            </w:r>
          </w:p>
        </w:tc>
        <w:tc>
          <w:tcPr>
            <w:tcW w:w="213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Выразительность</w:t>
            </w:r>
          </w:p>
          <w:p w:rsidR="00155E36" w:rsidRPr="00155E36" w:rsidRDefault="00155E36" w:rsidP="00155E36">
            <w:pPr>
              <w:tabs>
                <w:tab w:val="left" w:pos="1416"/>
              </w:tabs>
              <w:spacing w:line="228" w:lineRule="exact"/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чтения,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>устные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ответы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30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15.</w:t>
            </w:r>
          </w:p>
        </w:tc>
        <w:tc>
          <w:tcPr>
            <w:tcW w:w="84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</w:tcPr>
          <w:p w:rsidR="00155E36" w:rsidRPr="00155E36" w:rsidRDefault="00155E36" w:rsidP="00155E36">
            <w:pPr>
              <w:tabs>
                <w:tab w:val="left" w:pos="79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Л.Воронковой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«Лесные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подарки»</w:t>
            </w:r>
          </w:p>
        </w:tc>
        <w:tc>
          <w:tcPr>
            <w:tcW w:w="1555" w:type="dxa"/>
            <w:vMerge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3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Словесное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рисование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30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16.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07" w:type="dxa"/>
            <w:tcBorders>
              <w:bottom w:val="nil"/>
              <w:right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А.Твардовский</w:t>
            </w:r>
          </w:p>
        </w:tc>
        <w:tc>
          <w:tcPr>
            <w:tcW w:w="617" w:type="dxa"/>
            <w:tcBorders>
              <w:left w:val="nil"/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«Лес</w:t>
            </w: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97"/>
                <w:tab w:val="left" w:pos="1379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–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буксир,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17"/>
        </w:trPr>
        <w:tc>
          <w:tcPr>
            <w:tcW w:w="53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07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spacing w:line="19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осенью»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spacing w:line="19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выразительность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7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07" w:type="dxa"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17" w:type="dxa"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чтения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17.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В.Путилиной</w:t>
            </w:r>
            <w:r w:rsidRPr="00155E36">
              <w:rPr>
                <w:rFonts w:ascii="Times New Roman" w:eastAsia="Times New Roman" w:hAnsi="Times New Roman" w:cs="Times New Roman"/>
                <w:spacing w:val="90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«В</w:t>
            </w: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 ролям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2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осеннем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лесу»</w:t>
            </w: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18.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22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Н.Некрасову</w:t>
            </w: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376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Чтение-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буксир.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4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«Славная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осень</w:t>
            </w: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!»</w:t>
            </w:r>
            <w:proofErr w:type="gramEnd"/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вопросам.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19.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3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Ю.Шиму</w:t>
            </w:r>
            <w:r w:rsidRPr="00155E36">
              <w:rPr>
                <w:rFonts w:ascii="Times New Roman" w:eastAsia="Times New Roman" w:hAnsi="Times New Roman" w:cs="Times New Roman"/>
                <w:spacing w:val="3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«Отчего</w:t>
            </w: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 ролям</w:t>
            </w: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Осень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грустна»</w:t>
            </w: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5" w:type="dxa"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20.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К.Бальмонт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«Осень»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94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стихотворение,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Выразительное</w:t>
            </w:r>
          </w:p>
        </w:tc>
        <w:tc>
          <w:tcPr>
            <w:tcW w:w="2266" w:type="dxa"/>
            <w:vMerge w:val="restart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формирование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</w:t>
            </w:r>
            <w:r w:rsidRPr="00155E36">
              <w:rPr>
                <w:rFonts w:ascii="Times New Roman" w:eastAsia="Times New Roman" w:hAnsi="Times New Roman" w:cs="Times New Roman"/>
                <w:spacing w:val="37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работать</w:t>
            </w:r>
            <w:r w:rsidRPr="00155E36">
              <w:rPr>
                <w:rFonts w:ascii="Times New Roman" w:eastAsia="Times New Roman" w:hAnsi="Times New Roman" w:cs="Times New Roman"/>
                <w:spacing w:val="37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словесной</w:t>
            </w:r>
          </w:p>
          <w:p w:rsidR="00155E36" w:rsidRPr="00155E36" w:rsidRDefault="00155E36" w:rsidP="00155E36">
            <w:pPr>
              <w:ind w:right="961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инструкции,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алгоритму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знакомство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автором.</w:t>
            </w: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21.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07" w:type="dxa"/>
            <w:tcBorders>
              <w:bottom w:val="nil"/>
              <w:right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5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Ю.Ковалю</w:t>
            </w:r>
          </w:p>
        </w:tc>
        <w:tc>
          <w:tcPr>
            <w:tcW w:w="617" w:type="dxa"/>
            <w:tcBorders>
              <w:left w:val="nil"/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«Три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Сойка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Ответы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вопросы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07" w:type="dxa"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сойки»</w:t>
            </w:r>
          </w:p>
        </w:tc>
        <w:tc>
          <w:tcPr>
            <w:tcW w:w="617" w:type="dxa"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22.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571"/>
                <w:tab w:val="left" w:pos="1202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Н.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Сладкову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Куропатка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«Холодная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зимовка»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457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23.</w:t>
            </w:r>
          </w:p>
        </w:tc>
        <w:tc>
          <w:tcPr>
            <w:tcW w:w="84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А.Плещеев</w:t>
            </w:r>
            <w:r w:rsidRPr="00155E36">
              <w:rPr>
                <w:rFonts w:ascii="Times New Roman" w:eastAsia="Times New Roman" w:hAnsi="Times New Roman" w:cs="Times New Roman"/>
                <w:spacing w:val="3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«Скучная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картина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!»</w:t>
            </w:r>
          </w:p>
        </w:tc>
        <w:tc>
          <w:tcPr>
            <w:tcW w:w="2410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Знакомство</w:t>
            </w:r>
            <w:r w:rsidRPr="00155E36">
              <w:rPr>
                <w:rFonts w:ascii="Times New Roman" w:eastAsia="Times New Roman" w:hAnsi="Times New Roman" w:cs="Times New Roman"/>
                <w:spacing w:val="48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автором.</w:t>
            </w:r>
          </w:p>
        </w:tc>
        <w:tc>
          <w:tcPr>
            <w:tcW w:w="213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Словесное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рисование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24.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996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О.Иваненко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зверей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осенью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16"/>
        </w:trPr>
        <w:tc>
          <w:tcPr>
            <w:tcW w:w="53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708"/>
              </w:tabs>
              <w:spacing w:line="19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«Сказка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про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7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маленького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жучка»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25.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811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К.Ушинскому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352"/>
              </w:tabs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выражения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7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 xml:space="preserve">по  </w:t>
            </w:r>
            <w:r w:rsidRPr="00155E36">
              <w:rPr>
                <w:rFonts w:ascii="Times New Roman" w:eastAsia="Times New Roman" w:hAnsi="Times New Roman" w:cs="Times New Roman"/>
                <w:spacing w:val="2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цепочке,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«Пчёлы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мухи»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«славный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денёк»</w:t>
            </w: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буксир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26.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032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Г.Граубину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Рассказ-описание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Краткий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17"/>
        </w:trPr>
        <w:tc>
          <w:tcPr>
            <w:tcW w:w="53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tabs>
                <w:tab w:val="left" w:pos="1322"/>
              </w:tabs>
              <w:spacing w:line="19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«Время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листьям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55E36" w:rsidRPr="00155E36" w:rsidTr="00155E36">
        <w:trPr>
          <w:trHeight w:val="225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0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опадать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…»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26"/>
        </w:trPr>
        <w:tc>
          <w:tcPr>
            <w:tcW w:w="53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27.</w:t>
            </w:r>
          </w:p>
        </w:tc>
        <w:tc>
          <w:tcPr>
            <w:tcW w:w="847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022"/>
              </w:tabs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Обобщение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Осенние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</w:t>
            </w:r>
          </w:p>
        </w:tc>
        <w:tc>
          <w:tcPr>
            <w:tcW w:w="2130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155E36" w:rsidRPr="00155E36" w:rsidRDefault="00155E36" w:rsidP="00155E36">
            <w:pPr>
              <w:spacing w:line="20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30" w:type="dxa"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243"/>
        </w:trPr>
        <w:tc>
          <w:tcPr>
            <w:tcW w:w="53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разделу.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30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345"/>
        </w:trPr>
        <w:tc>
          <w:tcPr>
            <w:tcW w:w="15597" w:type="dxa"/>
            <w:gridSpan w:val="11"/>
          </w:tcPr>
          <w:p w:rsidR="00155E36" w:rsidRPr="00155E36" w:rsidRDefault="00155E36" w:rsidP="00155E36">
            <w:pPr>
              <w:spacing w:line="228" w:lineRule="exact"/>
              <w:ind w:right="6241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Делу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– время,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потехе</w:t>
            </w:r>
            <w:r w:rsidRPr="00155E36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- час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8 часов</w:t>
            </w: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28" w:lineRule="exact"/>
        <w:jc w:val="center"/>
        <w:rPr>
          <w:rFonts w:ascii="Times New Roman" w:eastAsia="Times New Roman" w:hAnsi="Times New Roman" w:cs="Times New Roman"/>
          <w:sz w:val="20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10"/>
        <w:gridCol w:w="1228"/>
        <w:gridCol w:w="896"/>
        <w:gridCol w:w="1447"/>
        <w:gridCol w:w="962"/>
        <w:gridCol w:w="2129"/>
        <w:gridCol w:w="1129"/>
        <w:gridCol w:w="1140"/>
        <w:gridCol w:w="1841"/>
        <w:gridCol w:w="2729"/>
      </w:tblGrid>
      <w:tr w:rsidR="00155E36" w:rsidRPr="00155E36" w:rsidTr="00155E36">
        <w:trPr>
          <w:trHeight w:val="717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28.</w:t>
            </w: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Русская</w:t>
            </w:r>
          </w:p>
          <w:p w:rsidR="00155E36" w:rsidRPr="00155E36" w:rsidRDefault="00155E36" w:rsidP="00155E36">
            <w:pPr>
              <w:spacing w:before="1"/>
              <w:ind w:right="37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«Пекла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пирожки…»</w:t>
            </w:r>
          </w:p>
        </w:tc>
        <w:tc>
          <w:tcPr>
            <w:tcW w:w="896" w:type="dxa"/>
            <w:tcBorders>
              <w:left w:val="nil"/>
            </w:tcBorders>
          </w:tcPr>
          <w:p w:rsidR="00155E36" w:rsidRPr="00155E36" w:rsidRDefault="00155E36" w:rsidP="00155E36">
            <w:pPr>
              <w:ind w:right="78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потешка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кошка</w:t>
            </w:r>
          </w:p>
        </w:tc>
        <w:tc>
          <w:tcPr>
            <w:tcW w:w="1447" w:type="dxa"/>
            <w:vMerge w:val="restart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«потешка»</w:t>
            </w:r>
          </w:p>
        </w:tc>
        <w:tc>
          <w:tcPr>
            <w:tcW w:w="962" w:type="dxa"/>
            <w:vMerge w:val="restart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</w:p>
        </w:tc>
        <w:tc>
          <w:tcPr>
            <w:tcW w:w="212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Чтение-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буксир</w:t>
            </w:r>
          </w:p>
        </w:tc>
        <w:tc>
          <w:tcPr>
            <w:tcW w:w="1129" w:type="dxa"/>
            <w:vMerge w:val="restart"/>
            <w:tcBorders>
              <w:right w:val="nil"/>
            </w:tcBorders>
          </w:tcPr>
          <w:p w:rsidR="00155E36" w:rsidRPr="00155E36" w:rsidRDefault="00155E36" w:rsidP="00155E36">
            <w:pPr>
              <w:ind w:right="152"/>
              <w:jc w:val="both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  <w:r w:rsidRPr="00155E3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владение</w:t>
            </w:r>
            <w:r w:rsidRPr="00155E3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речи</w:t>
            </w:r>
          </w:p>
        </w:tc>
        <w:tc>
          <w:tcPr>
            <w:tcW w:w="1140" w:type="dxa"/>
            <w:vMerge w:val="restart"/>
            <w:tcBorders>
              <w:left w:val="nil"/>
            </w:tcBorders>
          </w:tcPr>
          <w:p w:rsidR="00155E36" w:rsidRPr="00155E36" w:rsidRDefault="00155E36" w:rsidP="00155E36">
            <w:pPr>
              <w:ind w:right="72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речи,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техникой</w:t>
            </w:r>
          </w:p>
        </w:tc>
        <w:tc>
          <w:tcPr>
            <w:tcW w:w="1841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9" w:type="dxa"/>
            <w:vMerge w:val="restart"/>
            <w:tcBorders>
              <w:bottom w:val="nil"/>
            </w:tcBorders>
          </w:tcPr>
          <w:p w:rsidR="00155E36" w:rsidRPr="00155E36" w:rsidRDefault="00155E36" w:rsidP="00155E36">
            <w:pPr>
              <w:tabs>
                <w:tab w:val="left" w:pos="143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2"/>
              </w:tabs>
              <w:spacing w:before="1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8"/>
              </w:tabs>
              <w:ind w:right="93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460"/>
        </w:trPr>
        <w:tc>
          <w:tcPr>
            <w:tcW w:w="535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29</w:t>
            </w: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28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Чешская</w:t>
            </w:r>
          </w:p>
          <w:p w:rsidR="00155E36" w:rsidRPr="00155E36" w:rsidRDefault="00155E36" w:rsidP="00155E36">
            <w:pPr>
              <w:spacing w:line="21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«Сенокос»</w:t>
            </w:r>
          </w:p>
        </w:tc>
        <w:tc>
          <w:tcPr>
            <w:tcW w:w="896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потешка</w:t>
            </w:r>
          </w:p>
        </w:tc>
        <w:tc>
          <w:tcPr>
            <w:tcW w:w="1447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9" w:type="dxa"/>
          </w:tcPr>
          <w:p w:rsidR="00155E36" w:rsidRPr="00155E36" w:rsidRDefault="00155E36" w:rsidP="00155E36">
            <w:pPr>
              <w:spacing w:line="228" w:lineRule="exact"/>
              <w:ind w:right="69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1129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1" w:type="dxa"/>
            <w:vMerge w:val="restart"/>
            <w:tcBorders>
              <w:bottom w:val="nil"/>
            </w:tcBorders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9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35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30.</w:t>
            </w: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gridSpan w:val="2"/>
          </w:tcPr>
          <w:p w:rsidR="00155E36" w:rsidRPr="00155E36" w:rsidRDefault="00155E36" w:rsidP="00155E36">
            <w:pPr>
              <w:tabs>
                <w:tab w:val="left" w:pos="84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Л.Пантелееву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«Карусели»</w:t>
            </w:r>
          </w:p>
        </w:tc>
        <w:tc>
          <w:tcPr>
            <w:tcW w:w="1447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«карусель»</w:t>
            </w:r>
          </w:p>
        </w:tc>
        <w:tc>
          <w:tcPr>
            <w:tcW w:w="962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</w:p>
        </w:tc>
        <w:tc>
          <w:tcPr>
            <w:tcW w:w="212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269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9" w:type="dxa"/>
            <w:vMerge/>
            <w:tcBorders>
              <w:top w:val="nil"/>
              <w:bottom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before="3" w:after="46" w:line="240" w:lineRule="auto"/>
        <w:ind w:right="7494"/>
        <w:jc w:val="center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2127"/>
        <w:gridCol w:w="2410"/>
        <w:gridCol w:w="2127"/>
        <w:gridCol w:w="2269"/>
        <w:gridCol w:w="1844"/>
        <w:gridCol w:w="2728"/>
      </w:tblGrid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195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Н.Носову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«Прятки»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Сюжетная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96"/>
              </w:tabs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Составление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рассказа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сюжетным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картинкам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728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15597" w:type="dxa"/>
            <w:gridSpan w:val="9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</w:tr>
      <w:tr w:rsidR="00155E36" w:rsidRPr="00155E36" w:rsidTr="00155E36">
        <w:trPr>
          <w:trHeight w:val="254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Считалки.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Считалка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155E36" w:rsidRPr="00155E36" w:rsidRDefault="00155E36" w:rsidP="00155E36">
            <w:pPr>
              <w:ind w:right="472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503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06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М.Булатову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«Жмурки»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Жмурки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Анализ</w:t>
            </w:r>
          </w:p>
          <w:p w:rsidR="00155E36" w:rsidRPr="00155E36" w:rsidRDefault="00155E36" w:rsidP="00155E36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809"/>
              </w:tabs>
              <w:spacing w:line="228" w:lineRule="exact"/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разделу.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6" w:lineRule="exact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Внеклассное</w:t>
            </w:r>
            <w:r w:rsidRPr="00155E36">
              <w:rPr>
                <w:rFonts w:ascii="Times New Roman" w:eastAsia="Times New Roman" w:hAnsi="Times New Roman" w:cs="Times New Roman"/>
                <w:b/>
                <w:spacing w:val="4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чтение.</w:t>
            </w:r>
          </w:p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Л.Толстой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«Филиппок»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ind w:right="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том,</w:t>
            </w:r>
            <w:r w:rsidRPr="00155E36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155E36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чего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нужно</w:t>
            </w:r>
            <w:r w:rsidRPr="00155E36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учиться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28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460"/>
        </w:trPr>
        <w:tc>
          <w:tcPr>
            <w:tcW w:w="15597" w:type="dxa"/>
            <w:gridSpan w:val="9"/>
          </w:tcPr>
          <w:p w:rsidR="00155E36" w:rsidRPr="00155E36" w:rsidRDefault="00155E36" w:rsidP="00155E36">
            <w:pPr>
              <w:spacing w:line="228" w:lineRule="exact"/>
              <w:ind w:right="6559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животных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часов</w:t>
            </w:r>
          </w:p>
        </w:tc>
      </w:tr>
      <w:tr w:rsidR="00155E36" w:rsidRPr="00155E36" w:rsidTr="00155E36">
        <w:trPr>
          <w:trHeight w:val="609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14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К.Ушинскому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«Бодливая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корова»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tabs>
                <w:tab w:val="left" w:pos="1829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слова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«бодливая»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2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2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ролям.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Ответы на вопросы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формирование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работать</w:t>
            </w:r>
            <w:r w:rsidRPr="00155E36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словесной</w:t>
            </w:r>
          </w:p>
          <w:p w:rsidR="00155E36" w:rsidRPr="00155E36" w:rsidRDefault="00155E36" w:rsidP="00155E36">
            <w:pPr>
              <w:ind w:right="977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инструкции,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алгоритму</w:t>
            </w: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tabs>
                <w:tab w:val="left" w:pos="1807"/>
              </w:tabs>
              <w:ind w:right="9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иллюстрации,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ind w:right="9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ind w:right="10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7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В.Бирюкову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«Упрямый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котёнок»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«упрямый»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по ролям.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8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В.Гаранжину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«Пушок»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План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плану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39.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60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Е.Чарушину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«Томка»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tabs>
                <w:tab w:val="left" w:pos="221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Знакомство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творчеством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вслух,</w:t>
            </w:r>
            <w:r w:rsidRPr="00155E36">
              <w:rPr>
                <w:rFonts w:ascii="Times New Roman" w:eastAsia="Times New Roman" w:hAnsi="Times New Roman" w:cs="Times New Roman"/>
                <w:spacing w:val="10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про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</w:rPr>
              <w:t>себя</w:t>
            </w:r>
            <w:proofErr w:type="gramEnd"/>
            <w:r w:rsidRPr="00155E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5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8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Б.Житкову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«Охотник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собаки»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tabs>
                <w:tab w:val="left" w:pos="221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Знакомство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творчеством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Анализ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Л.Матвеевой</w:t>
            </w:r>
            <w:r w:rsidRPr="00155E36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«Чук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заболел»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Ветеринарная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лечебница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Г.Снегирев</w:t>
            </w:r>
            <w:r w:rsidRPr="00155E36">
              <w:rPr>
                <w:rFonts w:ascii="Times New Roman" w:eastAsia="Times New Roman" w:hAnsi="Times New Roman" w:cs="Times New Roman"/>
                <w:spacing w:val="59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«Хитрый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бурундук»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tabs>
                <w:tab w:val="left" w:pos="1291"/>
                <w:tab w:val="left" w:pos="176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жизни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бурундуков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Ответы на вопросы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коррекция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индивидуальных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пробелов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знаниях,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умениях,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навыках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51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128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А.Баркову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«Барсучья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кладовая»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животных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осенью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94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А.Дорохову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«Гостья»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«гостья»</w:t>
            </w: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Анализ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2127"/>
        <w:gridCol w:w="2410"/>
        <w:gridCol w:w="116"/>
        <w:gridCol w:w="2012"/>
        <w:gridCol w:w="2269"/>
        <w:gridCol w:w="1844"/>
        <w:gridCol w:w="2728"/>
      </w:tblGrid>
      <w:tr w:rsidR="00155E36" w:rsidRPr="00155E36" w:rsidTr="00155E36">
        <w:trPr>
          <w:trHeight w:val="251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8" w:type="dxa"/>
            <w:gridSpan w:val="2"/>
          </w:tcPr>
          <w:p w:rsidR="00155E36" w:rsidRPr="00155E36" w:rsidRDefault="00155E36" w:rsidP="00155E36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691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Г.Корольков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«Игрушки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лисят»</w:t>
            </w:r>
          </w:p>
        </w:tc>
        <w:tc>
          <w:tcPr>
            <w:tcW w:w="2410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диких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зверей</w:t>
            </w:r>
          </w:p>
        </w:tc>
        <w:tc>
          <w:tcPr>
            <w:tcW w:w="2128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72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16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Ю.Дмитриеву</w:t>
            </w:r>
          </w:p>
          <w:p w:rsidR="00155E36" w:rsidRPr="00155E36" w:rsidRDefault="00155E36" w:rsidP="00155E36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«Лиса»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тексту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844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22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Обобщение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 разделу.</w:t>
            </w:r>
          </w:p>
        </w:tc>
        <w:tc>
          <w:tcPr>
            <w:tcW w:w="2410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зверей</w:t>
            </w:r>
          </w:p>
        </w:tc>
        <w:tc>
          <w:tcPr>
            <w:tcW w:w="2128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15598" w:type="dxa"/>
            <w:gridSpan w:val="10"/>
          </w:tcPr>
          <w:p w:rsidR="00155E36" w:rsidRPr="00155E36" w:rsidRDefault="00155E36" w:rsidP="00155E36">
            <w:pPr>
              <w:spacing w:line="228" w:lineRule="exact"/>
              <w:ind w:right="616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дана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добрые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дела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9</w:t>
            </w:r>
            <w:r w:rsidRPr="00155E36">
              <w:rPr>
                <w:rFonts w:ascii="Times New Roman" w:eastAsia="Times New Roman" w:hAnsi="Times New Roman" w:cs="Times New Roman"/>
                <w:b/>
                <w:spacing w:val="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часов</w:t>
            </w:r>
          </w:p>
        </w:tc>
      </w:tr>
      <w:tr w:rsidR="00155E36" w:rsidRPr="00155E36" w:rsidTr="00155E36">
        <w:trPr>
          <w:trHeight w:val="7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Г.Ладонщиков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«Миша-мастер»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«мастер»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tabs>
                <w:tab w:val="left" w:pos="1677"/>
              </w:tabs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цепочке,</w:t>
            </w:r>
            <w:r w:rsidRPr="00155E36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155E36" w:rsidRPr="00155E36" w:rsidRDefault="00155E36" w:rsidP="00155E36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буксир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tabs>
                <w:tab w:val="left" w:pos="1938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tabs>
                <w:tab w:val="left" w:pos="1423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06"/>
              </w:tabs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2"/>
              </w:tabs>
              <w:ind w:right="101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49.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9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Е.Пермяку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«Пичугин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tabs>
                <w:tab w:val="left" w:pos="147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выражения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«Пичугин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мост»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вслух,</w:t>
            </w:r>
            <w:r w:rsidRPr="00155E36"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про</w:t>
            </w:r>
          </w:p>
          <w:p w:rsidR="00155E36" w:rsidRPr="00155E36" w:rsidRDefault="00155E36" w:rsidP="00155E36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</w:rPr>
              <w:t>себя</w:t>
            </w:r>
            <w:proofErr w:type="gramEnd"/>
            <w:r w:rsidRPr="00155E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757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В.Хомченко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«Михаськин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сад»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клёник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Выразительность</w:t>
            </w:r>
          </w:p>
          <w:p w:rsidR="00155E36" w:rsidRPr="00155E36" w:rsidRDefault="00155E36" w:rsidP="00155E36">
            <w:pPr>
              <w:tabs>
                <w:tab w:val="left" w:pos="1235"/>
              </w:tabs>
              <w:spacing w:line="252" w:lineRule="exact"/>
              <w:ind w:right="96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чтения,</w:t>
            </w:r>
            <w:r w:rsidRPr="00155E36">
              <w:rPr>
                <w:rFonts w:ascii="Times New Roman" w:eastAsia="Times New Roman" w:hAnsi="Times New Roman" w:cs="Times New Roman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>устные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ответы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1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36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С.Баруздину</w:t>
            </w:r>
          </w:p>
          <w:p w:rsidR="00155E36" w:rsidRPr="00155E36" w:rsidRDefault="00155E36" w:rsidP="00155E36">
            <w:pPr>
              <w:tabs>
                <w:tab w:val="left" w:pos="1560"/>
              </w:tabs>
              <w:spacing w:line="230" w:lineRule="exact"/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«Когда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люди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радуются»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старшеклассники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tabs>
                <w:tab w:val="left" w:pos="923"/>
                <w:tab w:val="left" w:pos="1330"/>
              </w:tabs>
              <w:spacing w:line="237" w:lineRule="auto"/>
              <w:ind w:right="10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ролям,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ответы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вопросы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4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Ю.Ермолаеву</w:t>
            </w:r>
          </w:p>
          <w:p w:rsidR="00155E36" w:rsidRPr="00155E36" w:rsidRDefault="00155E36" w:rsidP="00155E36">
            <w:pPr>
              <w:tabs>
                <w:tab w:val="left" w:pos="816"/>
                <w:tab w:val="left" w:pos="1909"/>
              </w:tabs>
              <w:spacing w:line="230" w:lineRule="atLeast"/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каникулы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полезные</w:t>
            </w:r>
            <w:r w:rsidRPr="00155E36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дела»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Полезные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дела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Чтение-буксир,</w:t>
            </w:r>
          </w:p>
          <w:p w:rsidR="00155E36" w:rsidRPr="00155E36" w:rsidRDefault="00155E36" w:rsidP="00155E36">
            <w:pPr>
              <w:tabs>
                <w:tab w:val="left" w:pos="1358"/>
              </w:tabs>
              <w:spacing w:line="230" w:lineRule="atLeast"/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мысль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произведения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64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Е.Благинина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«Котёнок»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ind w:right="83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Знакомство</w:t>
            </w:r>
            <w:r w:rsidRPr="00155E36">
              <w:rPr>
                <w:rFonts w:ascii="Times New Roman" w:eastAsia="Times New Roman" w:hAnsi="Times New Roman" w:cs="Times New Roman"/>
                <w:spacing w:val="2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30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творчеством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поэтессы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ind w:right="575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99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В.Голявкин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«Птичка»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Повадки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кошек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Пересказ</w:t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текста.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809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по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919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37" w:lineRule="auto"/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Внеклассное чтение.</w:t>
            </w:r>
            <w:r w:rsidRPr="00155E36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В.Осеева «Волшебное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слово»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12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28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229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538" w:type="dxa"/>
            <w:gridSpan w:val="3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Зима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наступила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23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ч.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44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2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508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794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Л.Воронковой</w:t>
            </w:r>
          </w:p>
          <w:p w:rsidR="00155E36" w:rsidRPr="00155E36" w:rsidRDefault="00155E36" w:rsidP="00155E36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«Снег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идёт»</w:t>
            </w:r>
          </w:p>
        </w:tc>
        <w:tc>
          <w:tcPr>
            <w:tcW w:w="2526" w:type="dxa"/>
            <w:gridSpan w:val="2"/>
          </w:tcPr>
          <w:p w:rsidR="00155E36" w:rsidRPr="00155E36" w:rsidRDefault="00155E36" w:rsidP="00155E36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признаках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</w:rPr>
              <w:t>зимы</w:t>
            </w:r>
            <w:proofErr w:type="gramEnd"/>
            <w:r w:rsidRPr="00155E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12" w:type="dxa"/>
          </w:tcPr>
          <w:p w:rsidR="00155E36" w:rsidRPr="00155E36" w:rsidRDefault="00155E36" w:rsidP="00155E36">
            <w:pPr>
              <w:tabs>
                <w:tab w:val="left" w:pos="1678"/>
              </w:tabs>
              <w:spacing w:line="24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по</w:t>
            </w:r>
          </w:p>
          <w:p w:rsidR="00155E36" w:rsidRPr="00155E36" w:rsidRDefault="00155E36" w:rsidP="00155E36">
            <w:pPr>
              <w:tabs>
                <w:tab w:val="left" w:pos="1263"/>
              </w:tabs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учебнику,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чтение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коррекция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индивидуальных</w:t>
            </w:r>
          </w:p>
        </w:tc>
        <w:tc>
          <w:tcPr>
            <w:tcW w:w="1844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</w:tcPr>
          <w:p w:rsidR="00155E36" w:rsidRPr="00155E36" w:rsidRDefault="00155E36" w:rsidP="00155E36">
            <w:pPr>
              <w:tabs>
                <w:tab w:val="left" w:pos="1423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06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писателя,</w:t>
            </w: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sz w:val="20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2127"/>
        <w:gridCol w:w="2518"/>
        <w:gridCol w:w="2019"/>
        <w:gridCol w:w="2269"/>
        <w:gridCol w:w="1844"/>
        <w:gridCol w:w="2728"/>
      </w:tblGrid>
      <w:tr w:rsidR="00155E36" w:rsidRPr="00155E36" w:rsidTr="00155E36">
        <w:trPr>
          <w:trHeight w:val="251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51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 явлениях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природы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зимой.</w:t>
            </w:r>
          </w:p>
          <w:p w:rsidR="00155E36" w:rsidRPr="00155E36" w:rsidRDefault="00155E36" w:rsidP="00155E36">
            <w:pPr>
              <w:ind w:right="559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Сведения о забавах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детей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зимой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абзацам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пробелов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знаниях,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умениях,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навыках</w:t>
            </w: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3"/>
              </w:tabs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картинки</w:t>
            </w: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58-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59.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А.Слащёв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«Снегурочка»</w:t>
            </w:r>
          </w:p>
        </w:tc>
        <w:tc>
          <w:tcPr>
            <w:tcW w:w="251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Выборочное</w:t>
            </w:r>
          </w:p>
          <w:p w:rsidR="00155E36" w:rsidRPr="00155E36" w:rsidRDefault="00155E36" w:rsidP="00155E36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И.Суриков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«Зима»</w:t>
            </w:r>
          </w:p>
        </w:tc>
        <w:tc>
          <w:tcPr>
            <w:tcW w:w="251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Выразительное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583" w:type="dxa"/>
          </w:tcPr>
          <w:p w:rsidR="00155E36" w:rsidRPr="00155E36" w:rsidRDefault="00155E36" w:rsidP="00155E36">
            <w:pPr>
              <w:spacing w:line="210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С.Маршак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«Декабрь»</w:t>
            </w:r>
          </w:p>
        </w:tc>
        <w:tc>
          <w:tcPr>
            <w:tcW w:w="251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5"/>
        </w:trPr>
        <w:tc>
          <w:tcPr>
            <w:tcW w:w="15597" w:type="dxa"/>
            <w:gridSpan w:val="9"/>
          </w:tcPr>
          <w:p w:rsidR="00155E36" w:rsidRPr="00155E36" w:rsidRDefault="00155E36" w:rsidP="00155E36">
            <w:pPr>
              <w:ind w:right="655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155E36" w:rsidRPr="00155E36" w:rsidTr="00155E36">
        <w:trPr>
          <w:trHeight w:val="729"/>
        </w:trPr>
        <w:tc>
          <w:tcPr>
            <w:tcW w:w="58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62-</w:t>
            </w:r>
          </w:p>
          <w:p w:rsidR="00155E36" w:rsidRPr="00155E36" w:rsidRDefault="00155E36" w:rsidP="00155E36">
            <w:pPr>
              <w:spacing w:before="34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63.</w:t>
            </w:r>
          </w:p>
        </w:tc>
        <w:tc>
          <w:tcPr>
            <w:tcW w:w="799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В.Сутееву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«Ёлка»</w:t>
            </w:r>
          </w:p>
        </w:tc>
        <w:tc>
          <w:tcPr>
            <w:tcW w:w="251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76" w:lineRule="auto"/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Ответы</w:t>
            </w:r>
            <w:r w:rsidRPr="00155E36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вопросы,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55E36" w:rsidRPr="00155E36" w:rsidTr="00155E36">
        <w:trPr>
          <w:trHeight w:val="547"/>
        </w:trPr>
        <w:tc>
          <w:tcPr>
            <w:tcW w:w="58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1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15597" w:type="dxa"/>
            <w:gridSpan w:val="9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</w:tr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9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Л.Клавдиной</w:t>
            </w:r>
          </w:p>
          <w:p w:rsidR="00155E36" w:rsidRPr="00155E36" w:rsidRDefault="00155E36" w:rsidP="00155E36">
            <w:pPr>
              <w:tabs>
                <w:tab w:val="left" w:pos="1709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«Вечер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</w:t>
            </w:r>
          </w:p>
          <w:p w:rsidR="00155E36" w:rsidRPr="00155E36" w:rsidRDefault="00155E36" w:rsidP="00155E36">
            <w:pPr>
              <w:spacing w:line="216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Рождество»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Празднование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Рождества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Ответы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вопросы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tabs>
                <w:tab w:val="left" w:pos="1939"/>
              </w:tabs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4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8" w:type="dxa"/>
            <w:vMerge w:val="restart"/>
          </w:tcPr>
          <w:p w:rsidR="00155E36" w:rsidRPr="00155E36" w:rsidRDefault="00155E36" w:rsidP="00155E36">
            <w:pPr>
              <w:tabs>
                <w:tab w:val="left" w:pos="1424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07"/>
              </w:tabs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3"/>
              </w:tabs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544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612"/>
              </w:tabs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Р.Тимершин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«Где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лежало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«спасибо»?»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Чтение-буксир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7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66-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607"/>
                <w:tab w:val="left" w:pos="1686"/>
              </w:tabs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Н.Носову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«На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горке»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ind w:right="1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забавах</w:t>
            </w:r>
            <w:r w:rsidRPr="00155E36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детей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зимой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</w:p>
          <w:p w:rsidR="00155E36" w:rsidRPr="00155E36" w:rsidRDefault="00155E36" w:rsidP="00155E36">
            <w:pPr>
              <w:spacing w:line="254" w:lineRule="exact"/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учебнику,</w:t>
            </w:r>
            <w:r w:rsidRPr="00155E36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 абзацам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68-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69.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23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Русская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народная</w:t>
            </w:r>
          </w:p>
          <w:p w:rsidR="00155E36" w:rsidRPr="00155E36" w:rsidRDefault="00155E36" w:rsidP="00155E36">
            <w:pPr>
              <w:tabs>
                <w:tab w:val="left" w:pos="1128"/>
              </w:tabs>
              <w:spacing w:line="230" w:lineRule="atLeast"/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сказка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«Лисичка-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сестричка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 волк»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ind w:right="30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Жанр-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русская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народная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  <w:p w:rsidR="00155E36" w:rsidRPr="00155E36" w:rsidRDefault="00155E36" w:rsidP="00155E36">
            <w:pPr>
              <w:spacing w:line="230" w:lineRule="atLeast"/>
              <w:ind w:right="96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сюжетным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картинкам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43"/>
                <w:tab w:val="left" w:pos="1233"/>
                <w:tab w:val="left" w:pos="1600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А.Бродский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«Как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Солнце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с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Морозом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поссорились»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Ответы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вопросы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П.Головкин</w:t>
            </w:r>
            <w:r w:rsidRPr="00155E36">
              <w:rPr>
                <w:rFonts w:ascii="Times New Roman" w:eastAsia="Times New Roman" w:hAnsi="Times New Roman" w:cs="Times New Roman"/>
                <w:spacing w:val="10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«Зимняя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26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5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72-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Г.Скребицкий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«Митины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друзья»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Жизнь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лосей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зимой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Анализ</w:t>
            </w:r>
          </w:p>
          <w:p w:rsidR="00155E36" w:rsidRPr="00155E36" w:rsidRDefault="00155E36" w:rsidP="00155E36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содержания</w:t>
            </w:r>
          </w:p>
        </w:tc>
        <w:tc>
          <w:tcPr>
            <w:tcW w:w="2269" w:type="dxa"/>
            <w:vMerge w:val="restart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155E36" w:rsidRPr="00155E36" w:rsidRDefault="00155E36" w:rsidP="00155E36">
            <w:pPr>
              <w:spacing w:before="1"/>
              <w:ind w:right="472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В.Бирюков</w:t>
            </w:r>
            <w:r w:rsidRPr="00155E36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«Снежная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шапка»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tabs>
                <w:tab w:val="left" w:pos="1910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слова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«набекрень»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Словесное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рисование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5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А.Тумбасову</w:t>
            </w: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</w:t>
            </w:r>
            <w:r w:rsidRPr="00155E36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шубах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шапках»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828"/>
                <w:tab w:val="left" w:pos="1720"/>
              </w:tabs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Н.Некрасову</w:t>
            </w:r>
            <w:r w:rsidRPr="00155E36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«Не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ветер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бушует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над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бором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…»</w:t>
            </w:r>
          </w:p>
        </w:tc>
        <w:tc>
          <w:tcPr>
            <w:tcW w:w="2518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слова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«воевода»</w:t>
            </w:r>
          </w:p>
        </w:tc>
        <w:tc>
          <w:tcPr>
            <w:tcW w:w="201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2127"/>
        <w:gridCol w:w="2532"/>
        <w:gridCol w:w="2004"/>
        <w:gridCol w:w="2268"/>
        <w:gridCol w:w="1843"/>
        <w:gridCol w:w="2727"/>
      </w:tblGrid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77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21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В.Бианки</w:t>
            </w:r>
          </w:p>
          <w:p w:rsidR="00155E36" w:rsidRPr="00155E36" w:rsidRDefault="00155E36" w:rsidP="00155E36">
            <w:pPr>
              <w:spacing w:line="228" w:lineRule="exact"/>
              <w:ind w:right="82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«Находчивый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медведь»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Повадки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медведя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515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6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А.Спирину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«Зимние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приметы»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69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 xml:space="preserve">про  </w:t>
            </w:r>
            <w:r w:rsidRPr="00155E36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себя,</w:t>
            </w:r>
          </w:p>
          <w:p w:rsidR="00155E36" w:rsidRPr="00155E36" w:rsidRDefault="00155E36" w:rsidP="00155E36">
            <w:pPr>
              <w:spacing w:before="1" w:line="24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вслух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79.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022"/>
              </w:tabs>
              <w:spacing w:line="228" w:lineRule="exact"/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Загадки.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Обобщение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 разделу.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Зимние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tabs>
                <w:tab w:val="left" w:pos="933"/>
              </w:tabs>
              <w:spacing w:line="228" w:lineRule="exact"/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загадок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395"/>
        </w:trPr>
        <w:tc>
          <w:tcPr>
            <w:tcW w:w="15593" w:type="dxa"/>
            <w:gridSpan w:val="9"/>
          </w:tcPr>
          <w:p w:rsidR="00155E36" w:rsidRPr="00155E36" w:rsidRDefault="00155E36" w:rsidP="00155E36">
            <w:pPr>
              <w:spacing w:line="228" w:lineRule="exact"/>
              <w:ind w:right="619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Весёлые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истории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</w:t>
            </w: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80-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564"/>
                <w:tab w:val="left" w:pos="1600"/>
              </w:tabs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Н.Носову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«Как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Винтик</w:t>
            </w:r>
            <w:r w:rsidRPr="00155E36">
              <w:rPr>
                <w:rFonts w:ascii="Times New Roman" w:eastAsia="Times New Roman" w:hAnsi="Times New Roman" w:cs="Times New Roman"/>
                <w:spacing w:val="2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2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Шпунтик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сделали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пылесос»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писателя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Четкое</w:t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коррекция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индивидуальных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пробелов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знаниях,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умениях,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навыках</w:t>
            </w: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tabs>
                <w:tab w:val="left" w:pos="142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0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spacing w:before="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6"/>
              </w:tabs>
              <w:ind w:right="9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4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459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Г.Остер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«Одни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неприятности»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писателя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 по ролям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М.Пляцковский</w:t>
            </w:r>
          </w:p>
          <w:p w:rsidR="00155E36" w:rsidRPr="00155E36" w:rsidRDefault="00155E36" w:rsidP="00155E36">
            <w:pPr>
              <w:spacing w:line="21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«Однажды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утром»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писателя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7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259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В.Бирюков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«Почему</w:t>
            </w:r>
          </w:p>
          <w:p w:rsidR="00155E36" w:rsidRPr="00155E36" w:rsidRDefault="00155E36" w:rsidP="00155E36">
            <w:pPr>
              <w:spacing w:line="22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комары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кусаются»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Чтение-буксир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С.Маршак</w:t>
            </w:r>
            <w:r w:rsidRPr="00155E36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«Вот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какой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рассеянный»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писателя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Выразительное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2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О.Кургузову</w:t>
            </w:r>
            <w:r w:rsidRPr="00155E36">
              <w:rPr>
                <w:rFonts w:ascii="Times New Roman" w:eastAsia="Times New Roman" w:hAnsi="Times New Roman" w:cs="Times New Roman"/>
                <w:spacing w:val="2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«Две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лишние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коробки»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ролям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Г.Чичинадзе</w:t>
            </w:r>
          </w:p>
          <w:p w:rsidR="00155E36" w:rsidRPr="00155E36" w:rsidRDefault="00155E36" w:rsidP="00155E36">
            <w:pPr>
              <w:tabs>
                <w:tab w:val="left" w:pos="1437"/>
              </w:tabs>
              <w:spacing w:line="230" w:lineRule="atLeast"/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«Отвечайте,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правда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ли?»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Диалоговое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155E36" w:rsidRPr="00155E36" w:rsidRDefault="00155E36" w:rsidP="00155E36">
            <w:pPr>
              <w:ind w:right="470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809"/>
              </w:tabs>
              <w:spacing w:line="228" w:lineRule="exact"/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разделу.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6" w:lineRule="exact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Внеклассное</w:t>
            </w:r>
            <w:r w:rsidRPr="00155E36">
              <w:rPr>
                <w:rFonts w:ascii="Times New Roman" w:eastAsia="Times New Roman" w:hAnsi="Times New Roman" w:cs="Times New Roman"/>
                <w:b/>
                <w:spacing w:val="4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чтение.</w:t>
            </w:r>
          </w:p>
          <w:p w:rsidR="00155E36" w:rsidRPr="00155E36" w:rsidRDefault="00155E36" w:rsidP="00155E36">
            <w:pPr>
              <w:spacing w:line="230" w:lineRule="exact"/>
              <w:ind w:right="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С.Маршак «Вот какой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рассеянный»</w:t>
            </w:r>
          </w:p>
        </w:tc>
        <w:tc>
          <w:tcPr>
            <w:tcW w:w="253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230"/>
        </w:trPr>
        <w:tc>
          <w:tcPr>
            <w:tcW w:w="15593" w:type="dxa"/>
            <w:gridSpan w:val="9"/>
          </w:tcPr>
          <w:p w:rsidR="00155E36" w:rsidRPr="00155E36" w:rsidRDefault="00155E36" w:rsidP="00155E36">
            <w:pPr>
              <w:spacing w:line="210" w:lineRule="exact"/>
              <w:ind w:right="619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Полюбуйся,</w:t>
            </w:r>
            <w:r w:rsidRPr="00155E36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весна</w:t>
            </w:r>
            <w:r w:rsidRPr="00155E3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наступает…13ч.</w:t>
            </w:r>
          </w:p>
        </w:tc>
      </w:tr>
      <w:tr w:rsidR="00155E36" w:rsidRPr="00155E36" w:rsidTr="00155E36">
        <w:trPr>
          <w:trHeight w:val="155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В.Алфёров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«Март»</w:t>
            </w:r>
          </w:p>
        </w:tc>
        <w:tc>
          <w:tcPr>
            <w:tcW w:w="2532" w:type="dxa"/>
            <w:vMerge w:val="restart"/>
          </w:tcPr>
          <w:p w:rsidR="00155E36" w:rsidRPr="00155E36" w:rsidRDefault="00155E36" w:rsidP="00155E36">
            <w:pPr>
              <w:tabs>
                <w:tab w:val="left" w:pos="2376"/>
              </w:tabs>
              <w:spacing w:line="276" w:lineRule="auto"/>
              <w:ind w:right="4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155E36">
              <w:rPr>
                <w:rFonts w:ascii="Times New Roman" w:eastAsia="Times New Roman" w:hAnsi="Times New Roman" w:cs="Times New Roman"/>
                <w:spacing w:val="6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6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природе,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признаках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весны</w:t>
            </w:r>
          </w:p>
        </w:tc>
        <w:tc>
          <w:tcPr>
            <w:tcW w:w="2004" w:type="dxa"/>
          </w:tcPr>
          <w:p w:rsidR="00155E36" w:rsidRPr="00155E36" w:rsidRDefault="00155E36" w:rsidP="00155E36">
            <w:pPr>
              <w:ind w:right="517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формирование</w:t>
            </w:r>
          </w:p>
          <w:p w:rsidR="00155E36" w:rsidRPr="00155E36" w:rsidRDefault="00155E36" w:rsidP="00155E36">
            <w:pPr>
              <w:spacing w:line="242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умения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работать</w:t>
            </w:r>
            <w:r w:rsidRPr="00155E36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словесной</w:t>
            </w:r>
          </w:p>
          <w:p w:rsidR="00155E36" w:rsidRPr="00155E36" w:rsidRDefault="00155E36" w:rsidP="00155E36">
            <w:pPr>
              <w:spacing w:line="242" w:lineRule="auto"/>
              <w:ind w:right="975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инструкции,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алгоритму</w:t>
            </w: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tabs>
                <w:tab w:val="left" w:pos="142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0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6"/>
              </w:tabs>
              <w:spacing w:before="2" w:line="276" w:lineRule="auto"/>
              <w:ind w:right="9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91-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3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М.Фроловой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«Восьмое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марта»</w:t>
            </w:r>
          </w:p>
        </w:tc>
        <w:tc>
          <w:tcPr>
            <w:tcW w:w="253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Анализ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583" w:type="dxa"/>
          </w:tcPr>
          <w:p w:rsidR="00155E36" w:rsidRPr="00155E36" w:rsidRDefault="00155E36" w:rsidP="00155E36">
            <w:pPr>
              <w:spacing w:line="210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Е.Благинина</w:t>
            </w:r>
          </w:p>
        </w:tc>
        <w:tc>
          <w:tcPr>
            <w:tcW w:w="2532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04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40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1317"/>
        <w:gridCol w:w="809"/>
        <w:gridCol w:w="2587"/>
        <w:gridCol w:w="1333"/>
        <w:gridCol w:w="616"/>
        <w:gridCol w:w="1126"/>
        <w:gridCol w:w="1142"/>
        <w:gridCol w:w="1843"/>
        <w:gridCol w:w="2727"/>
      </w:tblGrid>
      <w:tr w:rsidR="00155E36" w:rsidRPr="00155E36" w:rsidTr="00155E36">
        <w:trPr>
          <w:trHeight w:val="458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«Бабушка-забота»</w:t>
            </w:r>
          </w:p>
        </w:tc>
        <w:tc>
          <w:tcPr>
            <w:tcW w:w="258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49" w:type="dxa"/>
            <w:gridSpan w:val="2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gridSpan w:val="2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58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94.</w:t>
            </w:r>
          </w:p>
        </w:tc>
        <w:tc>
          <w:tcPr>
            <w:tcW w:w="799" w:type="dxa"/>
            <w:vMerge w:val="restart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155E36" w:rsidRPr="00155E36" w:rsidRDefault="00155E36" w:rsidP="00155E36">
            <w:pPr>
              <w:tabs>
                <w:tab w:val="left" w:pos="586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А.Соколовскому</w:t>
            </w:r>
          </w:p>
          <w:p w:rsidR="00155E36" w:rsidRPr="00155E36" w:rsidRDefault="00155E36" w:rsidP="00155E36">
            <w:pPr>
              <w:ind w:right="93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«Бабушкина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вешалка»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9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743"/>
        </w:trPr>
        <w:tc>
          <w:tcPr>
            <w:tcW w:w="58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Чтение-буксир</w:t>
            </w:r>
          </w:p>
        </w:tc>
        <w:tc>
          <w:tcPr>
            <w:tcW w:w="2268" w:type="dxa"/>
            <w:gridSpan w:val="2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121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В.Бианки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«Последняя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льдина»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Краткий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А.Плещеев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«Весна»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Заучивание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89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1128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А.Баркову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«Скворцы</w:t>
            </w:r>
            <w:r w:rsidRPr="00155E36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прилетели»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ролям,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вопросами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340"/>
        </w:trPr>
        <w:tc>
          <w:tcPr>
            <w:tcW w:w="15592" w:type="dxa"/>
            <w:gridSpan w:val="12"/>
          </w:tcPr>
          <w:p w:rsidR="00155E36" w:rsidRPr="0074595D" w:rsidRDefault="00155E36" w:rsidP="00155E36">
            <w:pPr>
              <w:ind w:right="6357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</w:tc>
      </w:tr>
      <w:tr w:rsidR="00155E36" w:rsidRPr="00155E36" w:rsidTr="00155E36">
        <w:trPr>
          <w:trHeight w:val="993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17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42" w:lineRule="auto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Э.Шиму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свой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срок»</w:t>
            </w:r>
          </w:p>
        </w:tc>
        <w:tc>
          <w:tcPr>
            <w:tcW w:w="80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ind w:right="9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«Всему</w:t>
            </w:r>
          </w:p>
        </w:tc>
        <w:tc>
          <w:tcPr>
            <w:tcW w:w="258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33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</w:p>
          <w:p w:rsidR="00155E36" w:rsidRPr="00155E36" w:rsidRDefault="00155E36" w:rsidP="00155E36">
            <w:pPr>
              <w:spacing w:before="36" w:line="276" w:lineRule="auto"/>
              <w:ind w:right="285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сюжетным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картинкам</w:t>
            </w:r>
          </w:p>
        </w:tc>
        <w:tc>
          <w:tcPr>
            <w:tcW w:w="616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5" w:lineRule="exact"/>
              <w:ind w:right="98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</w:tc>
        <w:tc>
          <w:tcPr>
            <w:tcW w:w="2268" w:type="dxa"/>
            <w:gridSpan w:val="2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99.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17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И.Никитин</w:t>
            </w:r>
          </w:p>
          <w:p w:rsidR="00155E36" w:rsidRPr="00155E36" w:rsidRDefault="00155E36" w:rsidP="00155E36">
            <w:pPr>
              <w:spacing w:line="230" w:lineRule="exact"/>
              <w:ind w:right="40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«Полюбуйся,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наступает…»</w:t>
            </w:r>
          </w:p>
        </w:tc>
        <w:tc>
          <w:tcPr>
            <w:tcW w:w="809" w:type="dxa"/>
            <w:tcBorders>
              <w:left w:val="nil"/>
            </w:tcBorders>
          </w:tcPr>
          <w:p w:rsidR="00155E36" w:rsidRPr="00155E36" w:rsidRDefault="00155E36" w:rsidP="00155E36">
            <w:pPr>
              <w:spacing w:before="5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155E36" w:rsidRPr="00155E36" w:rsidRDefault="00155E36" w:rsidP="00155E36">
            <w:pPr>
              <w:ind w:right="98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весна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37" w:lineRule="auto"/>
              <w:ind w:right="83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1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109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Ю.Ковалю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«Весенний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вечер»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тексту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816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Ю.Дмитриеву</w:t>
            </w:r>
          </w:p>
          <w:p w:rsidR="00155E36" w:rsidRPr="00155E36" w:rsidRDefault="00155E36" w:rsidP="00155E36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«Опасная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красавица»</w:t>
            </w:r>
          </w:p>
        </w:tc>
        <w:tc>
          <w:tcPr>
            <w:tcW w:w="258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17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37" w:lineRule="auto"/>
              <w:ind w:right="1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Загадки.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Обобщение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809" w:type="dxa"/>
            <w:tcBorders>
              <w:left w:val="nil"/>
            </w:tcBorders>
          </w:tcPr>
          <w:p w:rsidR="00155E36" w:rsidRPr="00155E36" w:rsidRDefault="00155E36" w:rsidP="00155E36">
            <w:pPr>
              <w:spacing w:before="5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155E36" w:rsidRPr="00155E36" w:rsidRDefault="00155E36" w:rsidP="00155E36">
            <w:pPr>
              <w:ind w:right="98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</w:tc>
        <w:tc>
          <w:tcPr>
            <w:tcW w:w="2587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Весенние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загадки</w:t>
            </w: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15592" w:type="dxa"/>
            <w:gridSpan w:val="12"/>
          </w:tcPr>
          <w:p w:rsidR="00155E36" w:rsidRPr="00155E36" w:rsidRDefault="00155E36" w:rsidP="00155E36">
            <w:pPr>
              <w:spacing w:line="210" w:lineRule="exact"/>
              <w:ind w:right="6361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волшебной</w:t>
            </w:r>
            <w:r w:rsidRPr="00155E36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сказки</w:t>
            </w:r>
            <w:r w:rsidRPr="00155E36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11 ч.</w:t>
            </w: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1231"/>
              </w:tabs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Русская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народная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сказка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«Хаврошечка»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1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часть</w:t>
            </w:r>
          </w:p>
        </w:tc>
        <w:tc>
          <w:tcPr>
            <w:tcW w:w="258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Жанр-народная</w:t>
            </w:r>
            <w:r w:rsidRPr="00155E36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</w:t>
            </w:r>
          </w:p>
        </w:tc>
        <w:tc>
          <w:tcPr>
            <w:tcW w:w="1333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42" w:lineRule="auto"/>
              <w:ind w:right="449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абзацам</w:t>
            </w:r>
          </w:p>
        </w:tc>
        <w:tc>
          <w:tcPr>
            <w:tcW w:w="616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47" w:lineRule="exact"/>
              <w:ind w:right="91"/>
              <w:jc w:val="righ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2268" w:type="dxa"/>
            <w:gridSpan w:val="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15592" w:type="dxa"/>
            <w:gridSpan w:val="12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tabs>
                <w:tab w:val="left" w:pos="123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Русская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народная</w:t>
            </w:r>
          </w:p>
          <w:p w:rsidR="00155E36" w:rsidRPr="00155E36" w:rsidRDefault="00155E36" w:rsidP="00155E36">
            <w:pPr>
              <w:spacing w:line="230" w:lineRule="atLeast"/>
              <w:ind w:right="14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сказка «Хаврошечка»</w:t>
            </w:r>
            <w:r w:rsidRPr="00155E36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2 часть</w:t>
            </w:r>
          </w:p>
        </w:tc>
        <w:tc>
          <w:tcPr>
            <w:tcW w:w="258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49" w:type="dxa"/>
            <w:gridSpan w:val="2"/>
          </w:tcPr>
          <w:p w:rsidR="00155E36" w:rsidRPr="00155E36" w:rsidRDefault="00155E36" w:rsidP="00155E36">
            <w:pPr>
              <w:ind w:right="636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Выборочное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чтение</w:t>
            </w:r>
          </w:p>
        </w:tc>
        <w:tc>
          <w:tcPr>
            <w:tcW w:w="1126" w:type="dxa"/>
            <w:vMerge w:val="restart"/>
            <w:tcBorders>
              <w:right w:val="nil"/>
            </w:tcBorders>
          </w:tcPr>
          <w:p w:rsidR="00155E36" w:rsidRPr="00155E36" w:rsidRDefault="00155E36" w:rsidP="00155E36">
            <w:pPr>
              <w:ind w:right="152"/>
              <w:jc w:val="both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  <w:r w:rsidRPr="00155E3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владение</w:t>
            </w:r>
            <w:r w:rsidRPr="00155E36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речи</w:t>
            </w:r>
          </w:p>
        </w:tc>
        <w:tc>
          <w:tcPr>
            <w:tcW w:w="1142" w:type="dxa"/>
            <w:vMerge w:val="restart"/>
            <w:tcBorders>
              <w:left w:val="nil"/>
            </w:tcBorders>
          </w:tcPr>
          <w:p w:rsidR="00155E36" w:rsidRPr="00155E36" w:rsidRDefault="00155E36" w:rsidP="00155E36">
            <w:pPr>
              <w:ind w:right="74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речи,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техникой</w:t>
            </w: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921"/>
        </w:trPr>
        <w:tc>
          <w:tcPr>
            <w:tcW w:w="583" w:type="dxa"/>
          </w:tcPr>
          <w:p w:rsidR="00155E36" w:rsidRPr="00155E36" w:rsidRDefault="00155E36" w:rsidP="00155E36">
            <w:pPr>
              <w:spacing w:line="229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105-</w:t>
            </w:r>
          </w:p>
          <w:p w:rsidR="00155E36" w:rsidRPr="00155E36" w:rsidRDefault="00155E36" w:rsidP="00155E36">
            <w:pPr>
              <w:spacing w:line="229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2"/>
          </w:tcPr>
          <w:p w:rsidR="00155E36" w:rsidRPr="00155E36" w:rsidRDefault="00155E36" w:rsidP="00155E36">
            <w:pPr>
              <w:spacing w:line="224" w:lineRule="exact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Русская      </w:t>
            </w:r>
            <w:r w:rsidRPr="00155E36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народная</w:t>
            </w:r>
          </w:p>
          <w:p w:rsidR="00155E36" w:rsidRPr="00155E36" w:rsidRDefault="00155E36" w:rsidP="00155E36">
            <w:pPr>
              <w:spacing w:line="230" w:lineRule="exact"/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«Сказка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серебряном блюдечке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наливном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яблочке»</w:t>
            </w:r>
          </w:p>
        </w:tc>
        <w:tc>
          <w:tcPr>
            <w:tcW w:w="258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33" w:type="dxa"/>
            <w:tcBorders>
              <w:right w:val="nil"/>
            </w:tcBorders>
          </w:tcPr>
          <w:p w:rsidR="00155E36" w:rsidRPr="00155E36" w:rsidRDefault="00155E36" w:rsidP="00155E36">
            <w:pPr>
              <w:ind w:right="256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вопросам,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пересказ</w:t>
            </w:r>
          </w:p>
        </w:tc>
        <w:tc>
          <w:tcPr>
            <w:tcW w:w="616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49" w:lineRule="exact"/>
              <w:ind w:right="91"/>
              <w:jc w:val="righ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1126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</w:tcPr>
          <w:p w:rsidR="00155E36" w:rsidRPr="00155E36" w:rsidRDefault="00155E36" w:rsidP="00155E36">
            <w:pPr>
              <w:tabs>
                <w:tab w:val="left" w:pos="1428"/>
              </w:tabs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1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8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17" w:lineRule="exact"/>
        <w:rPr>
          <w:rFonts w:ascii="Times New Roman" w:eastAsia="Times New Roman" w:hAnsi="Times New Roman" w:cs="Times New Roman"/>
          <w:sz w:val="20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1286"/>
        <w:gridCol w:w="839"/>
        <w:gridCol w:w="2586"/>
        <w:gridCol w:w="1327"/>
        <w:gridCol w:w="620"/>
        <w:gridCol w:w="2268"/>
        <w:gridCol w:w="1843"/>
        <w:gridCol w:w="1478"/>
        <w:gridCol w:w="1248"/>
      </w:tblGrid>
      <w:tr w:rsidR="00155E36" w:rsidRPr="00155E36" w:rsidTr="00155E36">
        <w:trPr>
          <w:trHeight w:val="751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107.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ind w:right="16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А.Пушкин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лукоморья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зелёный…»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«У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дуб</w:t>
            </w:r>
          </w:p>
        </w:tc>
        <w:tc>
          <w:tcPr>
            <w:tcW w:w="2586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Жанр-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авторская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сказка</w:t>
            </w: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ind w:right="832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78" w:type="dxa"/>
            <w:vMerge w:val="restart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таблицы</w:t>
            </w:r>
          </w:p>
          <w:p w:rsidR="00155E36" w:rsidRPr="00155E36" w:rsidRDefault="00155E36" w:rsidP="00155E36">
            <w:pPr>
              <w:spacing w:before="1"/>
              <w:ind w:right="231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  <w:tc>
          <w:tcPr>
            <w:tcW w:w="1248" w:type="dxa"/>
            <w:vMerge w:val="restart"/>
            <w:tcBorders>
              <w:left w:val="nil"/>
            </w:tcBorders>
          </w:tcPr>
          <w:p w:rsidR="00155E36" w:rsidRPr="00155E36" w:rsidRDefault="00155E36" w:rsidP="00155E36">
            <w:pPr>
              <w:spacing w:before="5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сюжетные</w:t>
            </w: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108-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109.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tabs>
                <w:tab w:val="left" w:pos="114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Ш.Пьерро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«Подарки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феи»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27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Пересказ</w:t>
            </w:r>
          </w:p>
          <w:p w:rsidR="00155E36" w:rsidRPr="00155E36" w:rsidRDefault="00155E36" w:rsidP="00155E36">
            <w:pPr>
              <w:spacing w:line="230" w:lineRule="atLeast"/>
              <w:ind w:right="277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сюжетным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картинкам</w:t>
            </w:r>
          </w:p>
        </w:tc>
        <w:tc>
          <w:tcPr>
            <w:tcW w:w="620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75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tabs>
                <w:tab w:val="left" w:pos="144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Братья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Гримм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«Горшочек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каши»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Четкое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В.Порудоминскому</w:t>
            </w:r>
          </w:p>
          <w:p w:rsidR="00155E36" w:rsidRPr="00155E36" w:rsidRDefault="00155E36" w:rsidP="00155E36">
            <w:pPr>
              <w:spacing w:before="1"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«Наши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сказки»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абзацам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5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</w:p>
          <w:p w:rsidR="00155E36" w:rsidRPr="00155E36" w:rsidRDefault="00155E36" w:rsidP="00155E36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ind w:right="97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</w:tc>
        <w:tc>
          <w:tcPr>
            <w:tcW w:w="258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  <w:righ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1012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spacing w:line="227" w:lineRule="exact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Внеклассное</w:t>
            </w:r>
            <w:r w:rsidRPr="00155E36">
              <w:rPr>
                <w:rFonts w:ascii="Times New Roman" w:eastAsia="Times New Roman" w:hAnsi="Times New Roman" w:cs="Times New Roman"/>
                <w:b/>
                <w:spacing w:val="4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чтение.</w:t>
            </w:r>
          </w:p>
          <w:p w:rsidR="00155E36" w:rsidRPr="00155E36" w:rsidRDefault="00155E36" w:rsidP="00155E36">
            <w:pPr>
              <w:spacing w:line="22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В.Драгунский</w:t>
            </w:r>
          </w:p>
          <w:p w:rsidR="00155E36" w:rsidRPr="00155E36" w:rsidRDefault="00155E36" w:rsidP="00155E36">
            <w:pPr>
              <w:ind w:right="63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«Заколдованная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буква»</w:t>
            </w:r>
          </w:p>
        </w:tc>
        <w:tc>
          <w:tcPr>
            <w:tcW w:w="2586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писателя</w:t>
            </w: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68" w:type="dxa"/>
          </w:tcPr>
          <w:p w:rsidR="00155E36" w:rsidRPr="00155E36" w:rsidRDefault="00155E36" w:rsidP="00155E36">
            <w:pPr>
              <w:tabs>
                <w:tab w:val="left" w:pos="1945"/>
              </w:tabs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155E36" w:rsidRPr="00155E36" w:rsidRDefault="00155E36" w:rsidP="00155E36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словаря</w:t>
            </w: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26" w:type="dxa"/>
            <w:gridSpan w:val="2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263"/>
        </w:trPr>
        <w:tc>
          <w:tcPr>
            <w:tcW w:w="15587" w:type="dxa"/>
            <w:gridSpan w:val="12"/>
          </w:tcPr>
          <w:p w:rsidR="00155E36" w:rsidRPr="00155E36" w:rsidRDefault="00155E36" w:rsidP="00155E36">
            <w:pPr>
              <w:spacing w:line="228" w:lineRule="exact"/>
              <w:ind w:right="6944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Родная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земля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</w:t>
            </w: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М.Ильин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колокол»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ind w:right="93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«Царь-</w:t>
            </w:r>
          </w:p>
        </w:tc>
        <w:tc>
          <w:tcPr>
            <w:tcW w:w="2586" w:type="dxa"/>
            <w:vMerge w:val="restart"/>
          </w:tcPr>
          <w:p w:rsidR="00155E36" w:rsidRPr="00155E36" w:rsidRDefault="00155E36" w:rsidP="00155E36">
            <w:pPr>
              <w:tabs>
                <w:tab w:val="left" w:pos="1106"/>
                <w:tab w:val="left" w:pos="2185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Понятие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«Родина»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каждого человека.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Понятие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«царь-колокол»</w:t>
            </w: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Краткий пересказ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155E36" w:rsidRPr="00155E36" w:rsidRDefault="00155E36" w:rsidP="00155E36">
            <w:pPr>
              <w:ind w:right="465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6" w:type="dxa"/>
            <w:gridSpan w:val="2"/>
            <w:vMerge w:val="restart"/>
          </w:tcPr>
          <w:p w:rsidR="00155E36" w:rsidRPr="00155E36" w:rsidRDefault="00155E36" w:rsidP="00155E36">
            <w:pPr>
              <w:tabs>
                <w:tab w:val="left" w:pos="1432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5"/>
              </w:tabs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spacing w:before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41"/>
              </w:tabs>
              <w:ind w:right="90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ind w:right="99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С.Васильева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Неве»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ind w:right="96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«Горол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Деление</w:t>
            </w:r>
            <w:r w:rsidRPr="00155E36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части,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пересказ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75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Д.Павлычко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«Где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всего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прекрасней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земле»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ind w:right="512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С.Вербова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«Сочинение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тему»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tabs>
                <w:tab w:val="left" w:pos="1249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мысль</w:t>
            </w:r>
          </w:p>
          <w:p w:rsidR="00155E36" w:rsidRPr="00155E36" w:rsidRDefault="00155E36" w:rsidP="00155E36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13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Л.Кассилю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«Какое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это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слово?»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tabs>
                <w:tab w:val="left" w:pos="1249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мысль</w:t>
            </w:r>
          </w:p>
          <w:p w:rsidR="00155E36" w:rsidRPr="00155E36" w:rsidRDefault="00155E36" w:rsidP="00155E36">
            <w:pPr>
              <w:spacing w:before="1" w:line="245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5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119.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tabs>
                <w:tab w:val="left" w:pos="70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Б.Никольскому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«Главное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Дело»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tabs>
                <w:tab w:val="left" w:pos="1249"/>
              </w:tabs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</w:rPr>
              <w:tab/>
              <w:t>мысль</w:t>
            </w:r>
          </w:p>
          <w:p w:rsidR="00155E36" w:rsidRPr="00155E36" w:rsidRDefault="00155E36" w:rsidP="00155E36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583" w:type="dxa"/>
          </w:tcPr>
          <w:p w:rsidR="00155E36" w:rsidRPr="00155E36" w:rsidRDefault="00155E36" w:rsidP="00155E36">
            <w:pPr>
              <w:spacing w:line="211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11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spacing w:line="21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А.Усачёв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«Защита»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7" w:type="dxa"/>
            <w:gridSpan w:val="2"/>
            <w:vMerge w:val="restart"/>
          </w:tcPr>
          <w:p w:rsidR="00155E36" w:rsidRPr="00155E36" w:rsidRDefault="00155E36" w:rsidP="00155E36">
            <w:pPr>
              <w:tabs>
                <w:tab w:val="left" w:pos="1249"/>
              </w:tabs>
              <w:ind w:right="88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>мысль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688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 w:rsidR="00155E36" w:rsidRPr="00155E36" w:rsidRDefault="00155E36" w:rsidP="00155E36">
            <w:pPr>
              <w:tabs>
                <w:tab w:val="left" w:pos="1078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Л.Кассилю</w:t>
            </w:r>
          </w:p>
          <w:p w:rsidR="00155E36" w:rsidRPr="00155E36" w:rsidRDefault="00155E36" w:rsidP="00155E36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«Никто</w:t>
            </w:r>
            <w:r w:rsidRPr="00155E36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не</w:t>
            </w:r>
            <w:r w:rsidRPr="00155E36">
              <w:rPr>
                <w:rFonts w:ascii="Times New Roman" w:eastAsia="Times New Roman" w:hAnsi="Times New Roman" w:cs="Times New Roman"/>
                <w:spacing w:val="1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знает,</w:t>
            </w:r>
            <w:r w:rsidRPr="00155E36">
              <w:rPr>
                <w:rFonts w:ascii="Times New Roman" w:eastAsia="Times New Roman" w:hAnsi="Times New Roman" w:cs="Times New Roman"/>
                <w:spacing w:val="20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но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помнят все»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ind w:right="115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Т.Белозёров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Победы»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23" w:lineRule="exact"/>
              <w:ind w:right="98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«День</w:t>
            </w:r>
          </w:p>
        </w:tc>
        <w:tc>
          <w:tcPr>
            <w:tcW w:w="2586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tabs>
                <w:tab w:val="left" w:pos="1249"/>
              </w:tabs>
              <w:spacing w:line="242" w:lineRule="auto"/>
              <w:ind w:right="88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Главная</w:t>
            </w:r>
            <w:r w:rsidRPr="00155E36">
              <w:rPr>
                <w:rFonts w:ascii="Times New Roman" w:eastAsia="Times New Roman" w:hAnsi="Times New Roman" w:cs="Times New Roman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</w:rPr>
              <w:t>мысль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произведения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tabs>
                <w:tab w:val="left" w:pos="1945"/>
              </w:tabs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230"/>
        </w:trPr>
        <w:tc>
          <w:tcPr>
            <w:tcW w:w="583" w:type="dxa"/>
          </w:tcPr>
          <w:p w:rsidR="00155E36" w:rsidRPr="00155E36" w:rsidRDefault="00155E36" w:rsidP="00155E36">
            <w:pPr>
              <w:spacing w:line="210" w:lineRule="exact"/>
              <w:ind w:right="86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123.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286" w:type="dxa"/>
            <w:tcBorders>
              <w:right w:val="nil"/>
            </w:tcBorders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Обобщение</w:t>
            </w:r>
          </w:p>
        </w:tc>
        <w:tc>
          <w:tcPr>
            <w:tcW w:w="839" w:type="dxa"/>
            <w:tcBorders>
              <w:left w:val="nil"/>
            </w:tcBorders>
          </w:tcPr>
          <w:p w:rsidR="00155E36" w:rsidRPr="00155E36" w:rsidRDefault="00155E36" w:rsidP="00155E36">
            <w:pPr>
              <w:spacing w:line="210" w:lineRule="exact"/>
              <w:ind w:right="97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</w:p>
        </w:tc>
        <w:tc>
          <w:tcPr>
            <w:tcW w:w="258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7" w:type="dxa"/>
            <w:gridSpan w:val="2"/>
          </w:tcPr>
          <w:p w:rsidR="00155E36" w:rsidRPr="00155E36" w:rsidRDefault="00155E36" w:rsidP="00155E36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Беседа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6" w:type="dxa"/>
            <w:gridSpan w:val="2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99"/>
        <w:gridCol w:w="710"/>
        <w:gridCol w:w="2127"/>
        <w:gridCol w:w="2574"/>
        <w:gridCol w:w="1962"/>
        <w:gridCol w:w="2268"/>
        <w:gridCol w:w="1843"/>
        <w:gridCol w:w="2727"/>
      </w:tblGrid>
      <w:tr w:rsidR="00155E36" w:rsidRPr="00155E36" w:rsidTr="00155E36">
        <w:trPr>
          <w:trHeight w:val="463"/>
        </w:trPr>
        <w:tc>
          <w:tcPr>
            <w:tcW w:w="583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9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  <w:sz w:val="20"/>
              </w:rPr>
              <w:t>разделу</w:t>
            </w:r>
            <w:proofErr w:type="gramEnd"/>
            <w:r w:rsidRPr="00155E36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574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словаря</w:t>
            </w:r>
          </w:p>
        </w:tc>
        <w:tc>
          <w:tcPr>
            <w:tcW w:w="1843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27" w:type="dxa"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55E36" w:rsidRPr="00155E36" w:rsidTr="00155E36">
        <w:trPr>
          <w:trHeight w:val="69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124.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6" w:lineRule="exact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Внеклассное</w:t>
            </w:r>
            <w:r w:rsidRPr="00155E36">
              <w:rPr>
                <w:rFonts w:ascii="Times New Roman" w:eastAsia="Times New Roman" w:hAnsi="Times New Roman" w:cs="Times New Roman"/>
                <w:b/>
                <w:spacing w:val="4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чтение.</w:t>
            </w:r>
          </w:p>
          <w:p w:rsidR="00155E36" w:rsidRPr="00155E36" w:rsidRDefault="00155E36" w:rsidP="00155E36">
            <w:pPr>
              <w:spacing w:line="230" w:lineRule="exact"/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С.Алексеев «Рассказы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 Суворове»</w:t>
            </w:r>
          </w:p>
        </w:tc>
        <w:tc>
          <w:tcPr>
            <w:tcW w:w="2574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Творчество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автора</w:t>
            </w: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книгой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Фронтальный</w:t>
            </w:r>
          </w:p>
        </w:tc>
        <w:tc>
          <w:tcPr>
            <w:tcW w:w="27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Книга,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155E36" w:rsidRPr="00155E36" w:rsidTr="00155E36">
        <w:trPr>
          <w:trHeight w:val="405"/>
        </w:trPr>
        <w:tc>
          <w:tcPr>
            <w:tcW w:w="15593" w:type="dxa"/>
            <w:gridSpan w:val="9"/>
          </w:tcPr>
          <w:p w:rsidR="00155E36" w:rsidRPr="00155E36" w:rsidRDefault="00155E36" w:rsidP="00155E36">
            <w:pPr>
              <w:spacing w:line="228" w:lineRule="exact"/>
              <w:ind w:right="619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Лето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пришло</w:t>
            </w:r>
            <w:r w:rsidRPr="00155E36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8</w:t>
            </w:r>
            <w:r w:rsidRPr="00155E36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часов</w:t>
            </w:r>
          </w:p>
        </w:tc>
      </w:tr>
      <w:tr w:rsidR="00155E36" w:rsidRPr="00155E36" w:rsidTr="00155E36">
        <w:trPr>
          <w:trHeight w:val="251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125.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С.Козлов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«Ливень»</w:t>
            </w:r>
          </w:p>
        </w:tc>
        <w:tc>
          <w:tcPr>
            <w:tcW w:w="2574" w:type="dxa"/>
            <w:vMerge w:val="restart"/>
          </w:tcPr>
          <w:p w:rsidR="00155E36" w:rsidRPr="00155E36" w:rsidRDefault="00155E36" w:rsidP="00155E36">
            <w:pPr>
              <w:ind w:right="54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 о лете, как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времени года</w:t>
            </w:r>
            <w:r w:rsidRPr="00155E36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 о признаках</w:t>
            </w:r>
            <w:r w:rsidRPr="00155E36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лета,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летних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месяцах</w:t>
            </w: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 по ролям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155E36" w:rsidRPr="00155E36" w:rsidRDefault="00155E36" w:rsidP="00155E36">
            <w:pPr>
              <w:ind w:right="470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артикуляционной</w:t>
            </w:r>
            <w:r w:rsidRPr="00155E3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</w:rPr>
              <w:t>моторики</w:t>
            </w:r>
          </w:p>
        </w:tc>
        <w:tc>
          <w:tcPr>
            <w:tcW w:w="1843" w:type="dxa"/>
            <w:vMerge w:val="restart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2727" w:type="dxa"/>
            <w:vMerge w:val="restart"/>
          </w:tcPr>
          <w:p w:rsidR="00155E36" w:rsidRPr="00155E36" w:rsidRDefault="00155E36" w:rsidP="00155E36">
            <w:pPr>
              <w:tabs>
                <w:tab w:val="left" w:pos="1427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Учебник,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иллюстрации,</w:t>
            </w:r>
          </w:p>
          <w:p w:rsidR="00155E36" w:rsidRPr="00155E36" w:rsidRDefault="00155E36" w:rsidP="00155E36">
            <w:pPr>
              <w:tabs>
                <w:tab w:val="left" w:pos="1810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портрет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писателя,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презентация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Таблица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Шульте,</w:t>
            </w:r>
            <w:r w:rsidRPr="00155E36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слоговые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таблицы</w:t>
            </w:r>
          </w:p>
          <w:p w:rsidR="00155E36" w:rsidRPr="00155E36" w:rsidRDefault="00155E36" w:rsidP="00155E36">
            <w:pPr>
              <w:tabs>
                <w:tab w:val="left" w:pos="1736"/>
              </w:tabs>
              <w:ind w:right="96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Предметные,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сюжетные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картинки</w:t>
            </w: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126.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Г.Граубин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«Тучка»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28" w:lineRule="exact"/>
              <w:ind w:right="864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Заучивание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наизусть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127.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238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Н.Павлова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«Хитрый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одуванчик»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Чтение по абзацам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506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128.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Е.Благинина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«Одуванчик»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ind w:right="544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129.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994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А.Дорохову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«Встреча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со</w:t>
            </w: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змеёй»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Работа</w:t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вопросам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130.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А.Бродский</w:t>
            </w:r>
            <w:r w:rsidRPr="00155E36">
              <w:rPr>
                <w:rFonts w:ascii="Times New Roman" w:eastAsia="Times New Roman" w:hAnsi="Times New Roman" w:cs="Times New Roman"/>
                <w:spacing w:val="62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«Летний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снег»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tabs>
                <w:tab w:val="left" w:pos="1645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ab/>
              <w:t>по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столбикам</w:t>
            </w:r>
          </w:p>
        </w:tc>
        <w:tc>
          <w:tcPr>
            <w:tcW w:w="2268" w:type="dxa"/>
            <w:vMerge w:val="restart"/>
          </w:tcPr>
          <w:p w:rsidR="00155E36" w:rsidRPr="00155E36" w:rsidRDefault="00155E36" w:rsidP="00155E36">
            <w:pPr>
              <w:tabs>
                <w:tab w:val="left" w:pos="1940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расширение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окружающем</w:t>
            </w:r>
            <w:r w:rsidRPr="00155E36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мире</w:t>
            </w:r>
            <w:r w:rsidRPr="00155E3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обогащение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словаря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460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131.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tabs>
                <w:tab w:val="left" w:pos="1396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В.Голявкин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«После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зимы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будет</w:t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лето»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tabs>
                <w:tab w:val="left" w:pos="913"/>
                <w:tab w:val="left" w:pos="1431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про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себя,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четкое</w:t>
            </w:r>
            <w:r w:rsidRPr="00155E36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55E36" w:rsidRPr="00155E36" w:rsidTr="00155E36">
        <w:trPr>
          <w:trHeight w:val="919"/>
        </w:trPr>
        <w:tc>
          <w:tcPr>
            <w:tcW w:w="583" w:type="dxa"/>
          </w:tcPr>
          <w:p w:rsidR="00155E36" w:rsidRPr="00155E36" w:rsidRDefault="00155E36" w:rsidP="00155E36">
            <w:pPr>
              <w:spacing w:line="228" w:lineRule="exact"/>
              <w:ind w:right="8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b/>
                <w:sz w:val="20"/>
              </w:rPr>
              <w:t>132.</w:t>
            </w:r>
          </w:p>
        </w:tc>
        <w:tc>
          <w:tcPr>
            <w:tcW w:w="799" w:type="dxa"/>
          </w:tcPr>
          <w:p w:rsidR="00155E36" w:rsidRPr="00155E36" w:rsidRDefault="00155E36" w:rsidP="00155E36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7" w:type="dxa"/>
          </w:tcPr>
          <w:p w:rsidR="00155E36" w:rsidRPr="00155E36" w:rsidRDefault="00155E36" w:rsidP="00155E36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О.Тарнопольская</w:t>
            </w:r>
          </w:p>
          <w:p w:rsidR="00155E36" w:rsidRPr="00155E36" w:rsidRDefault="00155E36" w:rsidP="00155E36">
            <w:pPr>
              <w:tabs>
                <w:tab w:val="left" w:pos="1305"/>
                <w:tab w:val="left" w:pos="1772"/>
              </w:tabs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«Хозяюшка».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>А.Спирину</w:t>
            </w:r>
            <w:r w:rsidRPr="00155E36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155E36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«Летние</w:t>
            </w:r>
          </w:p>
          <w:p w:rsidR="00155E36" w:rsidRPr="00155E36" w:rsidRDefault="00155E36" w:rsidP="00155E36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z w:val="20"/>
              </w:rPr>
              <w:t>приметы»</w:t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62" w:type="dxa"/>
          </w:tcPr>
          <w:p w:rsidR="00155E36" w:rsidRPr="00155E36" w:rsidRDefault="00155E36" w:rsidP="00155E36">
            <w:pPr>
              <w:spacing w:line="237" w:lineRule="auto"/>
              <w:ind w:right="544"/>
              <w:rPr>
                <w:rFonts w:ascii="Times New Roman" w:eastAsia="Times New Roman" w:hAnsi="Times New Roman" w:cs="Times New Roman"/>
                <w:sz w:val="20"/>
              </w:rPr>
            </w:pPr>
            <w:r w:rsidRPr="00155E36">
              <w:rPr>
                <w:rFonts w:ascii="Times New Roman" w:eastAsia="Times New Roman" w:hAnsi="Times New Roman" w:cs="Times New Roman"/>
                <w:spacing w:val="-1"/>
                <w:sz w:val="20"/>
              </w:rPr>
              <w:t>Выразительное</w:t>
            </w:r>
            <w:r w:rsidRPr="00155E36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0"/>
              </w:rPr>
              <w:t>чтение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55E36" w:rsidRPr="00155E36">
          <w:pgSz w:w="16840" w:h="11910" w:orient="landscape"/>
          <w:pgMar w:top="840" w:right="100" w:bottom="1060" w:left="920" w:header="0" w:footer="87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3" w:after="0" w:line="240" w:lineRule="auto"/>
        <w:ind w:right="2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155E3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Контроль – это выявление, измерение и оценивание знаний, умений и навыков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чтению используются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155E36" w:rsidRPr="00155E36" w:rsidRDefault="00155E36" w:rsidP="00155E36">
      <w:pPr>
        <w:widowControl w:val="0"/>
        <w:numPr>
          <w:ilvl w:val="1"/>
          <w:numId w:val="6"/>
        </w:numPr>
        <w:tabs>
          <w:tab w:val="left" w:pos="1804"/>
        </w:tabs>
        <w:autoSpaceDE w:val="0"/>
        <w:autoSpaceDN w:val="0"/>
        <w:spacing w:after="0" w:line="240" w:lineRule="auto"/>
        <w:ind w:right="264" w:firstLine="707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Текущий контроль – это систематическая проверка усвоения знаний, умений и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навыков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 каждом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уроке,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это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оценка результатов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обучения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уроке.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Этот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контроль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оперативен,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гибок, разнообразен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 методам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 формам,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средствам.</w:t>
      </w:r>
    </w:p>
    <w:p w:rsidR="00155E36" w:rsidRPr="00155E36" w:rsidRDefault="00155E36" w:rsidP="00155E36">
      <w:pPr>
        <w:widowControl w:val="0"/>
        <w:numPr>
          <w:ilvl w:val="1"/>
          <w:numId w:val="6"/>
        </w:numPr>
        <w:tabs>
          <w:tab w:val="left" w:pos="1818"/>
        </w:tabs>
        <w:autoSpaceDE w:val="0"/>
        <w:autoSpaceDN w:val="0"/>
        <w:spacing w:after="0" w:line="240" w:lineRule="auto"/>
        <w:ind w:right="272" w:firstLine="707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Периодический контроль осуществляется после крупных разделов программы,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периода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обучения. В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нем учитываются и данные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текущего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контроля.</w:t>
      </w:r>
    </w:p>
    <w:p w:rsidR="00155E36" w:rsidRPr="00155E36" w:rsidRDefault="00155E36" w:rsidP="00155E36">
      <w:pPr>
        <w:widowControl w:val="0"/>
        <w:numPr>
          <w:ilvl w:val="1"/>
          <w:numId w:val="6"/>
        </w:numPr>
        <w:tabs>
          <w:tab w:val="left" w:pos="1849"/>
        </w:tabs>
        <w:autoSpaceDE w:val="0"/>
        <w:autoSpaceDN w:val="0"/>
        <w:spacing w:after="0" w:line="240" w:lineRule="auto"/>
        <w:ind w:right="273" w:firstLine="707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Итоговый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контроль проводится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накануне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перевода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в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следующий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класс.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Его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задача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–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зафиксировать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минимум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подготовки,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который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обеспечивает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дальнейшее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обучение.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86" w:after="0" w:line="240" w:lineRule="auto"/>
        <w:ind w:right="2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155E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«Чтение»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3394"/>
        <w:gridCol w:w="3829"/>
      </w:tblGrid>
      <w:tr w:rsidR="00155E36" w:rsidRPr="00155E36" w:rsidTr="00155E36">
        <w:trPr>
          <w:trHeight w:val="251"/>
        </w:trPr>
        <w:tc>
          <w:tcPr>
            <w:tcW w:w="2987" w:type="dxa"/>
          </w:tcPr>
          <w:p w:rsidR="00155E36" w:rsidRPr="00155E36" w:rsidRDefault="00155E36" w:rsidP="00155E36">
            <w:pPr>
              <w:spacing w:line="232" w:lineRule="exact"/>
              <w:ind w:right="1302"/>
              <w:jc w:val="center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3394" w:type="dxa"/>
          </w:tcPr>
          <w:p w:rsidR="00155E36" w:rsidRPr="00155E36" w:rsidRDefault="00155E36" w:rsidP="00155E36">
            <w:pPr>
              <w:spacing w:line="232" w:lineRule="exact"/>
              <w:ind w:right="1505"/>
              <w:jc w:val="center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3829" w:type="dxa"/>
          </w:tcPr>
          <w:p w:rsidR="00155E36" w:rsidRPr="00155E36" w:rsidRDefault="00155E36" w:rsidP="00155E36">
            <w:pPr>
              <w:spacing w:line="232" w:lineRule="exact"/>
              <w:ind w:right="1724"/>
              <w:jc w:val="center"/>
              <w:rPr>
                <w:rFonts w:ascii="Times New Roman" w:eastAsia="Times New Roman" w:hAnsi="Times New Roman" w:cs="Times New Roman"/>
              </w:rPr>
            </w:pPr>
            <w:r w:rsidRPr="00155E36">
              <w:rPr>
                <w:rFonts w:ascii="Times New Roman" w:eastAsia="Times New Roman" w:hAnsi="Times New Roman" w:cs="Times New Roman"/>
              </w:rPr>
              <w:t>«3»</w:t>
            </w:r>
          </w:p>
        </w:tc>
      </w:tr>
      <w:tr w:rsidR="00155E36" w:rsidRPr="00155E36" w:rsidTr="00155E36">
        <w:trPr>
          <w:trHeight w:val="6833"/>
        </w:trPr>
        <w:tc>
          <w:tcPr>
            <w:tcW w:w="2987" w:type="dxa"/>
          </w:tcPr>
          <w:p w:rsidR="00155E36" w:rsidRPr="00155E36" w:rsidRDefault="00155E36" w:rsidP="00155E36">
            <w:pPr>
              <w:ind w:right="479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Читает правильно, бегло,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выразительно,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</w:t>
            </w:r>
          </w:p>
          <w:p w:rsidR="00155E36" w:rsidRPr="00155E36" w:rsidRDefault="00155E36" w:rsidP="00155E36">
            <w:pPr>
              <w:ind w:right="104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соблюдением норм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</w:p>
          <w:p w:rsidR="00155E36" w:rsidRPr="00155E36" w:rsidRDefault="00155E36" w:rsidP="00155E36">
            <w:pPr>
              <w:ind w:right="496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произношения; выделяет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основную мысль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произведения</w:t>
            </w:r>
            <w:r w:rsidRPr="00155E3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или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части</w:t>
            </w:r>
          </w:p>
          <w:p w:rsidR="00155E36" w:rsidRPr="00155E36" w:rsidRDefault="00155E36" w:rsidP="00155E36">
            <w:pPr>
              <w:ind w:right="23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рассказа с незначительной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помощью учителя; делит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текс на части озаглавливает</w:t>
            </w:r>
            <w:r w:rsidRPr="00155E36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их с помощью учителя;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называет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главных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действующих</w:t>
            </w:r>
            <w:r w:rsidRPr="00155E3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лиц</w:t>
            </w:r>
          </w:p>
          <w:p w:rsidR="00155E36" w:rsidRPr="00155E36" w:rsidRDefault="00155E36" w:rsidP="00155E36">
            <w:pPr>
              <w:ind w:right="125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произведения,</w:t>
            </w:r>
            <w:r w:rsidRPr="00155E36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характеризует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их поступки; отвечает на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вопросы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 передаёт</w:t>
            </w:r>
          </w:p>
          <w:p w:rsidR="00155E36" w:rsidRPr="00155E36" w:rsidRDefault="00155E36" w:rsidP="00155E36">
            <w:pPr>
              <w:ind w:right="209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содержание прочитанного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полно, правильно,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последовательно; твёрдо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знает</w:t>
            </w:r>
            <w:r w:rsidRPr="00155E36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Pr="00155E36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стихотворения</w:t>
            </w:r>
            <w:r w:rsidRPr="00155E36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читает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выразительно</w:t>
            </w:r>
          </w:p>
        </w:tc>
        <w:tc>
          <w:tcPr>
            <w:tcW w:w="3394" w:type="dxa"/>
          </w:tcPr>
          <w:p w:rsidR="00155E36" w:rsidRPr="00155E36" w:rsidRDefault="00155E36" w:rsidP="00155E36">
            <w:pPr>
              <w:ind w:right="132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Читает, в основном, правильно,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бегло; допускает 1-2 ошибки при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чтении, соблюдении пауз, знаков</w:t>
            </w:r>
            <w:r w:rsidRPr="00155E36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препинания, передающих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интонацию,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логических</w:t>
            </w:r>
          </w:p>
          <w:p w:rsidR="00155E36" w:rsidRPr="00155E36" w:rsidRDefault="00155E36" w:rsidP="00155E36">
            <w:pPr>
              <w:ind w:right="10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ударений; допускает неточности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 выделении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основной мысли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произведения или части рассказа,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исправляет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их с помощью</w:t>
            </w:r>
          </w:p>
          <w:p w:rsidR="00155E36" w:rsidRPr="00155E36" w:rsidRDefault="00155E36" w:rsidP="00155E36">
            <w:pPr>
              <w:ind w:right="504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учителя; допускает ошибки в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делении текста на части 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озаглавливании частей,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исправляет их с помощью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учителя;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называет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главных</w:t>
            </w:r>
          </w:p>
          <w:p w:rsidR="00155E36" w:rsidRPr="00155E36" w:rsidRDefault="00155E36" w:rsidP="00155E36">
            <w:pPr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действующих лиц произведения,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характеризует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поступки;</w:t>
            </w:r>
          </w:p>
          <w:p w:rsidR="00155E36" w:rsidRPr="00155E36" w:rsidRDefault="00155E36" w:rsidP="00155E36">
            <w:pPr>
              <w:ind w:right="259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допускает неточности в ответах</w:t>
            </w:r>
            <w:r w:rsidRPr="00155E36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вопросы при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передачи</w:t>
            </w:r>
          </w:p>
          <w:p w:rsidR="00155E36" w:rsidRPr="00155E36" w:rsidRDefault="00155E36" w:rsidP="00155E36">
            <w:pPr>
              <w:ind w:right="339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содержания, но исправляет их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самостоятельно или с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незначительной помощью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учителя; допускает при чтении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наизусть 1-2 самостоятельно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исправляемые ошибки; читает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наизусть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недостаточно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</w:rPr>
              <w:t>выразительно</w:t>
            </w:r>
            <w:proofErr w:type="gramEnd"/>
            <w:r w:rsidRPr="00155E36">
              <w:rPr>
                <w:rFonts w:ascii="Times New Roman" w:eastAsia="Times New Roman" w:hAnsi="Times New Roman" w:cs="Times New Roman"/>
              </w:rPr>
              <w:t>..</w:t>
            </w:r>
          </w:p>
        </w:tc>
        <w:tc>
          <w:tcPr>
            <w:tcW w:w="3829" w:type="dxa"/>
          </w:tcPr>
          <w:p w:rsidR="00155E36" w:rsidRPr="00155E36" w:rsidRDefault="00155E36" w:rsidP="00155E36">
            <w:pPr>
              <w:ind w:right="925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Читает недостаточно бегло,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некоторые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слова –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слогам;</w:t>
            </w:r>
          </w:p>
          <w:p w:rsidR="00155E36" w:rsidRPr="00155E36" w:rsidRDefault="00155E36" w:rsidP="00155E36">
            <w:pPr>
              <w:ind w:right="143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допускает 3-4 ошибки при чтении;1-2</w:t>
            </w:r>
            <w:r w:rsidRPr="00155E36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соблюдении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синтетических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пауз;3-4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– в</w:t>
            </w:r>
          </w:p>
          <w:p w:rsidR="00155E36" w:rsidRPr="00155E36" w:rsidRDefault="00155E36" w:rsidP="00155E36">
            <w:pPr>
              <w:ind w:right="110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соблюдении смысловых пауз, знаков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препинания, передающих интонацию,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логических ударений; выделяет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основную мысль произведения или</w:t>
            </w:r>
            <w:r w:rsidRPr="00155E36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части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рассказа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помощью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155E36">
              <w:rPr>
                <w:rFonts w:ascii="Times New Roman" w:eastAsia="Times New Roman" w:hAnsi="Times New Roman" w:cs="Times New Roman"/>
                <w:lang w:val="ru-RU"/>
              </w:rPr>
              <w:t>учителя ;</w:t>
            </w:r>
            <w:proofErr w:type="gramEnd"/>
          </w:p>
          <w:p w:rsidR="00155E36" w:rsidRPr="00155E36" w:rsidRDefault="00155E36" w:rsidP="00155E36">
            <w:pPr>
              <w:ind w:right="315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делит текс на части и озаглавливает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части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 помощью учителя;</w:t>
            </w:r>
          </w:p>
          <w:p w:rsidR="00155E36" w:rsidRPr="00155E36" w:rsidRDefault="00155E36" w:rsidP="00155E36">
            <w:pPr>
              <w:spacing w:line="25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затрудняется</w:t>
            </w:r>
            <w:r w:rsidRPr="00155E3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назвать</w:t>
            </w:r>
            <w:r w:rsidRPr="00155E3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главных</w:t>
            </w:r>
          </w:p>
          <w:p w:rsidR="00155E36" w:rsidRPr="00155E36" w:rsidRDefault="00155E36" w:rsidP="00155E36">
            <w:pPr>
              <w:ind w:right="597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действующих лиц произведения,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характеризовать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поступки;</w:t>
            </w:r>
          </w:p>
          <w:p w:rsidR="00155E36" w:rsidRPr="00155E36" w:rsidRDefault="00155E36" w:rsidP="00155E36">
            <w:pPr>
              <w:ind w:right="178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отвечает на вопросы и пересказывает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неполно,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непоследовательно.</w:t>
            </w:r>
          </w:p>
          <w:p w:rsidR="00155E36" w:rsidRPr="00155E36" w:rsidRDefault="00155E36" w:rsidP="00155E36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Допускает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искажения</w:t>
            </w:r>
            <w:r w:rsidRPr="00155E3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основного</w:t>
            </w:r>
          </w:p>
          <w:p w:rsidR="00155E36" w:rsidRPr="00155E36" w:rsidRDefault="00155E36" w:rsidP="00155E36">
            <w:pPr>
              <w:ind w:right="220"/>
              <w:rPr>
                <w:rFonts w:ascii="Times New Roman" w:eastAsia="Times New Roman" w:hAnsi="Times New Roman" w:cs="Times New Roman"/>
                <w:lang w:val="ru-RU"/>
              </w:rPr>
            </w:pPr>
            <w:r w:rsidRPr="00155E36">
              <w:rPr>
                <w:rFonts w:ascii="Times New Roman" w:eastAsia="Times New Roman" w:hAnsi="Times New Roman" w:cs="Times New Roman"/>
                <w:lang w:val="ru-RU"/>
              </w:rPr>
              <w:t>смысла произведения; обнаруживает</w:t>
            </w:r>
            <w:r w:rsidRPr="00155E36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155E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чтении наизусть</w:t>
            </w:r>
            <w:r w:rsidRPr="00155E36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lang w:val="ru-RU"/>
              </w:rPr>
              <w:t>нетвёрдое</w:t>
            </w:r>
          </w:p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55E36">
              <w:rPr>
                <w:rFonts w:ascii="Times New Roman" w:eastAsia="Times New Roman" w:hAnsi="Times New Roman" w:cs="Times New Roman"/>
              </w:rPr>
              <w:t>усвоение</w:t>
            </w:r>
            <w:proofErr w:type="gramEnd"/>
            <w:r w:rsidRPr="00155E36">
              <w:rPr>
                <w:rFonts w:ascii="Times New Roman" w:eastAsia="Times New Roman" w:hAnsi="Times New Roman" w:cs="Times New Roman"/>
              </w:rPr>
              <w:t xml:space="preserve"> текста.</w:t>
            </w: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55E36" w:rsidRPr="00155E36">
          <w:footerReference w:type="default" r:id="rId9"/>
          <w:pgSz w:w="11910" w:h="16840"/>
          <w:pgMar w:top="1040" w:right="580" w:bottom="1140" w:left="88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3" w:after="0" w:line="240" w:lineRule="auto"/>
        <w:ind w:right="2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Тексты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проверки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техники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чтения</w:t>
      </w:r>
    </w:p>
    <w:p w:rsidR="00155E36" w:rsidRPr="00155E36" w:rsidRDefault="00155E36" w:rsidP="00155E36">
      <w:pPr>
        <w:widowControl w:val="0"/>
        <w:autoSpaceDE w:val="0"/>
        <w:autoSpaceDN w:val="0"/>
        <w:spacing w:before="44" w:after="0" w:line="240" w:lineRule="auto"/>
        <w:ind w:right="2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Диагностическая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работа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на</w:t>
      </w:r>
      <w:r w:rsidRPr="00155E36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начало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учебного года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214" w:after="0" w:line="240" w:lineRule="auto"/>
        <w:ind w:right="2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Кролик</w:t>
      </w:r>
    </w:p>
    <w:p w:rsidR="00155E36" w:rsidRPr="00155E36" w:rsidRDefault="00155E36" w:rsidP="00155E36">
      <w:pPr>
        <w:widowControl w:val="0"/>
        <w:autoSpaceDE w:val="0"/>
        <w:autoSpaceDN w:val="0"/>
        <w:spacing w:before="44" w:after="0" w:line="240" w:lineRule="auto"/>
        <w:ind w:right="8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Е.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Чарушин</w:t>
      </w:r>
    </w:p>
    <w:p w:rsidR="00155E36" w:rsidRPr="00155E36" w:rsidRDefault="00155E36" w:rsidP="00155E36">
      <w:pPr>
        <w:widowControl w:val="0"/>
        <w:autoSpaceDE w:val="0"/>
        <w:autoSpaceDN w:val="0"/>
        <w:spacing w:before="36" w:after="0" w:line="276" w:lineRule="auto"/>
        <w:ind w:right="290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Это крольчиха. У нее два крольчонка, - они такие же, как и мать, только маленькие. Уши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длинные, хвостик короткие, глазки круглые, и так же, как мать, траву едят. Все в мать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удались. Жует крольчонок травинку, вся мордочка так ходуном и ходит, носик из стороны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 сторону ворочается, а травинка в рот залезает и залезает. Кончилась травинка –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крольчонок другую откусит и снова жует. Принесу - ка я им морковку, да капустный лист,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корочку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хлебца, пускай жуют.</w:t>
      </w:r>
    </w:p>
    <w:p w:rsidR="00155E36" w:rsidRPr="00155E36" w:rsidRDefault="00155E36" w:rsidP="00155E3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90" w:after="0" w:line="240" w:lineRule="auto"/>
        <w:ind w:right="2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Ласточка</w:t>
      </w:r>
    </w:p>
    <w:p w:rsidR="00155E36" w:rsidRPr="00155E36" w:rsidRDefault="00155E36" w:rsidP="00155E36">
      <w:pPr>
        <w:widowControl w:val="0"/>
        <w:autoSpaceDE w:val="0"/>
        <w:autoSpaceDN w:val="0"/>
        <w:spacing w:before="41" w:after="0" w:line="240" w:lineRule="auto"/>
        <w:ind w:right="2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К.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Ушинский</w:t>
      </w:r>
    </w:p>
    <w:p w:rsidR="00155E36" w:rsidRPr="00155E36" w:rsidRDefault="00155E36" w:rsidP="00155E36">
      <w:pPr>
        <w:widowControl w:val="0"/>
        <w:autoSpaceDE w:val="0"/>
        <w:autoSpaceDN w:val="0"/>
        <w:spacing w:before="39" w:after="0" w:line="276" w:lineRule="auto"/>
        <w:ind w:right="787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Ласточка – касаточка покоя не знала: день – деньской летала, соломку таскала,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глинкой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лепила, гнездышко вила.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Свила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гнездышко,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яички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носила.</w:t>
      </w:r>
    </w:p>
    <w:p w:rsidR="00155E36" w:rsidRPr="00155E36" w:rsidRDefault="00155E36" w:rsidP="00155E36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Нанесла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яичек,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яичек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сходит,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деток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поджидает.</w:t>
      </w:r>
    </w:p>
    <w:p w:rsidR="00155E36" w:rsidRPr="00155E36" w:rsidRDefault="00155E36" w:rsidP="00155E36">
      <w:pPr>
        <w:widowControl w:val="0"/>
        <w:autoSpaceDE w:val="0"/>
        <w:autoSpaceDN w:val="0"/>
        <w:spacing w:before="44" w:after="0" w:line="276" w:lineRule="auto"/>
        <w:ind w:right="380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Высидела детушек, детки пищат, кушать хотят. Ласточка-касаточка день-деньской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летает,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покоя не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знает</w:t>
      </w:r>
      <w:r w:rsidRPr="00155E3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ловит мошек,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кормит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крошек.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591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Придет пора неминучая – детки оперятся, все врозь разлетятся, за синие моря, за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темные леса, за высокие горы. Ласточка-касаточка не знает покоя: день – деньской все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рыщет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– милых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деток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ищет.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155E36" w:rsidRPr="00155E36">
          <w:pgSz w:w="11910" w:h="16840"/>
          <w:pgMar w:top="1040" w:right="580" w:bottom="1140" w:left="88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tabs>
          <w:tab w:val="left" w:pos="1003"/>
        </w:tabs>
        <w:autoSpaceDE w:val="0"/>
        <w:autoSpaceDN w:val="0"/>
        <w:spacing w:before="90" w:after="0" w:line="240" w:lineRule="auto"/>
        <w:ind w:left="100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5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Медвежата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155E36" w:rsidRPr="00155E36" w:rsidRDefault="00155E36" w:rsidP="00155E36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Ю.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Дмитриев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55E36" w:rsidRPr="00155E36">
          <w:type w:val="continuous"/>
          <w:pgSz w:w="11910" w:h="16840"/>
          <w:pgMar w:top="1120" w:right="580" w:bottom="280" w:left="880" w:header="720" w:footer="720" w:gutter="0"/>
          <w:cols w:num="3" w:space="720" w:equalWidth="0">
            <w:col w:w="2018" w:space="2048"/>
            <w:col w:w="2083" w:space="1724"/>
            <w:col w:w="2577"/>
          </w:cols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38" w:after="0" w:line="276" w:lineRule="auto"/>
        <w:ind w:right="237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Совсем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маленьких,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родившихся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медвежат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мало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видел.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Весной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рядом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 медведицей в лесу ходят медвежата. Только они уже не маленькие – им от роду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месяцев.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совсем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маленькие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медвежата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сидят в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берлоге.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родятся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зимой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берлоге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весны.</w:t>
      </w:r>
    </w:p>
    <w:p w:rsidR="00155E36" w:rsidRPr="00155E36" w:rsidRDefault="00155E36" w:rsidP="00155E36">
      <w:pPr>
        <w:widowControl w:val="0"/>
        <w:autoSpaceDE w:val="0"/>
        <w:autoSpaceDN w:val="0"/>
        <w:spacing w:before="43" w:after="0" w:line="276" w:lineRule="auto"/>
        <w:ind w:right="350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Родятся медвежата совсем крошечными – как два маленьких твоих кулачка. И весят всего</w:t>
      </w:r>
      <w:r w:rsidRPr="00155E36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полкилограмма. У такой большой матери – такой крошечный детеныш. (Интересно,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правда?).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потому,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155E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мама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зимой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ничего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ест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молока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нее мало. Если бы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  <w:sectPr w:rsidR="00155E36" w:rsidRPr="00155E36">
          <w:type w:val="continuous"/>
          <w:pgSz w:w="11910" w:h="16840"/>
          <w:pgMar w:top="1120" w:right="580" w:bottom="280" w:left="880" w:header="720" w:footer="720" w:gutter="0"/>
          <w:cols w:space="720"/>
        </w:sect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медвежонок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был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большим,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155E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надо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много еды,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молока.</w:t>
      </w:r>
    </w:p>
    <w:p w:rsidR="00155E36" w:rsidRPr="00155E36" w:rsidRDefault="00155E36" w:rsidP="00155E36">
      <w:pPr>
        <w:widowControl w:val="0"/>
        <w:tabs>
          <w:tab w:val="left" w:pos="1034"/>
        </w:tabs>
        <w:autoSpaceDE w:val="0"/>
        <w:autoSpaceDN w:val="0"/>
        <w:spacing w:before="7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89" w:after="0" w:line="240" w:lineRule="auto"/>
        <w:ind w:right="2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55E36">
        <w:rPr>
          <w:rFonts w:ascii="Times New Roman" w:eastAsia="Times New Roman" w:hAnsi="Times New Roman" w:cs="Times New Roman"/>
          <w:b/>
          <w:sz w:val="28"/>
        </w:rPr>
        <w:t>Ёж</w:t>
      </w:r>
    </w:p>
    <w:p w:rsidR="00155E36" w:rsidRPr="00155E36" w:rsidRDefault="00155E36" w:rsidP="00155E36">
      <w:pPr>
        <w:widowControl w:val="0"/>
        <w:autoSpaceDE w:val="0"/>
        <w:autoSpaceDN w:val="0"/>
        <w:spacing w:before="48" w:after="0" w:line="240" w:lineRule="auto"/>
        <w:ind w:right="262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E36">
        <w:rPr>
          <w:rFonts w:ascii="Times New Roman" w:eastAsia="Times New Roman" w:hAnsi="Times New Roman" w:cs="Times New Roman"/>
          <w:b/>
          <w:bCs/>
          <w:sz w:val="28"/>
          <w:szCs w:val="28"/>
        </w:rPr>
        <w:t>Е.</w:t>
      </w:r>
      <w:r w:rsidRPr="00155E3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8"/>
          <w:szCs w:val="28"/>
        </w:rPr>
        <w:t>Чарушин</w:t>
      </w:r>
    </w:p>
    <w:p w:rsidR="00155E36" w:rsidRPr="00155E36" w:rsidRDefault="00155E36" w:rsidP="00155E36">
      <w:pPr>
        <w:widowControl w:val="0"/>
        <w:autoSpaceDE w:val="0"/>
        <w:autoSpaceDN w:val="0"/>
        <w:spacing w:before="45" w:after="0" w:line="276" w:lineRule="auto"/>
        <w:ind w:right="29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5E36">
        <w:rPr>
          <w:rFonts w:ascii="Times New Roman" w:eastAsia="Times New Roman" w:hAnsi="Times New Roman" w:cs="Times New Roman"/>
          <w:sz w:val="28"/>
          <w:szCs w:val="28"/>
        </w:rPr>
        <w:t>Ходили ребята по лесу, нашли под кустом ежа. Он там со страху</w:t>
      </w:r>
      <w:r w:rsidRPr="00155E3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шариком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свернулся.</w:t>
      </w:r>
      <w:r w:rsidRPr="00155E3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Попробуй -</w:t>
      </w:r>
      <w:r w:rsidRPr="00155E3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возьми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руками –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везде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иголки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торчат.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1149"/>
        <w:rPr>
          <w:rFonts w:ascii="Times New Roman" w:eastAsia="Times New Roman" w:hAnsi="Times New Roman" w:cs="Times New Roman"/>
          <w:sz w:val="28"/>
        </w:rPr>
      </w:pPr>
      <w:r w:rsidRPr="00155E36">
        <w:rPr>
          <w:rFonts w:ascii="Times New Roman" w:eastAsia="Times New Roman" w:hAnsi="Times New Roman" w:cs="Times New Roman"/>
          <w:sz w:val="28"/>
        </w:rPr>
        <w:t>Закатали ежа в шапку и принесли домой. Положили на пол, поставили</w:t>
      </w:r>
      <w:r w:rsidRPr="00155E3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</w:rPr>
        <w:t>молока</w:t>
      </w:r>
      <w:r w:rsidRPr="00155E3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</w:rPr>
        <w:t>в</w:t>
      </w:r>
      <w:r w:rsidRPr="00155E3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</w:rPr>
        <w:t>блюдце.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647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5E36">
        <w:rPr>
          <w:rFonts w:ascii="Times New Roman" w:eastAsia="Times New Roman" w:hAnsi="Times New Roman" w:cs="Times New Roman"/>
          <w:sz w:val="28"/>
          <w:szCs w:val="28"/>
        </w:rPr>
        <w:t>А ёж лежит шариком и не шевелится. Вот он час лежал и ещё целый час.</w:t>
      </w:r>
      <w:r w:rsidRPr="00155E3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Потом высунулся из колючек чёрный ежиный носик и задвигался. Чем это</w:t>
      </w:r>
      <w:r w:rsidRPr="00155E3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вкусным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пахнет?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Развернулся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ёж,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увидел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молоко и</w:t>
      </w:r>
      <w:r w:rsidRPr="00155E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стал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есть.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Поел</w:t>
      </w:r>
      <w:r w:rsidRPr="00155E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</w:rPr>
      </w:pPr>
      <w:r w:rsidRPr="00155E36">
        <w:rPr>
          <w:rFonts w:ascii="Times New Roman" w:eastAsia="Times New Roman" w:hAnsi="Times New Roman" w:cs="Times New Roman"/>
          <w:sz w:val="28"/>
        </w:rPr>
        <w:t>снова</w:t>
      </w:r>
      <w:r w:rsidRPr="00155E3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</w:rPr>
        <w:t>шариком</w:t>
      </w:r>
      <w:r w:rsidRPr="00155E36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</w:rPr>
        <w:t>свернулся.</w:t>
      </w:r>
    </w:p>
    <w:p w:rsidR="00155E36" w:rsidRPr="00155E36" w:rsidRDefault="00155E36" w:rsidP="00155E36">
      <w:pPr>
        <w:widowControl w:val="0"/>
        <w:autoSpaceDE w:val="0"/>
        <w:autoSpaceDN w:val="0"/>
        <w:spacing w:before="47" w:after="0" w:line="276" w:lineRule="auto"/>
        <w:ind w:right="64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5E36">
        <w:rPr>
          <w:rFonts w:ascii="Times New Roman" w:eastAsia="Times New Roman" w:hAnsi="Times New Roman" w:cs="Times New Roman"/>
          <w:sz w:val="28"/>
          <w:szCs w:val="28"/>
        </w:rPr>
        <w:t>А потом ребята другим чем-то занялись, зазевались – ежик и удрал к</w:t>
      </w:r>
      <w:r w:rsidRPr="00155E3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Pr="00155E3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обратно</w:t>
      </w:r>
      <w:r w:rsidRPr="00155E3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55E3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55E36">
        <w:rPr>
          <w:rFonts w:ascii="Times New Roman" w:eastAsia="Times New Roman" w:hAnsi="Times New Roman" w:cs="Times New Roman"/>
          <w:sz w:val="28"/>
          <w:szCs w:val="28"/>
        </w:rPr>
        <w:t>лес.</w:t>
      </w:r>
    </w:p>
    <w:p w:rsidR="00155E36" w:rsidRPr="00155E36" w:rsidRDefault="00155E36" w:rsidP="00155E3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90" w:after="0" w:line="240" w:lineRule="auto"/>
        <w:ind w:right="2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Лягушонок</w:t>
      </w:r>
      <w:r w:rsidRPr="00155E3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и</w:t>
      </w:r>
      <w:r w:rsidRPr="00155E36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головастик</w:t>
      </w:r>
    </w:p>
    <w:p w:rsidR="00155E36" w:rsidRPr="00155E36" w:rsidRDefault="00155E36" w:rsidP="00155E36">
      <w:pPr>
        <w:widowControl w:val="0"/>
        <w:autoSpaceDE w:val="0"/>
        <w:autoSpaceDN w:val="0"/>
        <w:spacing w:before="41" w:after="0" w:line="240" w:lineRule="auto"/>
        <w:ind w:right="2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Ю.</w:t>
      </w:r>
      <w:r w:rsidRPr="00155E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Дмитриеву</w:t>
      </w:r>
    </w:p>
    <w:p w:rsidR="00155E36" w:rsidRPr="00155E36" w:rsidRDefault="00155E36" w:rsidP="00155E36">
      <w:pPr>
        <w:widowControl w:val="0"/>
        <w:autoSpaceDE w:val="0"/>
        <w:autoSpaceDN w:val="0"/>
        <w:spacing w:before="36" w:after="0" w:line="276" w:lineRule="auto"/>
        <w:ind w:right="8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Лягушонок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сидел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берегу</w:t>
      </w:r>
      <w:r w:rsidRPr="00155E3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пруда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самой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воды.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плавал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воде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55E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самого</w:t>
      </w:r>
      <w:r w:rsidRPr="00155E36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берега.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Лягушонок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смотрел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головастика,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лягушонка.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Оба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очень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76" w:lineRule="auto"/>
        <w:ind w:right="4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удивлялись друг другу. Потом лягушонок повернулся и запрыгал прочь от берега. И всем</w:t>
      </w:r>
      <w:r w:rsidRPr="00155E36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рассказал, кого он видел: без ног, без туловища – одна только большая голова и длинный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хвост.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380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посмотрел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еще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лягушонка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поплыл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прочь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берега.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тоже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всем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рассказывал о том, кого видел: голова маленькая, хвоста совсем нет, зато есть четыре</w:t>
      </w:r>
      <w:r w:rsidRPr="00155E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ноги.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ind w:right="591"/>
        <w:rPr>
          <w:rFonts w:ascii="Times New Roman" w:eastAsia="Times New Roman" w:hAnsi="Times New Roman" w:cs="Times New Roman"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знал,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конечно,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лягушонок,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совсем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недавно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был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155E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155E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головастиком.</w:t>
      </w:r>
      <w:r w:rsidRPr="00155E3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знал,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конечно,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головастик, что</w:t>
      </w:r>
      <w:r w:rsidRPr="00155E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он сам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станет таким</w:t>
      </w:r>
      <w:r w:rsidRPr="00155E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  <w:szCs w:val="24"/>
        </w:rPr>
        <w:t>лягушонком.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  <w:sectPr w:rsidR="00155E36" w:rsidRPr="00155E36">
          <w:pgSz w:w="11910" w:h="16840"/>
          <w:pgMar w:top="1040" w:right="580" w:bottom="1140" w:left="88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3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Материально-техническое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550" w:lineRule="atLeast"/>
        <w:ind w:right="5030"/>
        <w:rPr>
          <w:rFonts w:ascii="Times New Roman" w:eastAsia="Times New Roman" w:hAnsi="Times New Roman" w:cs="Times New Roman"/>
          <w:b/>
          <w:sz w:val="24"/>
        </w:rPr>
      </w:pPr>
      <w:r w:rsidRPr="00155E36">
        <w:rPr>
          <w:rFonts w:ascii="Times New Roman" w:eastAsia="Times New Roman" w:hAnsi="Times New Roman" w:cs="Times New Roman"/>
          <w:b/>
          <w:sz w:val="24"/>
        </w:rPr>
        <w:t>Методические пособия для учителя</w:t>
      </w:r>
      <w:r w:rsidRPr="00155E36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155E36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sz w:val="24"/>
        </w:rPr>
        <w:t>обеспечение</w:t>
      </w:r>
    </w:p>
    <w:p w:rsidR="00155E36" w:rsidRPr="00155E36" w:rsidRDefault="00155E36" w:rsidP="00155E36">
      <w:pPr>
        <w:widowControl w:val="0"/>
        <w:numPr>
          <w:ilvl w:val="1"/>
          <w:numId w:val="5"/>
        </w:numPr>
        <w:tabs>
          <w:tab w:val="left" w:pos="1783"/>
        </w:tabs>
        <w:autoSpaceDE w:val="0"/>
        <w:autoSpaceDN w:val="0"/>
        <w:spacing w:after="0" w:line="240" w:lineRule="auto"/>
        <w:ind w:right="693" w:firstLine="60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Учебник: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С.Ю.Ильина.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«Чтение» для общеобразовательных организаций,</w:t>
      </w:r>
      <w:r w:rsidRPr="00155E3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реализующих адаптированные основные общеобразовательные программы. М.: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Просвещение. -</w:t>
      </w:r>
      <w:r w:rsidRPr="00155E3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2019.</w:t>
      </w:r>
    </w:p>
    <w:p w:rsidR="00155E36" w:rsidRPr="00155E36" w:rsidRDefault="00155E36" w:rsidP="00155E3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</w:p>
    <w:p w:rsidR="00155E36" w:rsidRPr="00155E36" w:rsidRDefault="00155E36" w:rsidP="00155E36">
      <w:pPr>
        <w:widowControl w:val="0"/>
        <w:numPr>
          <w:ilvl w:val="0"/>
          <w:numId w:val="4"/>
        </w:numPr>
        <w:tabs>
          <w:tab w:val="left" w:pos="1770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Классная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доска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набором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приспособлений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для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крепления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таблиц.</w:t>
      </w:r>
    </w:p>
    <w:p w:rsidR="00155E36" w:rsidRPr="00155E36" w:rsidRDefault="00155E36" w:rsidP="00155E36">
      <w:pPr>
        <w:widowControl w:val="0"/>
        <w:numPr>
          <w:ilvl w:val="0"/>
          <w:numId w:val="4"/>
        </w:numPr>
        <w:tabs>
          <w:tab w:val="left" w:pos="17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Магнитная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доска.</w:t>
      </w:r>
    </w:p>
    <w:p w:rsidR="00155E36" w:rsidRPr="00155E36" w:rsidRDefault="00155E36" w:rsidP="00155E36">
      <w:pPr>
        <w:widowControl w:val="0"/>
        <w:numPr>
          <w:ilvl w:val="0"/>
          <w:numId w:val="4"/>
        </w:numPr>
        <w:tabs>
          <w:tab w:val="left" w:pos="17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Интерактивная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доска,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проектор,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ноутбук.</w:t>
      </w:r>
    </w:p>
    <w:p w:rsidR="00155E36" w:rsidRPr="00155E36" w:rsidRDefault="00155E36" w:rsidP="00155E3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</w:t>
      </w:r>
    </w:p>
    <w:p w:rsidR="00155E36" w:rsidRPr="00155E36" w:rsidRDefault="00155E36" w:rsidP="00155E36">
      <w:pPr>
        <w:widowControl w:val="0"/>
        <w:numPr>
          <w:ilvl w:val="0"/>
          <w:numId w:val="3"/>
        </w:numPr>
        <w:tabs>
          <w:tab w:val="left" w:pos="1890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Ученические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столы</w:t>
      </w:r>
      <w:r w:rsidRPr="00155E3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одноместные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комплектом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стульев</w:t>
      </w:r>
    </w:p>
    <w:p w:rsidR="00155E36" w:rsidRPr="00155E36" w:rsidRDefault="00155E36" w:rsidP="00155E36">
      <w:pPr>
        <w:widowControl w:val="0"/>
        <w:numPr>
          <w:ilvl w:val="0"/>
          <w:numId w:val="3"/>
        </w:numPr>
        <w:tabs>
          <w:tab w:val="left" w:pos="18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Стол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учительский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тумбой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1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55E36" w:rsidRPr="00155E36" w:rsidRDefault="00155E36" w:rsidP="00155E36">
      <w:pPr>
        <w:widowControl w:val="0"/>
        <w:numPr>
          <w:ilvl w:val="0"/>
          <w:numId w:val="2"/>
        </w:numPr>
        <w:tabs>
          <w:tab w:val="left" w:pos="1890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Федеральный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портал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"Российское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образование"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0">
        <w:r w:rsidRPr="00155E36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155E36" w:rsidRPr="00155E36" w:rsidRDefault="00155E36" w:rsidP="00155E36">
      <w:pPr>
        <w:widowControl w:val="0"/>
        <w:numPr>
          <w:ilvl w:val="0"/>
          <w:numId w:val="2"/>
        </w:numPr>
        <w:tabs>
          <w:tab w:val="left" w:pos="1890"/>
          <w:tab w:val="left" w:pos="3916"/>
          <w:tab w:val="left" w:pos="5135"/>
          <w:tab w:val="left" w:pos="9264"/>
        </w:tabs>
        <w:autoSpaceDE w:val="0"/>
        <w:autoSpaceDN w:val="0"/>
        <w:spacing w:after="0" w:line="240" w:lineRule="auto"/>
        <w:ind w:right="267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Федеральный</w:t>
      </w:r>
      <w:r w:rsidRPr="00155E36">
        <w:rPr>
          <w:rFonts w:ascii="Times New Roman" w:eastAsia="Times New Roman" w:hAnsi="Times New Roman" w:cs="Times New Roman"/>
          <w:sz w:val="24"/>
        </w:rPr>
        <w:tab/>
        <w:t>центр</w:t>
      </w:r>
      <w:r w:rsidRPr="00155E36">
        <w:rPr>
          <w:rFonts w:ascii="Times New Roman" w:eastAsia="Times New Roman" w:hAnsi="Times New Roman" w:cs="Times New Roman"/>
          <w:sz w:val="24"/>
        </w:rPr>
        <w:tab/>
        <w:t>информационно-образовательных</w:t>
      </w:r>
      <w:r w:rsidRPr="00155E36">
        <w:rPr>
          <w:rFonts w:ascii="Times New Roman" w:eastAsia="Times New Roman" w:hAnsi="Times New Roman" w:cs="Times New Roman"/>
          <w:sz w:val="24"/>
        </w:rPr>
        <w:tab/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>ресурсов</w:t>
      </w:r>
      <w:r w:rsidRPr="00155E3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11">
        <w:r w:rsidRPr="00155E36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215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Дидактический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</w:t>
      </w:r>
    </w:p>
    <w:p w:rsidR="00155E36" w:rsidRPr="00155E36" w:rsidRDefault="00155E36" w:rsidP="00155E36">
      <w:pPr>
        <w:widowControl w:val="0"/>
        <w:numPr>
          <w:ilvl w:val="0"/>
          <w:numId w:val="1"/>
        </w:numPr>
        <w:tabs>
          <w:tab w:val="left" w:pos="1890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Слоговые</w:t>
      </w:r>
      <w:r w:rsidRPr="00155E3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таблицы.</w:t>
      </w:r>
    </w:p>
    <w:p w:rsidR="00155E36" w:rsidRPr="00155E36" w:rsidRDefault="00155E36" w:rsidP="00155E36">
      <w:pPr>
        <w:widowControl w:val="0"/>
        <w:numPr>
          <w:ilvl w:val="0"/>
          <w:numId w:val="1"/>
        </w:numPr>
        <w:tabs>
          <w:tab w:val="left" w:pos="18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Таблица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Шульте.</w:t>
      </w:r>
    </w:p>
    <w:p w:rsidR="00155E36" w:rsidRPr="00155E36" w:rsidRDefault="00155E36" w:rsidP="00155E36">
      <w:pPr>
        <w:widowControl w:val="0"/>
        <w:numPr>
          <w:ilvl w:val="0"/>
          <w:numId w:val="1"/>
        </w:numPr>
        <w:tabs>
          <w:tab w:val="left" w:pos="18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Предметные</w:t>
      </w:r>
      <w:r w:rsidRPr="00155E3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и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сюжетные</w:t>
      </w:r>
      <w:r w:rsidRPr="00155E3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картинки.</w:t>
      </w:r>
    </w:p>
    <w:p w:rsidR="00155E36" w:rsidRPr="00155E36" w:rsidRDefault="00155E36" w:rsidP="00155E36">
      <w:pPr>
        <w:widowControl w:val="0"/>
        <w:numPr>
          <w:ilvl w:val="0"/>
          <w:numId w:val="1"/>
        </w:numPr>
        <w:tabs>
          <w:tab w:val="left" w:pos="18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55E36">
        <w:rPr>
          <w:rFonts w:ascii="Times New Roman" w:eastAsia="Times New Roman" w:hAnsi="Times New Roman" w:cs="Times New Roman"/>
          <w:sz w:val="24"/>
        </w:rPr>
        <w:t>Раздаточный</w:t>
      </w:r>
      <w:r w:rsidRPr="00155E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55E36">
        <w:rPr>
          <w:rFonts w:ascii="Times New Roman" w:eastAsia="Times New Roman" w:hAnsi="Times New Roman" w:cs="Times New Roman"/>
          <w:sz w:val="24"/>
        </w:rPr>
        <w:t>материал.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55E36" w:rsidRPr="00155E36">
          <w:pgSz w:w="11910" w:h="16840"/>
          <w:pgMar w:top="1040" w:right="580" w:bottom="1140" w:left="880" w:header="0" w:footer="955" w:gutter="0"/>
          <w:cols w:space="720"/>
        </w:sectPr>
      </w:pPr>
    </w:p>
    <w:p w:rsidR="00155E36" w:rsidRPr="00155E36" w:rsidRDefault="00155E36" w:rsidP="00155E36">
      <w:pPr>
        <w:widowControl w:val="0"/>
        <w:autoSpaceDE w:val="0"/>
        <w:autoSpaceDN w:val="0"/>
        <w:spacing w:before="78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</w:t>
      </w:r>
      <w:r w:rsidRPr="00155E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55E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5E36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55E36" w:rsidRPr="00155E36" w:rsidRDefault="00155E36" w:rsidP="00155E3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239"/>
        <w:gridCol w:w="1807"/>
      </w:tblGrid>
      <w:tr w:rsidR="00155E36" w:rsidRPr="00155E36" w:rsidTr="00155E36">
        <w:trPr>
          <w:trHeight w:val="275"/>
        </w:trPr>
        <w:tc>
          <w:tcPr>
            <w:tcW w:w="1526" w:type="dxa"/>
          </w:tcPr>
          <w:p w:rsidR="00155E36" w:rsidRPr="00155E36" w:rsidRDefault="00155E36" w:rsidP="00155E36">
            <w:pPr>
              <w:spacing w:line="256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5E36"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</w:tc>
        <w:tc>
          <w:tcPr>
            <w:tcW w:w="6239" w:type="dxa"/>
          </w:tcPr>
          <w:p w:rsidR="00155E36" w:rsidRPr="00155E36" w:rsidRDefault="00155E36" w:rsidP="00155E3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155E36">
              <w:rPr>
                <w:rFonts w:ascii="Times New Roman" w:eastAsia="Times New Roman" w:hAnsi="Times New Roman" w:cs="Times New Roman"/>
                <w:sz w:val="24"/>
              </w:rPr>
              <w:t>Внесенные</w:t>
            </w:r>
            <w:r w:rsidRPr="00155E3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155E36">
              <w:rPr>
                <w:rFonts w:ascii="Times New Roman" w:eastAsia="Times New Roman" w:hAnsi="Times New Roman" w:cs="Times New Roman"/>
                <w:sz w:val="24"/>
              </w:rPr>
              <w:t>изменения</w:t>
            </w:r>
          </w:p>
        </w:tc>
        <w:tc>
          <w:tcPr>
            <w:tcW w:w="1807" w:type="dxa"/>
          </w:tcPr>
          <w:p w:rsidR="00155E36" w:rsidRPr="00155E36" w:rsidRDefault="00155E36" w:rsidP="00155E3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155E36">
              <w:rPr>
                <w:rFonts w:ascii="Times New Roman" w:eastAsia="Times New Roman" w:hAnsi="Times New Roman" w:cs="Times New Roman"/>
                <w:sz w:val="24"/>
              </w:rPr>
              <w:t>Роспись</w:t>
            </w:r>
          </w:p>
        </w:tc>
      </w:tr>
      <w:tr w:rsidR="00155E36" w:rsidRPr="00155E36" w:rsidTr="00155E36">
        <w:trPr>
          <w:trHeight w:val="553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1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1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1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1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551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3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2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55E36" w:rsidRPr="00155E36" w:rsidTr="00155E36">
        <w:trPr>
          <w:trHeight w:val="645"/>
        </w:trPr>
        <w:tc>
          <w:tcPr>
            <w:tcW w:w="1526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:rsidR="00155E36" w:rsidRPr="00155E36" w:rsidRDefault="00155E36" w:rsidP="00155E36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55E36" w:rsidRPr="00155E36" w:rsidRDefault="00155E36" w:rsidP="00155E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7F21" w:rsidRDefault="004A7F21"/>
    <w:sectPr w:rsidR="004A7F21">
      <w:pgSz w:w="11910" w:h="16840"/>
      <w:pgMar w:top="1360" w:right="580" w:bottom="1140" w:left="880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339" w:rsidRDefault="00111339">
      <w:pPr>
        <w:spacing w:after="0" w:line="240" w:lineRule="auto"/>
      </w:pPr>
      <w:r>
        <w:separator/>
      </w:r>
    </w:p>
  </w:endnote>
  <w:endnote w:type="continuationSeparator" w:id="0">
    <w:p w:rsidR="00111339" w:rsidRDefault="0011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E36" w:rsidRDefault="00155E3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9946005</wp:posOffset>
              </wp:positionV>
              <wp:extent cx="204470" cy="15240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E36" w:rsidRDefault="00155E36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2681">
                            <w:rPr>
                              <w:rFonts w:ascii="Calibri"/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39.85pt;margin-top:783.15pt;width:16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PSAxgIAAK4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" filled="f" stroked="f">
              <v:textbox inset="0,0,0,0">
                <w:txbxContent>
                  <w:p w:rsidR="00155E36" w:rsidRDefault="00155E36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2681">
                      <w:rPr>
                        <w:rFonts w:ascii="Calibri"/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E36" w:rsidRDefault="00155E3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6814185</wp:posOffset>
              </wp:positionV>
              <wp:extent cx="204470" cy="15240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E36" w:rsidRDefault="00155E36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2681">
                            <w:rPr>
                              <w:rFonts w:ascii="Calibri"/>
                              <w:noProof/>
                              <w:sz w:val="20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2.2pt;margin-top:536.55pt;width:16.1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" filled="f" stroked="f">
              <v:textbox inset="0,0,0,0">
                <w:txbxContent>
                  <w:p w:rsidR="00155E36" w:rsidRDefault="00155E36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2681">
                      <w:rPr>
                        <w:rFonts w:ascii="Calibri"/>
                        <w:noProof/>
                        <w:sz w:val="20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E36" w:rsidRDefault="00155E3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9946005</wp:posOffset>
              </wp:positionV>
              <wp:extent cx="204470" cy="15240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5E36" w:rsidRDefault="00155E36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2681">
                            <w:rPr>
                              <w:rFonts w:ascii="Calibri"/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9.85pt;margin-top:783.15pt;width:16.1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" filled="f" stroked="f">
              <v:textbox inset="0,0,0,0">
                <w:txbxContent>
                  <w:p w:rsidR="00155E36" w:rsidRDefault="00155E36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2681">
                      <w:rPr>
                        <w:rFonts w:ascii="Calibri"/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339" w:rsidRDefault="00111339">
      <w:pPr>
        <w:spacing w:after="0" w:line="240" w:lineRule="auto"/>
      </w:pPr>
      <w:r>
        <w:separator/>
      </w:r>
    </w:p>
  </w:footnote>
  <w:footnote w:type="continuationSeparator" w:id="0">
    <w:p w:rsidR="00111339" w:rsidRDefault="00111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0F21"/>
    <w:multiLevelType w:val="hybridMultilevel"/>
    <w:tmpl w:val="333C16C2"/>
    <w:lvl w:ilvl="0" w:tplc="61BE1264">
      <w:start w:val="1"/>
      <w:numFmt w:val="decimal"/>
      <w:lvlText w:val="%1"/>
      <w:lvlJc w:val="left"/>
      <w:pPr>
        <w:ind w:left="1002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CF624A6">
      <w:start w:val="1"/>
      <w:numFmt w:val="decimal"/>
      <w:lvlText w:val="%2."/>
      <w:lvlJc w:val="left"/>
      <w:pPr>
        <w:ind w:left="154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8B2CC10">
      <w:numFmt w:val="bullet"/>
      <w:lvlText w:val="•"/>
      <w:lvlJc w:val="left"/>
      <w:pPr>
        <w:ind w:left="2529" w:hanging="181"/>
      </w:pPr>
      <w:rPr>
        <w:rFonts w:hint="default"/>
        <w:lang w:val="ru-RU" w:eastAsia="en-US" w:bidi="ar-SA"/>
      </w:rPr>
    </w:lvl>
    <w:lvl w:ilvl="3" w:tplc="1E52B0D4">
      <w:numFmt w:val="bullet"/>
      <w:lvlText w:val="•"/>
      <w:lvlJc w:val="left"/>
      <w:pPr>
        <w:ind w:left="3519" w:hanging="181"/>
      </w:pPr>
      <w:rPr>
        <w:rFonts w:hint="default"/>
        <w:lang w:val="ru-RU" w:eastAsia="en-US" w:bidi="ar-SA"/>
      </w:rPr>
    </w:lvl>
    <w:lvl w:ilvl="4" w:tplc="3E001280">
      <w:numFmt w:val="bullet"/>
      <w:lvlText w:val="•"/>
      <w:lvlJc w:val="left"/>
      <w:pPr>
        <w:ind w:left="4508" w:hanging="181"/>
      </w:pPr>
      <w:rPr>
        <w:rFonts w:hint="default"/>
        <w:lang w:val="ru-RU" w:eastAsia="en-US" w:bidi="ar-SA"/>
      </w:rPr>
    </w:lvl>
    <w:lvl w:ilvl="5" w:tplc="2EA82D70">
      <w:numFmt w:val="bullet"/>
      <w:lvlText w:val="•"/>
      <w:lvlJc w:val="left"/>
      <w:pPr>
        <w:ind w:left="5498" w:hanging="181"/>
      </w:pPr>
      <w:rPr>
        <w:rFonts w:hint="default"/>
        <w:lang w:val="ru-RU" w:eastAsia="en-US" w:bidi="ar-SA"/>
      </w:rPr>
    </w:lvl>
    <w:lvl w:ilvl="6" w:tplc="8F0E9916">
      <w:numFmt w:val="bullet"/>
      <w:lvlText w:val="•"/>
      <w:lvlJc w:val="left"/>
      <w:pPr>
        <w:ind w:left="6488" w:hanging="181"/>
      </w:pPr>
      <w:rPr>
        <w:rFonts w:hint="default"/>
        <w:lang w:val="ru-RU" w:eastAsia="en-US" w:bidi="ar-SA"/>
      </w:rPr>
    </w:lvl>
    <w:lvl w:ilvl="7" w:tplc="4E1CE4F4">
      <w:numFmt w:val="bullet"/>
      <w:lvlText w:val="•"/>
      <w:lvlJc w:val="left"/>
      <w:pPr>
        <w:ind w:left="7477" w:hanging="181"/>
      </w:pPr>
      <w:rPr>
        <w:rFonts w:hint="default"/>
        <w:lang w:val="ru-RU" w:eastAsia="en-US" w:bidi="ar-SA"/>
      </w:rPr>
    </w:lvl>
    <w:lvl w:ilvl="8" w:tplc="23942E92">
      <w:numFmt w:val="bullet"/>
      <w:lvlText w:val="•"/>
      <w:lvlJc w:val="left"/>
      <w:pPr>
        <w:ind w:left="8467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1D8C4467"/>
    <w:multiLevelType w:val="hybridMultilevel"/>
    <w:tmpl w:val="F258B910"/>
    <w:lvl w:ilvl="0" w:tplc="26B65FDA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AC386E">
      <w:numFmt w:val="bullet"/>
      <w:lvlText w:val="•"/>
      <w:lvlJc w:val="left"/>
      <w:pPr>
        <w:ind w:left="1486" w:hanging="240"/>
      </w:pPr>
      <w:rPr>
        <w:rFonts w:hint="default"/>
        <w:lang w:val="ru-RU" w:eastAsia="en-US" w:bidi="ar-SA"/>
      </w:rPr>
    </w:lvl>
    <w:lvl w:ilvl="2" w:tplc="5CA47C14">
      <w:numFmt w:val="bullet"/>
      <w:lvlText w:val="•"/>
      <w:lvlJc w:val="left"/>
      <w:pPr>
        <w:ind w:left="2493" w:hanging="240"/>
      </w:pPr>
      <w:rPr>
        <w:rFonts w:hint="default"/>
        <w:lang w:val="ru-RU" w:eastAsia="en-US" w:bidi="ar-SA"/>
      </w:rPr>
    </w:lvl>
    <w:lvl w:ilvl="3" w:tplc="68642D88">
      <w:numFmt w:val="bullet"/>
      <w:lvlText w:val="•"/>
      <w:lvlJc w:val="left"/>
      <w:pPr>
        <w:ind w:left="3499" w:hanging="240"/>
      </w:pPr>
      <w:rPr>
        <w:rFonts w:hint="default"/>
        <w:lang w:val="ru-RU" w:eastAsia="en-US" w:bidi="ar-SA"/>
      </w:rPr>
    </w:lvl>
    <w:lvl w:ilvl="4" w:tplc="462C683A">
      <w:numFmt w:val="bullet"/>
      <w:lvlText w:val="•"/>
      <w:lvlJc w:val="left"/>
      <w:pPr>
        <w:ind w:left="4506" w:hanging="240"/>
      </w:pPr>
      <w:rPr>
        <w:rFonts w:hint="default"/>
        <w:lang w:val="ru-RU" w:eastAsia="en-US" w:bidi="ar-SA"/>
      </w:rPr>
    </w:lvl>
    <w:lvl w:ilvl="5" w:tplc="EEEED770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8292B9AA">
      <w:numFmt w:val="bullet"/>
      <w:lvlText w:val="•"/>
      <w:lvlJc w:val="left"/>
      <w:pPr>
        <w:ind w:left="6519" w:hanging="240"/>
      </w:pPr>
      <w:rPr>
        <w:rFonts w:hint="default"/>
        <w:lang w:val="ru-RU" w:eastAsia="en-US" w:bidi="ar-SA"/>
      </w:rPr>
    </w:lvl>
    <w:lvl w:ilvl="7" w:tplc="41E2F874">
      <w:numFmt w:val="bullet"/>
      <w:lvlText w:val="•"/>
      <w:lvlJc w:val="left"/>
      <w:pPr>
        <w:ind w:left="7526" w:hanging="240"/>
      </w:pPr>
      <w:rPr>
        <w:rFonts w:hint="default"/>
        <w:lang w:val="ru-RU" w:eastAsia="en-US" w:bidi="ar-SA"/>
      </w:rPr>
    </w:lvl>
    <w:lvl w:ilvl="8" w:tplc="335493CC">
      <w:numFmt w:val="bullet"/>
      <w:lvlText w:val="•"/>
      <w:lvlJc w:val="left"/>
      <w:pPr>
        <w:ind w:left="853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44291C7F"/>
    <w:multiLevelType w:val="hybridMultilevel"/>
    <w:tmpl w:val="B2D05FB8"/>
    <w:lvl w:ilvl="0" w:tplc="7D4AF0FC">
      <w:start w:val="1"/>
      <w:numFmt w:val="decimal"/>
      <w:lvlText w:val="%1."/>
      <w:lvlJc w:val="left"/>
      <w:pPr>
        <w:ind w:left="18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C088DE">
      <w:numFmt w:val="bullet"/>
      <w:lvlText w:val="•"/>
      <w:lvlJc w:val="left"/>
      <w:pPr>
        <w:ind w:left="2754" w:hanging="360"/>
      </w:pPr>
      <w:rPr>
        <w:rFonts w:hint="default"/>
        <w:lang w:val="ru-RU" w:eastAsia="en-US" w:bidi="ar-SA"/>
      </w:rPr>
    </w:lvl>
    <w:lvl w:ilvl="2" w:tplc="4168C33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3" w:tplc="818092D6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4" w:tplc="B7863330">
      <w:numFmt w:val="bullet"/>
      <w:lvlText w:val="•"/>
      <w:lvlJc w:val="left"/>
      <w:pPr>
        <w:ind w:left="5318" w:hanging="360"/>
      </w:pPr>
      <w:rPr>
        <w:rFonts w:hint="default"/>
        <w:lang w:val="ru-RU" w:eastAsia="en-US" w:bidi="ar-SA"/>
      </w:rPr>
    </w:lvl>
    <w:lvl w:ilvl="5" w:tplc="373C731A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6" w:tplc="346A1616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7" w:tplc="A35CB12A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  <w:lvl w:ilvl="8" w:tplc="4808ED28"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1DE6D9B"/>
    <w:multiLevelType w:val="hybridMultilevel"/>
    <w:tmpl w:val="3A9C0612"/>
    <w:lvl w:ilvl="0" w:tplc="46D004D6">
      <w:start w:val="1"/>
      <w:numFmt w:val="decimal"/>
      <w:lvlText w:val="%1."/>
      <w:lvlJc w:val="left"/>
      <w:pPr>
        <w:ind w:left="18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62DCEC">
      <w:numFmt w:val="bullet"/>
      <w:lvlText w:val="•"/>
      <w:lvlJc w:val="left"/>
      <w:pPr>
        <w:ind w:left="2754" w:hanging="360"/>
      </w:pPr>
      <w:rPr>
        <w:rFonts w:hint="default"/>
        <w:lang w:val="ru-RU" w:eastAsia="en-US" w:bidi="ar-SA"/>
      </w:rPr>
    </w:lvl>
    <w:lvl w:ilvl="2" w:tplc="DBFE4C48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3" w:tplc="B6EABAA0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4" w:tplc="02E8CA7A">
      <w:numFmt w:val="bullet"/>
      <w:lvlText w:val="•"/>
      <w:lvlJc w:val="left"/>
      <w:pPr>
        <w:ind w:left="5318" w:hanging="360"/>
      </w:pPr>
      <w:rPr>
        <w:rFonts w:hint="default"/>
        <w:lang w:val="ru-RU" w:eastAsia="en-US" w:bidi="ar-SA"/>
      </w:rPr>
    </w:lvl>
    <w:lvl w:ilvl="5" w:tplc="5B367866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6" w:tplc="7C265E80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7" w:tplc="E2B4A1C6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  <w:lvl w:ilvl="8" w:tplc="BB4AB22C"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F3B2EAD"/>
    <w:multiLevelType w:val="hybridMultilevel"/>
    <w:tmpl w:val="DCD217A6"/>
    <w:lvl w:ilvl="0" w:tplc="AD90203A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2E4A12">
      <w:numFmt w:val="bullet"/>
      <w:lvlText w:val=""/>
      <w:lvlJc w:val="left"/>
      <w:pPr>
        <w:ind w:left="940" w:hanging="349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3F6DF52">
      <w:numFmt w:val="bullet"/>
      <w:lvlText w:val="•"/>
      <w:lvlJc w:val="left"/>
      <w:pPr>
        <w:ind w:left="2007" w:hanging="349"/>
      </w:pPr>
      <w:rPr>
        <w:rFonts w:hint="default"/>
        <w:lang w:val="ru-RU" w:eastAsia="en-US" w:bidi="ar-SA"/>
      </w:rPr>
    </w:lvl>
    <w:lvl w:ilvl="3" w:tplc="D6749D52">
      <w:numFmt w:val="bullet"/>
      <w:lvlText w:val="•"/>
      <w:lvlJc w:val="left"/>
      <w:pPr>
        <w:ind w:left="3074" w:hanging="349"/>
      </w:pPr>
      <w:rPr>
        <w:rFonts w:hint="default"/>
        <w:lang w:val="ru-RU" w:eastAsia="en-US" w:bidi="ar-SA"/>
      </w:rPr>
    </w:lvl>
    <w:lvl w:ilvl="4" w:tplc="C3D2066E">
      <w:numFmt w:val="bullet"/>
      <w:lvlText w:val="•"/>
      <w:lvlJc w:val="left"/>
      <w:pPr>
        <w:ind w:left="4142" w:hanging="349"/>
      </w:pPr>
      <w:rPr>
        <w:rFonts w:hint="default"/>
        <w:lang w:val="ru-RU" w:eastAsia="en-US" w:bidi="ar-SA"/>
      </w:rPr>
    </w:lvl>
    <w:lvl w:ilvl="5" w:tplc="0886379E">
      <w:numFmt w:val="bullet"/>
      <w:lvlText w:val="•"/>
      <w:lvlJc w:val="left"/>
      <w:pPr>
        <w:ind w:left="5209" w:hanging="349"/>
      </w:pPr>
      <w:rPr>
        <w:rFonts w:hint="default"/>
        <w:lang w:val="ru-RU" w:eastAsia="en-US" w:bidi="ar-SA"/>
      </w:rPr>
    </w:lvl>
    <w:lvl w:ilvl="6" w:tplc="F760AA6E">
      <w:numFmt w:val="bullet"/>
      <w:lvlText w:val="•"/>
      <w:lvlJc w:val="left"/>
      <w:pPr>
        <w:ind w:left="6276" w:hanging="349"/>
      </w:pPr>
      <w:rPr>
        <w:rFonts w:hint="default"/>
        <w:lang w:val="ru-RU" w:eastAsia="en-US" w:bidi="ar-SA"/>
      </w:rPr>
    </w:lvl>
    <w:lvl w:ilvl="7" w:tplc="B6627282">
      <w:numFmt w:val="bullet"/>
      <w:lvlText w:val="•"/>
      <w:lvlJc w:val="left"/>
      <w:pPr>
        <w:ind w:left="7344" w:hanging="349"/>
      </w:pPr>
      <w:rPr>
        <w:rFonts w:hint="default"/>
        <w:lang w:val="ru-RU" w:eastAsia="en-US" w:bidi="ar-SA"/>
      </w:rPr>
    </w:lvl>
    <w:lvl w:ilvl="8" w:tplc="4CE2EFFC">
      <w:numFmt w:val="bullet"/>
      <w:lvlText w:val="•"/>
      <w:lvlJc w:val="left"/>
      <w:pPr>
        <w:ind w:left="8411" w:hanging="349"/>
      </w:pPr>
      <w:rPr>
        <w:rFonts w:hint="default"/>
        <w:lang w:val="ru-RU" w:eastAsia="en-US" w:bidi="ar-SA"/>
      </w:rPr>
    </w:lvl>
  </w:abstractNum>
  <w:abstractNum w:abstractNumId="5" w15:restartNumberingAfterBreak="0">
    <w:nsid w:val="5F8A73D4"/>
    <w:multiLevelType w:val="hybridMultilevel"/>
    <w:tmpl w:val="D14A930A"/>
    <w:lvl w:ilvl="0" w:tplc="84540692">
      <w:start w:val="1"/>
      <w:numFmt w:val="decimal"/>
      <w:lvlText w:val="%1."/>
      <w:lvlJc w:val="left"/>
      <w:pPr>
        <w:ind w:left="17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BC775E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2" w:tplc="D8281144">
      <w:numFmt w:val="bullet"/>
      <w:lvlText w:val="•"/>
      <w:lvlJc w:val="left"/>
      <w:pPr>
        <w:ind w:left="3513" w:hanging="240"/>
      </w:pPr>
      <w:rPr>
        <w:rFonts w:hint="default"/>
        <w:lang w:val="ru-RU" w:eastAsia="en-US" w:bidi="ar-SA"/>
      </w:rPr>
    </w:lvl>
    <w:lvl w:ilvl="3" w:tplc="DC08A6EE">
      <w:numFmt w:val="bullet"/>
      <w:lvlText w:val="•"/>
      <w:lvlJc w:val="left"/>
      <w:pPr>
        <w:ind w:left="4379" w:hanging="240"/>
      </w:pPr>
      <w:rPr>
        <w:rFonts w:hint="default"/>
        <w:lang w:val="ru-RU" w:eastAsia="en-US" w:bidi="ar-SA"/>
      </w:rPr>
    </w:lvl>
    <w:lvl w:ilvl="4" w:tplc="9D462C9C">
      <w:numFmt w:val="bullet"/>
      <w:lvlText w:val="•"/>
      <w:lvlJc w:val="left"/>
      <w:pPr>
        <w:ind w:left="5246" w:hanging="240"/>
      </w:pPr>
      <w:rPr>
        <w:rFonts w:hint="default"/>
        <w:lang w:val="ru-RU" w:eastAsia="en-US" w:bidi="ar-SA"/>
      </w:rPr>
    </w:lvl>
    <w:lvl w:ilvl="5" w:tplc="E06647B4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2280FD62">
      <w:numFmt w:val="bullet"/>
      <w:lvlText w:val="•"/>
      <w:lvlJc w:val="left"/>
      <w:pPr>
        <w:ind w:left="6979" w:hanging="240"/>
      </w:pPr>
      <w:rPr>
        <w:rFonts w:hint="default"/>
        <w:lang w:val="ru-RU" w:eastAsia="en-US" w:bidi="ar-SA"/>
      </w:rPr>
    </w:lvl>
    <w:lvl w:ilvl="7" w:tplc="5ED0A62A">
      <w:numFmt w:val="bullet"/>
      <w:lvlText w:val="•"/>
      <w:lvlJc w:val="left"/>
      <w:pPr>
        <w:ind w:left="7846" w:hanging="240"/>
      </w:pPr>
      <w:rPr>
        <w:rFonts w:hint="default"/>
        <w:lang w:val="ru-RU" w:eastAsia="en-US" w:bidi="ar-SA"/>
      </w:rPr>
    </w:lvl>
    <w:lvl w:ilvl="8" w:tplc="3FEEED5A">
      <w:numFmt w:val="bullet"/>
      <w:lvlText w:val="•"/>
      <w:lvlJc w:val="left"/>
      <w:pPr>
        <w:ind w:left="871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60E17188"/>
    <w:multiLevelType w:val="hybridMultilevel"/>
    <w:tmpl w:val="5D608868"/>
    <w:lvl w:ilvl="0" w:tplc="A03EEDAA">
      <w:start w:val="1"/>
      <w:numFmt w:val="decimal"/>
      <w:lvlText w:val="%1."/>
      <w:lvlJc w:val="left"/>
      <w:pPr>
        <w:ind w:left="18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B82A6C">
      <w:numFmt w:val="bullet"/>
      <w:lvlText w:val="•"/>
      <w:lvlJc w:val="left"/>
      <w:pPr>
        <w:ind w:left="2754" w:hanging="360"/>
      </w:pPr>
      <w:rPr>
        <w:rFonts w:hint="default"/>
        <w:lang w:val="ru-RU" w:eastAsia="en-US" w:bidi="ar-SA"/>
      </w:rPr>
    </w:lvl>
    <w:lvl w:ilvl="2" w:tplc="B4C21056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3" w:tplc="FB464086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4" w:tplc="E7ECD0C8">
      <w:numFmt w:val="bullet"/>
      <w:lvlText w:val="•"/>
      <w:lvlJc w:val="left"/>
      <w:pPr>
        <w:ind w:left="5318" w:hanging="360"/>
      </w:pPr>
      <w:rPr>
        <w:rFonts w:hint="default"/>
        <w:lang w:val="ru-RU" w:eastAsia="en-US" w:bidi="ar-SA"/>
      </w:rPr>
    </w:lvl>
    <w:lvl w:ilvl="5" w:tplc="07E4F5C6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6" w:tplc="4A88D224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7" w:tplc="4F4C9DEE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  <w:lvl w:ilvl="8" w:tplc="5A0E31E6">
      <w:numFmt w:val="bullet"/>
      <w:lvlText w:val="•"/>
      <w:lvlJc w:val="left"/>
      <w:pPr>
        <w:ind w:left="87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E0A1457"/>
    <w:multiLevelType w:val="hybridMultilevel"/>
    <w:tmpl w:val="151EA4B0"/>
    <w:lvl w:ilvl="0" w:tplc="715445BA">
      <w:numFmt w:val="bullet"/>
      <w:lvlText w:val="-"/>
      <w:lvlJc w:val="left"/>
      <w:pPr>
        <w:ind w:left="940" w:hanging="3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8A02AA">
      <w:start w:val="1"/>
      <w:numFmt w:val="decimal"/>
      <w:lvlText w:val="%2."/>
      <w:lvlJc w:val="left"/>
      <w:pPr>
        <w:ind w:left="82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2C2E614">
      <w:numFmt w:val="bullet"/>
      <w:lvlText w:val="•"/>
      <w:lvlJc w:val="left"/>
      <w:pPr>
        <w:ind w:left="6900" w:hanging="274"/>
      </w:pPr>
      <w:rPr>
        <w:rFonts w:hint="default"/>
        <w:lang w:val="ru-RU" w:eastAsia="en-US" w:bidi="ar-SA"/>
      </w:rPr>
    </w:lvl>
    <w:lvl w:ilvl="3" w:tplc="5364A766">
      <w:numFmt w:val="bullet"/>
      <w:lvlText w:val="•"/>
      <w:lvlJc w:val="left"/>
      <w:pPr>
        <w:ind w:left="7318" w:hanging="274"/>
      </w:pPr>
      <w:rPr>
        <w:rFonts w:hint="default"/>
        <w:lang w:val="ru-RU" w:eastAsia="en-US" w:bidi="ar-SA"/>
      </w:rPr>
    </w:lvl>
    <w:lvl w:ilvl="4" w:tplc="77A6BF96">
      <w:numFmt w:val="bullet"/>
      <w:lvlText w:val="•"/>
      <w:lvlJc w:val="left"/>
      <w:pPr>
        <w:ind w:left="7736" w:hanging="274"/>
      </w:pPr>
      <w:rPr>
        <w:rFonts w:hint="default"/>
        <w:lang w:val="ru-RU" w:eastAsia="en-US" w:bidi="ar-SA"/>
      </w:rPr>
    </w:lvl>
    <w:lvl w:ilvl="5" w:tplc="8F3C699A">
      <w:numFmt w:val="bullet"/>
      <w:lvlText w:val="•"/>
      <w:lvlJc w:val="left"/>
      <w:pPr>
        <w:ind w:left="8154" w:hanging="274"/>
      </w:pPr>
      <w:rPr>
        <w:rFonts w:hint="default"/>
        <w:lang w:val="ru-RU" w:eastAsia="en-US" w:bidi="ar-SA"/>
      </w:rPr>
    </w:lvl>
    <w:lvl w:ilvl="6" w:tplc="B2F859BC">
      <w:numFmt w:val="bullet"/>
      <w:lvlText w:val="•"/>
      <w:lvlJc w:val="left"/>
      <w:pPr>
        <w:ind w:left="8573" w:hanging="274"/>
      </w:pPr>
      <w:rPr>
        <w:rFonts w:hint="default"/>
        <w:lang w:val="ru-RU" w:eastAsia="en-US" w:bidi="ar-SA"/>
      </w:rPr>
    </w:lvl>
    <w:lvl w:ilvl="7" w:tplc="0F42B596">
      <w:numFmt w:val="bullet"/>
      <w:lvlText w:val="•"/>
      <w:lvlJc w:val="left"/>
      <w:pPr>
        <w:ind w:left="8991" w:hanging="274"/>
      </w:pPr>
      <w:rPr>
        <w:rFonts w:hint="default"/>
        <w:lang w:val="ru-RU" w:eastAsia="en-US" w:bidi="ar-SA"/>
      </w:rPr>
    </w:lvl>
    <w:lvl w:ilvl="8" w:tplc="C0DA17C2">
      <w:numFmt w:val="bullet"/>
      <w:lvlText w:val="•"/>
      <w:lvlJc w:val="left"/>
      <w:pPr>
        <w:ind w:left="9409" w:hanging="274"/>
      </w:pPr>
      <w:rPr>
        <w:rFonts w:hint="default"/>
        <w:lang w:val="ru-RU" w:eastAsia="en-US" w:bidi="ar-SA"/>
      </w:rPr>
    </w:lvl>
  </w:abstractNum>
  <w:abstractNum w:abstractNumId="8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97"/>
    <w:rsid w:val="00111339"/>
    <w:rsid w:val="00155E36"/>
    <w:rsid w:val="004A7F21"/>
    <w:rsid w:val="006E20A1"/>
    <w:rsid w:val="0074595D"/>
    <w:rsid w:val="00E42681"/>
    <w:rsid w:val="00E46797"/>
    <w:rsid w:val="00F9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241AD"/>
  <w15:chartTrackingRefBased/>
  <w15:docId w15:val="{302E2660-5AD9-4771-A10A-CD8F237D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55E36"/>
    <w:pPr>
      <w:widowControl w:val="0"/>
      <w:autoSpaceDE w:val="0"/>
      <w:autoSpaceDN w:val="0"/>
      <w:spacing w:before="48"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55E36"/>
    <w:pPr>
      <w:widowControl w:val="0"/>
      <w:autoSpaceDE w:val="0"/>
      <w:autoSpaceDN w:val="0"/>
      <w:spacing w:after="0" w:line="240" w:lineRule="auto"/>
      <w:ind w:left="822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qFormat/>
    <w:rsid w:val="00155E36"/>
    <w:pPr>
      <w:widowControl w:val="0"/>
      <w:autoSpaceDE w:val="0"/>
      <w:autoSpaceDN w:val="0"/>
      <w:spacing w:after="0" w:line="240" w:lineRule="auto"/>
      <w:ind w:left="153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55E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55E36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55E36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55E36"/>
  </w:style>
  <w:style w:type="table" w:customStyle="1" w:styleId="TableNormal">
    <w:name w:val="Table Normal"/>
    <w:uiPriority w:val="2"/>
    <w:semiHidden/>
    <w:unhideWhenUsed/>
    <w:qFormat/>
    <w:rsid w:val="00155E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55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55E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55E36"/>
    <w:pPr>
      <w:widowControl w:val="0"/>
      <w:autoSpaceDE w:val="0"/>
      <w:autoSpaceDN w:val="0"/>
      <w:spacing w:after="0" w:line="240" w:lineRule="auto"/>
      <w:ind w:left="940" w:hanging="34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55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6281</Words>
  <Characters>35806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5</cp:revision>
  <dcterms:created xsi:type="dcterms:W3CDTF">2021-03-15T06:44:00Z</dcterms:created>
  <dcterms:modified xsi:type="dcterms:W3CDTF">2021-03-15T11:26:00Z</dcterms:modified>
</cp:coreProperties>
</file>